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97B1" w14:textId="4879E0FD" w:rsidR="000E04C0" w:rsidRPr="004113DA" w:rsidRDefault="000E04C0" w:rsidP="000E04C0">
      <w:pPr>
        <w:jc w:val="center"/>
        <w:rPr>
          <w:rFonts w:ascii="Meiryo UI" w:eastAsia="Meiryo UI" w:hAnsi="Meiryo UI"/>
          <w:sz w:val="24"/>
        </w:rPr>
      </w:pPr>
      <w:r w:rsidRPr="003F463B">
        <w:rPr>
          <w:rFonts w:ascii="Meiryo UI" w:eastAsia="Meiryo UI" w:hAnsi="Meiryo UI" w:hint="eastAsia"/>
          <w:sz w:val="28"/>
          <w:szCs w:val="28"/>
        </w:rPr>
        <w:t>令和</w:t>
      </w:r>
      <w:r w:rsidR="00EE2548">
        <w:rPr>
          <w:rFonts w:ascii="Meiryo UI" w:eastAsia="Meiryo UI" w:hAnsi="Meiryo UI" w:hint="eastAsia"/>
          <w:sz w:val="28"/>
          <w:szCs w:val="28"/>
        </w:rPr>
        <w:t>5</w:t>
      </w:r>
      <w:r w:rsidRPr="004113DA">
        <w:rPr>
          <w:rFonts w:ascii="Meiryo UI" w:eastAsia="Meiryo UI" w:hAnsi="Meiryo UI" w:hint="eastAsia"/>
          <w:sz w:val="28"/>
          <w:szCs w:val="28"/>
        </w:rPr>
        <w:t>年度　チーム伴走型知財経営モデル支援事業</w:t>
      </w:r>
    </w:p>
    <w:p w14:paraId="3E8C5909" w14:textId="77777777" w:rsidR="000E04C0" w:rsidRPr="004113DA" w:rsidRDefault="000E04C0" w:rsidP="000E04C0">
      <w:pPr>
        <w:spacing w:beforeLines="30" w:before="108"/>
        <w:jc w:val="center"/>
        <w:rPr>
          <w:rFonts w:ascii="Meiryo UI" w:eastAsia="Meiryo UI" w:hAnsi="Meiryo UI"/>
          <w:sz w:val="24"/>
          <w:u w:val="double"/>
        </w:rPr>
      </w:pPr>
      <w:r w:rsidRPr="004113DA">
        <w:rPr>
          <w:rFonts w:ascii="Meiryo UI" w:eastAsia="Meiryo UI" w:hAnsi="Meiryo UI" w:hint="eastAsia"/>
          <w:sz w:val="24"/>
          <w:u w:val="double"/>
        </w:rPr>
        <w:t>応募用紙</w:t>
      </w:r>
    </w:p>
    <w:p w14:paraId="2940924D" w14:textId="06B916CA" w:rsidR="000E04C0" w:rsidRPr="004113DA" w:rsidRDefault="000E04C0" w:rsidP="000E04C0">
      <w:pPr>
        <w:widowControl/>
        <w:spacing w:line="240" w:lineRule="exact"/>
        <w:jc w:val="right"/>
        <w:rPr>
          <w:rFonts w:ascii="Meiryo UI" w:eastAsia="Meiryo UI" w:hAnsi="Meiryo UI"/>
        </w:rPr>
      </w:pPr>
      <w:r w:rsidRPr="004113DA">
        <w:rPr>
          <w:rFonts w:ascii="Meiryo UI" w:eastAsia="Meiryo UI" w:hAnsi="Meiryo UI" w:hint="eastAsia"/>
        </w:rPr>
        <w:t>令和</w:t>
      </w:r>
      <w:r w:rsidR="00EE2548">
        <w:rPr>
          <w:rFonts w:ascii="Meiryo UI" w:eastAsia="Meiryo UI" w:hAnsi="Meiryo UI" w:hint="eastAsia"/>
        </w:rPr>
        <w:t>5</w:t>
      </w:r>
      <w:r w:rsidRPr="004113DA">
        <w:rPr>
          <w:rFonts w:ascii="Meiryo UI" w:eastAsia="Meiryo UI" w:hAnsi="Meiryo UI" w:hint="eastAsia"/>
        </w:rPr>
        <w:t>年　　月　　日</w:t>
      </w:r>
    </w:p>
    <w:p w14:paraId="2D395A42" w14:textId="77777777" w:rsidR="000E04C0" w:rsidRPr="004113DA" w:rsidRDefault="000E04C0" w:rsidP="000E04C0">
      <w:pPr>
        <w:jc w:val="left"/>
        <w:rPr>
          <w:rFonts w:ascii="Meiryo UI" w:eastAsia="Meiryo UI" w:hAnsi="Meiryo UI"/>
          <w:b/>
          <w:sz w:val="24"/>
        </w:rPr>
      </w:pPr>
      <w:r w:rsidRPr="004113DA">
        <w:rPr>
          <w:rFonts w:ascii="Meiryo UI" w:eastAsia="Meiryo UI" w:hAnsi="Meiryo UI" w:hint="eastAsia"/>
          <w:b/>
          <w:sz w:val="24"/>
          <w:bdr w:val="single" w:sz="4" w:space="0" w:color="auto"/>
        </w:rPr>
        <w:t xml:space="preserve">１．企業概要　</w:t>
      </w:r>
    </w:p>
    <w:tbl>
      <w:tblPr>
        <w:tblStyle w:val="a3"/>
        <w:tblW w:w="0" w:type="auto"/>
        <w:tblInd w:w="108" w:type="dxa"/>
        <w:tblLook w:val="04A0" w:firstRow="1" w:lastRow="0" w:firstColumn="1" w:lastColumn="0" w:noHBand="0" w:noVBand="1"/>
      </w:tblPr>
      <w:tblGrid>
        <w:gridCol w:w="1477"/>
        <w:gridCol w:w="709"/>
        <w:gridCol w:w="1104"/>
        <w:gridCol w:w="1232"/>
        <w:gridCol w:w="496"/>
        <w:gridCol w:w="767"/>
        <w:gridCol w:w="941"/>
        <w:gridCol w:w="1660"/>
      </w:tblGrid>
      <w:tr w:rsidR="004113DA" w:rsidRPr="004113DA" w14:paraId="7BB91BBD" w14:textId="77777777" w:rsidTr="000974A7">
        <w:trPr>
          <w:trHeight w:val="208"/>
        </w:trPr>
        <w:tc>
          <w:tcPr>
            <w:tcW w:w="1477" w:type="dxa"/>
            <w:tcBorders>
              <w:bottom w:val="dashSmallGap" w:sz="4" w:space="0" w:color="auto"/>
            </w:tcBorders>
            <w:shd w:val="clear" w:color="auto" w:fill="D9D9D9" w:themeFill="background1" w:themeFillShade="D9"/>
            <w:vAlign w:val="center"/>
          </w:tcPr>
          <w:p w14:paraId="0C4857FE" w14:textId="77777777" w:rsidR="000E04C0" w:rsidRPr="004113DA" w:rsidRDefault="000E04C0" w:rsidP="00CD3252">
            <w:pPr>
              <w:spacing w:line="240" w:lineRule="exact"/>
              <w:rPr>
                <w:rFonts w:ascii="Meiryo UI" w:eastAsia="Meiryo UI" w:hAnsi="Meiryo UI"/>
                <w:sz w:val="16"/>
                <w:szCs w:val="16"/>
              </w:rPr>
            </w:pPr>
            <w:r w:rsidRPr="004113DA">
              <w:rPr>
                <w:rFonts w:ascii="Meiryo UI" w:eastAsia="Meiryo UI" w:hAnsi="Meiryo UI" w:hint="eastAsia"/>
                <w:sz w:val="16"/>
                <w:szCs w:val="16"/>
              </w:rPr>
              <w:t>ふりがな</w:t>
            </w:r>
          </w:p>
        </w:tc>
        <w:tc>
          <w:tcPr>
            <w:tcW w:w="6909" w:type="dxa"/>
            <w:gridSpan w:val="7"/>
            <w:tcBorders>
              <w:bottom w:val="dashSmallGap" w:sz="4" w:space="0" w:color="auto"/>
            </w:tcBorders>
            <w:vAlign w:val="center"/>
          </w:tcPr>
          <w:p w14:paraId="4E645FB9" w14:textId="77777777" w:rsidR="000E04C0" w:rsidRPr="004113DA" w:rsidRDefault="000E04C0" w:rsidP="00CD3252">
            <w:pPr>
              <w:spacing w:line="240" w:lineRule="exact"/>
              <w:rPr>
                <w:rFonts w:ascii="Meiryo UI" w:eastAsia="Meiryo UI" w:hAnsi="Meiryo UI"/>
                <w:sz w:val="16"/>
                <w:szCs w:val="16"/>
              </w:rPr>
            </w:pPr>
          </w:p>
        </w:tc>
      </w:tr>
      <w:tr w:rsidR="004113DA" w:rsidRPr="004113DA" w14:paraId="109598FD" w14:textId="77777777" w:rsidTr="000974A7">
        <w:trPr>
          <w:trHeight w:val="539"/>
        </w:trPr>
        <w:tc>
          <w:tcPr>
            <w:tcW w:w="1477" w:type="dxa"/>
            <w:tcBorders>
              <w:top w:val="dashSmallGap" w:sz="4" w:space="0" w:color="auto"/>
            </w:tcBorders>
            <w:shd w:val="clear" w:color="auto" w:fill="D9D9D9" w:themeFill="background1" w:themeFillShade="D9"/>
            <w:vAlign w:val="center"/>
          </w:tcPr>
          <w:p w14:paraId="076A1235" w14:textId="77777777" w:rsidR="000E04C0" w:rsidRPr="004113DA" w:rsidRDefault="000E04C0" w:rsidP="00CD3252">
            <w:pPr>
              <w:rPr>
                <w:rFonts w:ascii="Meiryo UI" w:eastAsia="Meiryo UI" w:hAnsi="Meiryo UI"/>
              </w:rPr>
            </w:pPr>
            <w:r w:rsidRPr="004113DA">
              <w:rPr>
                <w:rFonts w:ascii="Meiryo UI" w:eastAsia="Meiryo UI" w:hAnsi="Meiryo UI" w:hint="eastAsia"/>
              </w:rPr>
              <w:t>企業名</w:t>
            </w:r>
          </w:p>
        </w:tc>
        <w:tc>
          <w:tcPr>
            <w:tcW w:w="6909" w:type="dxa"/>
            <w:gridSpan w:val="7"/>
            <w:tcBorders>
              <w:top w:val="dashSmallGap" w:sz="4" w:space="0" w:color="auto"/>
            </w:tcBorders>
            <w:vAlign w:val="center"/>
          </w:tcPr>
          <w:p w14:paraId="0B492824" w14:textId="77777777" w:rsidR="000E04C0" w:rsidRPr="004113DA" w:rsidRDefault="000E04C0" w:rsidP="00CD3252">
            <w:pPr>
              <w:rPr>
                <w:rFonts w:ascii="Meiryo UI" w:eastAsia="Meiryo UI" w:hAnsi="Meiryo UI"/>
              </w:rPr>
            </w:pPr>
          </w:p>
        </w:tc>
      </w:tr>
      <w:tr w:rsidR="004113DA" w:rsidRPr="004113DA" w14:paraId="5F794683" w14:textId="77777777" w:rsidTr="000974A7">
        <w:trPr>
          <w:trHeight w:val="815"/>
        </w:trPr>
        <w:tc>
          <w:tcPr>
            <w:tcW w:w="1477" w:type="dxa"/>
            <w:shd w:val="clear" w:color="auto" w:fill="D9D9D9" w:themeFill="background1" w:themeFillShade="D9"/>
            <w:vAlign w:val="center"/>
          </w:tcPr>
          <w:p w14:paraId="561AE652" w14:textId="77777777" w:rsidR="000E04C0" w:rsidRPr="004113DA" w:rsidRDefault="000E04C0" w:rsidP="00CD3252">
            <w:pPr>
              <w:rPr>
                <w:rFonts w:ascii="Meiryo UI" w:eastAsia="Meiryo UI" w:hAnsi="Meiryo UI"/>
              </w:rPr>
            </w:pPr>
            <w:r w:rsidRPr="004113DA">
              <w:rPr>
                <w:rFonts w:ascii="Meiryo UI" w:eastAsia="Meiryo UI" w:hAnsi="Meiryo UI" w:hint="eastAsia"/>
              </w:rPr>
              <w:t>所在地</w:t>
            </w:r>
          </w:p>
          <w:p w14:paraId="6102AB68" w14:textId="77777777" w:rsidR="000E04C0" w:rsidRPr="004113DA" w:rsidRDefault="000E04C0" w:rsidP="00CD3252">
            <w:pPr>
              <w:rPr>
                <w:rFonts w:ascii="Meiryo UI" w:eastAsia="Meiryo UI" w:hAnsi="Meiryo UI"/>
              </w:rPr>
            </w:pPr>
          </w:p>
        </w:tc>
        <w:tc>
          <w:tcPr>
            <w:tcW w:w="6909" w:type="dxa"/>
            <w:gridSpan w:val="7"/>
          </w:tcPr>
          <w:p w14:paraId="3E76A9E5" w14:textId="77777777" w:rsidR="000E04C0" w:rsidRPr="004113DA" w:rsidRDefault="000E04C0" w:rsidP="00CD3252">
            <w:pPr>
              <w:jc w:val="left"/>
              <w:rPr>
                <w:rFonts w:ascii="Meiryo UI" w:eastAsia="Meiryo UI" w:hAnsi="Meiryo UI"/>
                <w:sz w:val="18"/>
                <w:szCs w:val="18"/>
              </w:rPr>
            </w:pPr>
            <w:r w:rsidRPr="004113DA">
              <w:rPr>
                <w:rFonts w:ascii="Meiryo UI" w:eastAsia="Meiryo UI" w:hAnsi="Meiryo UI" w:hint="eastAsia"/>
                <w:sz w:val="18"/>
                <w:szCs w:val="18"/>
              </w:rPr>
              <w:t xml:space="preserve">〒　　　　－　　　　</w:t>
            </w:r>
          </w:p>
          <w:p w14:paraId="69608C5B" w14:textId="77777777" w:rsidR="000E04C0" w:rsidRPr="004113DA" w:rsidRDefault="000E04C0" w:rsidP="00CD3252">
            <w:pPr>
              <w:jc w:val="left"/>
              <w:rPr>
                <w:rFonts w:ascii="Meiryo UI" w:eastAsia="Meiryo UI" w:hAnsi="Meiryo UI"/>
              </w:rPr>
            </w:pPr>
          </w:p>
          <w:p w14:paraId="37F57AEA"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（最寄駅・バス停）</w:t>
            </w:r>
          </w:p>
        </w:tc>
      </w:tr>
      <w:tr w:rsidR="004113DA" w:rsidRPr="004113DA" w14:paraId="11BE95A9" w14:textId="77777777" w:rsidTr="000974A7">
        <w:trPr>
          <w:trHeight w:val="420"/>
        </w:trPr>
        <w:tc>
          <w:tcPr>
            <w:tcW w:w="1477" w:type="dxa"/>
            <w:vMerge w:val="restart"/>
            <w:shd w:val="clear" w:color="auto" w:fill="D9D9D9" w:themeFill="background1" w:themeFillShade="D9"/>
            <w:vAlign w:val="center"/>
          </w:tcPr>
          <w:p w14:paraId="4A92F1D2" w14:textId="77777777" w:rsidR="000E04C0" w:rsidRPr="004113DA" w:rsidRDefault="000E04C0" w:rsidP="00CD3252">
            <w:pPr>
              <w:rPr>
                <w:rFonts w:ascii="Meiryo UI" w:eastAsia="Meiryo UI" w:hAnsi="Meiryo UI"/>
              </w:rPr>
            </w:pPr>
            <w:r w:rsidRPr="004113DA">
              <w:rPr>
                <w:rFonts w:ascii="Meiryo UI" w:eastAsia="Meiryo UI" w:hAnsi="Meiryo UI" w:hint="eastAsia"/>
              </w:rPr>
              <w:t>連絡担当者</w:t>
            </w:r>
          </w:p>
        </w:tc>
        <w:tc>
          <w:tcPr>
            <w:tcW w:w="709" w:type="dxa"/>
            <w:shd w:val="clear" w:color="auto" w:fill="D9D9D9" w:themeFill="background1" w:themeFillShade="D9"/>
          </w:tcPr>
          <w:p w14:paraId="0253E427"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所属</w:t>
            </w:r>
          </w:p>
        </w:tc>
        <w:tc>
          <w:tcPr>
            <w:tcW w:w="2336" w:type="dxa"/>
            <w:gridSpan w:val="2"/>
          </w:tcPr>
          <w:p w14:paraId="67645DFE" w14:textId="77777777" w:rsidR="000E04C0" w:rsidRPr="004113DA" w:rsidRDefault="000E04C0" w:rsidP="00CD3252">
            <w:pPr>
              <w:jc w:val="left"/>
              <w:rPr>
                <w:rFonts w:ascii="Meiryo UI" w:eastAsia="Meiryo UI" w:hAnsi="Meiryo UI"/>
              </w:rPr>
            </w:pPr>
          </w:p>
        </w:tc>
        <w:tc>
          <w:tcPr>
            <w:tcW w:w="1263" w:type="dxa"/>
            <w:gridSpan w:val="2"/>
            <w:shd w:val="clear" w:color="auto" w:fill="D9D9D9" w:themeFill="background1" w:themeFillShade="D9"/>
          </w:tcPr>
          <w:p w14:paraId="1076D177"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氏名</w:t>
            </w:r>
          </w:p>
        </w:tc>
        <w:tc>
          <w:tcPr>
            <w:tcW w:w="2601" w:type="dxa"/>
            <w:gridSpan w:val="2"/>
          </w:tcPr>
          <w:p w14:paraId="394E73D5" w14:textId="77777777" w:rsidR="000E04C0" w:rsidRPr="004113DA" w:rsidRDefault="000E04C0" w:rsidP="00CD3252">
            <w:pPr>
              <w:jc w:val="left"/>
              <w:rPr>
                <w:rFonts w:ascii="Meiryo UI" w:eastAsia="Meiryo UI" w:hAnsi="Meiryo UI"/>
              </w:rPr>
            </w:pPr>
          </w:p>
        </w:tc>
      </w:tr>
      <w:tr w:rsidR="004113DA" w:rsidRPr="004113DA" w14:paraId="2337A11C" w14:textId="77777777" w:rsidTr="000974A7">
        <w:trPr>
          <w:trHeight w:val="413"/>
        </w:trPr>
        <w:tc>
          <w:tcPr>
            <w:tcW w:w="1477" w:type="dxa"/>
            <w:vMerge/>
            <w:shd w:val="clear" w:color="auto" w:fill="D9D9D9" w:themeFill="background1" w:themeFillShade="D9"/>
          </w:tcPr>
          <w:p w14:paraId="578041B8" w14:textId="77777777" w:rsidR="000E04C0" w:rsidRPr="004113DA" w:rsidRDefault="000E04C0" w:rsidP="00CD3252">
            <w:pPr>
              <w:jc w:val="left"/>
              <w:rPr>
                <w:rFonts w:ascii="Meiryo UI" w:eastAsia="Meiryo UI" w:hAnsi="Meiryo UI"/>
              </w:rPr>
            </w:pPr>
          </w:p>
        </w:tc>
        <w:tc>
          <w:tcPr>
            <w:tcW w:w="709" w:type="dxa"/>
            <w:shd w:val="clear" w:color="auto" w:fill="D9D9D9" w:themeFill="background1" w:themeFillShade="D9"/>
          </w:tcPr>
          <w:p w14:paraId="6E661B10" w14:textId="77777777" w:rsidR="000E04C0" w:rsidRPr="004113DA" w:rsidRDefault="000E04C0" w:rsidP="00CD3252">
            <w:pPr>
              <w:jc w:val="center"/>
              <w:rPr>
                <w:rFonts w:ascii="Meiryo UI" w:eastAsia="Meiryo UI" w:hAnsi="Meiryo UI"/>
              </w:rPr>
            </w:pPr>
            <w:r w:rsidRPr="004113DA">
              <w:rPr>
                <w:rFonts w:ascii="Meiryo UI" w:eastAsia="Meiryo UI" w:hAnsi="Meiryo UI"/>
              </w:rPr>
              <w:t>TEL</w:t>
            </w:r>
          </w:p>
        </w:tc>
        <w:tc>
          <w:tcPr>
            <w:tcW w:w="2336" w:type="dxa"/>
            <w:gridSpan w:val="2"/>
          </w:tcPr>
          <w:p w14:paraId="5E29323E" w14:textId="77777777" w:rsidR="000E04C0" w:rsidRPr="004113DA" w:rsidRDefault="000E04C0" w:rsidP="00CD3252">
            <w:pPr>
              <w:jc w:val="left"/>
              <w:rPr>
                <w:rFonts w:ascii="Meiryo UI" w:eastAsia="Meiryo UI" w:hAnsi="Meiryo UI"/>
              </w:rPr>
            </w:pPr>
          </w:p>
        </w:tc>
        <w:tc>
          <w:tcPr>
            <w:tcW w:w="1263" w:type="dxa"/>
            <w:gridSpan w:val="2"/>
            <w:shd w:val="clear" w:color="auto" w:fill="D9D9D9" w:themeFill="background1" w:themeFillShade="D9"/>
          </w:tcPr>
          <w:p w14:paraId="6D79510F" w14:textId="77777777" w:rsidR="000E04C0" w:rsidRPr="004113DA" w:rsidRDefault="000E04C0" w:rsidP="00CD3252">
            <w:pPr>
              <w:jc w:val="center"/>
              <w:rPr>
                <w:rFonts w:ascii="Meiryo UI" w:eastAsia="Meiryo UI" w:hAnsi="Meiryo UI"/>
              </w:rPr>
            </w:pPr>
            <w:r w:rsidRPr="004113DA">
              <w:rPr>
                <w:rFonts w:ascii="Meiryo UI" w:eastAsia="Meiryo UI" w:hAnsi="Meiryo UI"/>
              </w:rPr>
              <w:t>E-mail</w:t>
            </w:r>
          </w:p>
        </w:tc>
        <w:tc>
          <w:tcPr>
            <w:tcW w:w="2601" w:type="dxa"/>
            <w:gridSpan w:val="2"/>
          </w:tcPr>
          <w:p w14:paraId="622792CD" w14:textId="77777777" w:rsidR="000E04C0" w:rsidRPr="004113DA" w:rsidRDefault="000E04C0" w:rsidP="00CD3252">
            <w:pPr>
              <w:jc w:val="left"/>
              <w:rPr>
                <w:rFonts w:ascii="Meiryo UI" w:eastAsia="Meiryo UI" w:hAnsi="Meiryo UI"/>
              </w:rPr>
            </w:pPr>
          </w:p>
        </w:tc>
      </w:tr>
      <w:tr w:rsidR="004113DA" w:rsidRPr="004113DA" w14:paraId="76932514" w14:textId="77777777" w:rsidTr="000974A7">
        <w:trPr>
          <w:trHeight w:val="413"/>
        </w:trPr>
        <w:tc>
          <w:tcPr>
            <w:tcW w:w="1477" w:type="dxa"/>
            <w:shd w:val="clear" w:color="auto" w:fill="D9D9D9" w:themeFill="background1" w:themeFillShade="D9"/>
          </w:tcPr>
          <w:p w14:paraId="282C7276" w14:textId="77777777" w:rsidR="000E04C0" w:rsidRPr="004113DA" w:rsidRDefault="000E04C0" w:rsidP="00CD3252">
            <w:pPr>
              <w:jc w:val="left"/>
              <w:rPr>
                <w:rFonts w:ascii="Meiryo UI" w:eastAsia="Meiryo UI" w:hAnsi="Meiryo UI"/>
                <w:spacing w:val="-4"/>
              </w:rPr>
            </w:pPr>
            <w:r w:rsidRPr="004113DA">
              <w:rPr>
                <w:rFonts w:ascii="Meiryo UI" w:eastAsia="Meiryo UI" w:hAnsi="Meiryo UI" w:hint="eastAsia"/>
                <w:spacing w:val="-4"/>
              </w:rPr>
              <w:t>従業員数</w:t>
            </w:r>
          </w:p>
        </w:tc>
        <w:tc>
          <w:tcPr>
            <w:tcW w:w="3045" w:type="dxa"/>
            <w:gridSpan w:val="3"/>
            <w:shd w:val="clear" w:color="auto" w:fill="auto"/>
          </w:tcPr>
          <w:p w14:paraId="4C2FD0B0" w14:textId="77777777" w:rsidR="000E04C0" w:rsidRPr="004113DA" w:rsidRDefault="000E04C0" w:rsidP="00CD3252">
            <w:pPr>
              <w:jc w:val="left"/>
              <w:rPr>
                <w:rFonts w:ascii="Meiryo UI" w:eastAsia="Meiryo UI" w:hAnsi="Meiryo UI"/>
              </w:rPr>
            </w:pPr>
            <w:r w:rsidRPr="004113DA">
              <w:rPr>
                <w:rFonts w:ascii="Meiryo UI" w:eastAsia="Meiryo UI" w:hAnsi="Meiryo UI" w:hint="eastAsia"/>
                <w:u w:val="single"/>
              </w:rPr>
              <w:t xml:space="preserve">　　　　　　　　　</w:t>
            </w:r>
            <w:r w:rsidRPr="004113DA">
              <w:rPr>
                <w:rFonts w:ascii="Meiryo UI" w:eastAsia="Meiryo UI" w:hAnsi="Meiryo UI" w:hint="eastAsia"/>
              </w:rPr>
              <w:t>名</w:t>
            </w:r>
          </w:p>
        </w:tc>
        <w:tc>
          <w:tcPr>
            <w:tcW w:w="1263" w:type="dxa"/>
            <w:gridSpan w:val="2"/>
            <w:shd w:val="clear" w:color="auto" w:fill="D9D9D9" w:themeFill="background1" w:themeFillShade="D9"/>
          </w:tcPr>
          <w:p w14:paraId="6165D623"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資本金</w:t>
            </w:r>
          </w:p>
        </w:tc>
        <w:tc>
          <w:tcPr>
            <w:tcW w:w="2601" w:type="dxa"/>
            <w:gridSpan w:val="2"/>
          </w:tcPr>
          <w:p w14:paraId="1AD4F3A1" w14:textId="77777777" w:rsidR="000E04C0" w:rsidRPr="004113DA" w:rsidRDefault="000E04C0" w:rsidP="00CD3252">
            <w:pPr>
              <w:jc w:val="left"/>
              <w:rPr>
                <w:rFonts w:ascii="Meiryo UI" w:eastAsia="Meiryo UI" w:hAnsi="Meiryo UI"/>
              </w:rPr>
            </w:pPr>
            <w:r w:rsidRPr="004113DA">
              <w:rPr>
                <w:rFonts w:ascii="Meiryo UI" w:eastAsia="Meiryo UI" w:hAnsi="Meiryo UI" w:hint="eastAsia"/>
                <w:u w:val="single"/>
              </w:rPr>
              <w:t xml:space="preserve">　　　　　　　　　　　　　　円</w:t>
            </w:r>
          </w:p>
        </w:tc>
      </w:tr>
      <w:tr w:rsidR="004113DA" w:rsidRPr="004113DA" w14:paraId="1EF3E5AC" w14:textId="77777777" w:rsidTr="000974A7">
        <w:trPr>
          <w:trHeight w:val="413"/>
        </w:trPr>
        <w:tc>
          <w:tcPr>
            <w:tcW w:w="1477" w:type="dxa"/>
            <w:shd w:val="clear" w:color="auto" w:fill="D9D9D9" w:themeFill="background1" w:themeFillShade="D9"/>
          </w:tcPr>
          <w:p w14:paraId="060255F2" w14:textId="77777777" w:rsidR="000E04C0" w:rsidRPr="004113DA" w:rsidRDefault="000E04C0" w:rsidP="00CD3252">
            <w:pPr>
              <w:jc w:val="left"/>
              <w:rPr>
                <w:rFonts w:ascii="Meiryo UI" w:eastAsia="Meiryo UI" w:hAnsi="Meiryo UI"/>
                <w:spacing w:val="-4"/>
              </w:rPr>
            </w:pPr>
            <w:r w:rsidRPr="004113DA">
              <w:rPr>
                <w:rFonts w:ascii="Meiryo UI" w:eastAsia="Meiryo UI" w:hAnsi="Meiryo UI" w:hint="eastAsia"/>
                <w:spacing w:val="-4"/>
              </w:rPr>
              <w:t>設立</w:t>
            </w:r>
          </w:p>
        </w:tc>
        <w:tc>
          <w:tcPr>
            <w:tcW w:w="6909" w:type="dxa"/>
            <w:gridSpan w:val="7"/>
            <w:shd w:val="clear" w:color="auto" w:fill="auto"/>
          </w:tcPr>
          <w:p w14:paraId="22A7EB20" w14:textId="77777777" w:rsidR="000E04C0" w:rsidRPr="004113DA" w:rsidRDefault="000E04C0" w:rsidP="00CD3252">
            <w:pPr>
              <w:jc w:val="left"/>
              <w:rPr>
                <w:rFonts w:ascii="Meiryo UI" w:eastAsia="Meiryo UI" w:hAnsi="Meiryo UI"/>
              </w:rPr>
            </w:pPr>
            <w:r w:rsidRPr="004113DA">
              <w:rPr>
                <w:rFonts w:ascii="Meiryo UI" w:eastAsia="Meiryo UI" w:hAnsi="Meiryo UI" w:hint="eastAsia"/>
                <w:u w:val="single"/>
              </w:rPr>
              <w:t xml:space="preserve">　　　　　　　　　</w:t>
            </w:r>
            <w:r w:rsidRPr="004113DA">
              <w:rPr>
                <w:rFonts w:ascii="Meiryo UI" w:eastAsia="Meiryo UI" w:hAnsi="Meiryo UI" w:hint="eastAsia"/>
              </w:rPr>
              <w:t>年</w:t>
            </w:r>
          </w:p>
        </w:tc>
      </w:tr>
      <w:tr w:rsidR="004113DA" w:rsidRPr="004113DA" w14:paraId="0AFE8697" w14:textId="77777777" w:rsidTr="000974A7">
        <w:trPr>
          <w:trHeight w:val="413"/>
        </w:trPr>
        <w:tc>
          <w:tcPr>
            <w:tcW w:w="1477" w:type="dxa"/>
            <w:shd w:val="clear" w:color="auto" w:fill="D9D9D9" w:themeFill="background1" w:themeFillShade="D9"/>
          </w:tcPr>
          <w:p w14:paraId="0DBEB00F" w14:textId="77777777" w:rsidR="000E04C0" w:rsidRPr="004113DA" w:rsidRDefault="000E04C0" w:rsidP="00CD3252">
            <w:pPr>
              <w:jc w:val="left"/>
              <w:rPr>
                <w:rFonts w:ascii="Meiryo UI" w:eastAsia="Meiryo UI" w:hAnsi="Meiryo UI"/>
                <w:spacing w:val="-4"/>
              </w:rPr>
            </w:pPr>
            <w:r w:rsidRPr="004113DA">
              <w:rPr>
                <w:rFonts w:ascii="Meiryo UI" w:eastAsia="Meiryo UI" w:hAnsi="Meiryo UI" w:hint="eastAsia"/>
                <w:spacing w:val="-4"/>
              </w:rPr>
              <w:t>業種</w:t>
            </w:r>
          </w:p>
        </w:tc>
        <w:tc>
          <w:tcPr>
            <w:tcW w:w="6909" w:type="dxa"/>
            <w:gridSpan w:val="7"/>
            <w:shd w:val="clear" w:color="auto" w:fill="auto"/>
          </w:tcPr>
          <w:p w14:paraId="6774E83E" w14:textId="77777777" w:rsidR="000E04C0" w:rsidRPr="004113DA" w:rsidRDefault="000E04C0" w:rsidP="00CD3252">
            <w:pPr>
              <w:jc w:val="left"/>
              <w:rPr>
                <w:rFonts w:ascii="Meiryo UI" w:eastAsia="Meiryo UI" w:hAnsi="Meiryo UI"/>
              </w:rPr>
            </w:pPr>
            <w:r w:rsidRPr="004113DA">
              <w:rPr>
                <w:rFonts w:ascii="Meiryo UI" w:eastAsia="Meiryo UI" w:hAnsi="Meiryo UI" w:hint="eastAsia"/>
                <w:u w:val="single"/>
              </w:rPr>
              <w:t xml:space="preserve">　　　　　　　　　業</w:t>
            </w:r>
            <w:r w:rsidRPr="004113DA">
              <w:rPr>
                <w:rFonts w:ascii="Meiryo UI" w:eastAsia="Meiryo UI" w:hAnsi="Meiryo UI" w:hint="eastAsia"/>
              </w:rPr>
              <w:t xml:space="preserve">　（主要商品・サービス等：　　　　　　　　　　　　　　　　　　　　　　　　）</w:t>
            </w:r>
          </w:p>
        </w:tc>
      </w:tr>
      <w:tr w:rsidR="004113DA" w:rsidRPr="004113DA" w14:paraId="2566EEEE" w14:textId="77777777" w:rsidTr="000974A7">
        <w:trPr>
          <w:trHeight w:val="413"/>
        </w:trPr>
        <w:tc>
          <w:tcPr>
            <w:tcW w:w="1477" w:type="dxa"/>
            <w:shd w:val="clear" w:color="auto" w:fill="D9D9D9" w:themeFill="background1" w:themeFillShade="D9"/>
            <w:vAlign w:val="center"/>
          </w:tcPr>
          <w:p w14:paraId="617E1031" w14:textId="77777777" w:rsidR="000E04C0" w:rsidRPr="004113DA" w:rsidRDefault="000E04C0" w:rsidP="00CD3252">
            <w:pPr>
              <w:jc w:val="left"/>
              <w:rPr>
                <w:rFonts w:ascii="Meiryo UI" w:eastAsia="Meiryo UI" w:hAnsi="Meiryo UI"/>
                <w:spacing w:val="-4"/>
              </w:rPr>
            </w:pPr>
            <w:r w:rsidRPr="004113DA">
              <w:rPr>
                <w:rFonts w:ascii="Meiryo UI" w:eastAsia="Meiryo UI" w:hAnsi="Meiryo UI" w:hint="eastAsia"/>
                <w:spacing w:val="-4"/>
              </w:rPr>
              <w:t>年商</w:t>
            </w:r>
          </w:p>
          <w:p w14:paraId="3C4010A0" w14:textId="77777777" w:rsidR="000E04C0" w:rsidRPr="004113DA" w:rsidRDefault="000E04C0" w:rsidP="00CD3252">
            <w:pPr>
              <w:jc w:val="left"/>
              <w:rPr>
                <w:rFonts w:ascii="Meiryo UI" w:eastAsia="Meiryo UI" w:hAnsi="Meiryo UI"/>
                <w:spacing w:val="-4"/>
              </w:rPr>
            </w:pPr>
            <w:r w:rsidRPr="004113DA">
              <w:rPr>
                <w:rFonts w:ascii="Meiryo UI" w:eastAsia="Meiryo UI" w:hAnsi="Meiryo UI"/>
                <w:spacing w:val="-4"/>
              </w:rPr>
              <w:t>(直近３年）</w:t>
            </w:r>
          </w:p>
        </w:tc>
        <w:tc>
          <w:tcPr>
            <w:tcW w:w="6909" w:type="dxa"/>
            <w:gridSpan w:val="7"/>
            <w:shd w:val="clear" w:color="auto" w:fill="auto"/>
          </w:tcPr>
          <w:p w14:paraId="00CAA864" w14:textId="77777777" w:rsidR="000E04C0" w:rsidRPr="004113DA" w:rsidRDefault="000E04C0" w:rsidP="00CD3252">
            <w:pPr>
              <w:jc w:val="left"/>
              <w:rPr>
                <w:rFonts w:ascii="Meiryo UI" w:eastAsia="Meiryo UI" w:hAnsi="Meiryo UI"/>
                <w:u w:val="single"/>
              </w:rPr>
            </w:pPr>
            <w:r w:rsidRPr="004113DA">
              <w:rPr>
                <w:rFonts w:ascii="Meiryo UI" w:eastAsia="Meiryo UI" w:hAnsi="Meiryo UI" w:hint="eastAsia"/>
                <w:u w:val="single"/>
              </w:rPr>
              <w:t xml:space="preserve">　　　　　　　</w:t>
            </w:r>
            <w:r w:rsidRPr="004113DA">
              <w:rPr>
                <w:rFonts w:ascii="Meiryo UI" w:eastAsia="Meiryo UI" w:hAnsi="Meiryo UI" w:hint="eastAsia"/>
              </w:rPr>
              <w:t>年：</w:t>
            </w:r>
            <w:r w:rsidRPr="004113DA">
              <w:rPr>
                <w:rFonts w:ascii="Meiryo UI" w:eastAsia="Meiryo UI" w:hAnsi="Meiryo UI"/>
                <w:u w:val="single"/>
              </w:rPr>
              <w:t xml:space="preserve">     </w:t>
            </w:r>
            <w:r w:rsidRPr="004113DA">
              <w:rPr>
                <w:rFonts w:ascii="Meiryo UI" w:eastAsia="Meiryo UI" w:hAnsi="Meiryo UI" w:hint="eastAsia"/>
                <w:u w:val="single"/>
              </w:rPr>
              <w:t xml:space="preserve">　　　　　　　　　</w:t>
            </w:r>
            <w:r w:rsidRPr="004113DA">
              <w:rPr>
                <w:rFonts w:ascii="Meiryo UI" w:eastAsia="Meiryo UI" w:hAnsi="Meiryo UI"/>
                <w:u w:val="single"/>
              </w:rPr>
              <w:t xml:space="preserve">    </w:t>
            </w:r>
            <w:r w:rsidRPr="004113DA">
              <w:rPr>
                <w:rFonts w:ascii="Meiryo UI" w:eastAsia="Meiryo UI" w:hAnsi="Meiryo UI" w:hint="eastAsia"/>
              </w:rPr>
              <w:t>円</w:t>
            </w:r>
          </w:p>
          <w:p w14:paraId="79AAA4C5" w14:textId="77777777" w:rsidR="000E04C0" w:rsidRPr="004113DA" w:rsidRDefault="000E04C0" w:rsidP="00CD3252">
            <w:pPr>
              <w:jc w:val="left"/>
              <w:rPr>
                <w:rFonts w:ascii="Meiryo UI" w:eastAsia="Meiryo UI" w:hAnsi="Meiryo UI"/>
                <w:u w:val="single"/>
              </w:rPr>
            </w:pPr>
            <w:r w:rsidRPr="004113DA">
              <w:rPr>
                <w:rFonts w:ascii="Meiryo UI" w:eastAsia="Meiryo UI" w:hAnsi="Meiryo UI" w:hint="eastAsia"/>
                <w:u w:val="single"/>
              </w:rPr>
              <w:t xml:space="preserve">　　　　　　　</w:t>
            </w:r>
            <w:r w:rsidRPr="004113DA">
              <w:rPr>
                <w:rFonts w:ascii="Meiryo UI" w:eastAsia="Meiryo UI" w:hAnsi="Meiryo UI" w:hint="eastAsia"/>
              </w:rPr>
              <w:t>年：</w:t>
            </w:r>
            <w:r w:rsidRPr="004113DA">
              <w:rPr>
                <w:rFonts w:ascii="Meiryo UI" w:eastAsia="Meiryo UI" w:hAnsi="Meiryo UI"/>
                <w:u w:val="single"/>
              </w:rPr>
              <w:t xml:space="preserve">     </w:t>
            </w:r>
            <w:r w:rsidRPr="004113DA">
              <w:rPr>
                <w:rFonts w:ascii="Meiryo UI" w:eastAsia="Meiryo UI" w:hAnsi="Meiryo UI" w:hint="eastAsia"/>
                <w:u w:val="single"/>
              </w:rPr>
              <w:t xml:space="preserve">　　　　　　　　　</w:t>
            </w:r>
            <w:r w:rsidRPr="004113DA">
              <w:rPr>
                <w:rFonts w:ascii="Meiryo UI" w:eastAsia="Meiryo UI" w:hAnsi="Meiryo UI"/>
                <w:u w:val="single"/>
              </w:rPr>
              <w:t xml:space="preserve">    </w:t>
            </w:r>
            <w:r w:rsidRPr="004113DA">
              <w:rPr>
                <w:rFonts w:ascii="Meiryo UI" w:eastAsia="Meiryo UI" w:hAnsi="Meiryo UI" w:hint="eastAsia"/>
              </w:rPr>
              <w:t>円</w:t>
            </w:r>
          </w:p>
          <w:p w14:paraId="22800C5C" w14:textId="77777777" w:rsidR="000E04C0" w:rsidRPr="004113DA" w:rsidRDefault="000E04C0" w:rsidP="00CD3252">
            <w:pPr>
              <w:jc w:val="left"/>
              <w:rPr>
                <w:rFonts w:ascii="Meiryo UI" w:eastAsia="Meiryo UI" w:hAnsi="Meiryo UI"/>
                <w:u w:val="single"/>
              </w:rPr>
            </w:pPr>
            <w:r w:rsidRPr="004113DA">
              <w:rPr>
                <w:rFonts w:ascii="Meiryo UI" w:eastAsia="Meiryo UI" w:hAnsi="Meiryo UI" w:hint="eastAsia"/>
                <w:u w:val="single"/>
              </w:rPr>
              <w:t xml:space="preserve">　　　　　　　</w:t>
            </w:r>
            <w:r w:rsidRPr="004113DA">
              <w:rPr>
                <w:rFonts w:ascii="Meiryo UI" w:eastAsia="Meiryo UI" w:hAnsi="Meiryo UI" w:hint="eastAsia"/>
              </w:rPr>
              <w:t>年：</w:t>
            </w:r>
            <w:r w:rsidRPr="004113DA">
              <w:rPr>
                <w:rFonts w:ascii="Meiryo UI" w:eastAsia="Meiryo UI" w:hAnsi="Meiryo UI"/>
                <w:u w:val="single"/>
              </w:rPr>
              <w:t xml:space="preserve">     </w:t>
            </w:r>
            <w:r w:rsidRPr="004113DA">
              <w:rPr>
                <w:rFonts w:ascii="Meiryo UI" w:eastAsia="Meiryo UI" w:hAnsi="Meiryo UI" w:hint="eastAsia"/>
                <w:u w:val="single"/>
              </w:rPr>
              <w:t xml:space="preserve">　　　　　　　　　</w:t>
            </w:r>
            <w:r w:rsidRPr="004113DA">
              <w:rPr>
                <w:rFonts w:ascii="Meiryo UI" w:eastAsia="Meiryo UI" w:hAnsi="Meiryo UI"/>
                <w:u w:val="single"/>
              </w:rPr>
              <w:t xml:space="preserve">    </w:t>
            </w:r>
            <w:r w:rsidRPr="004113DA">
              <w:rPr>
                <w:rFonts w:ascii="Meiryo UI" w:eastAsia="Meiryo UI" w:hAnsi="Meiryo UI" w:hint="eastAsia"/>
              </w:rPr>
              <w:t>円</w:t>
            </w:r>
          </w:p>
        </w:tc>
      </w:tr>
      <w:tr w:rsidR="004113DA" w:rsidRPr="004113DA" w14:paraId="2BF06109" w14:textId="77777777" w:rsidTr="000974A7">
        <w:trPr>
          <w:trHeight w:val="413"/>
        </w:trPr>
        <w:tc>
          <w:tcPr>
            <w:tcW w:w="1477" w:type="dxa"/>
            <w:vMerge w:val="restart"/>
            <w:shd w:val="clear" w:color="auto" w:fill="D9D9D9" w:themeFill="background1" w:themeFillShade="D9"/>
          </w:tcPr>
          <w:p w14:paraId="78E8DB34" w14:textId="77777777" w:rsidR="000E04C0" w:rsidRPr="004113DA" w:rsidRDefault="000E04C0" w:rsidP="00CD3252">
            <w:pPr>
              <w:spacing w:line="300" w:lineRule="exact"/>
              <w:jc w:val="left"/>
              <w:rPr>
                <w:rFonts w:ascii="Meiryo UI" w:eastAsia="Meiryo UI" w:hAnsi="Meiryo UI"/>
              </w:rPr>
            </w:pPr>
            <w:r w:rsidRPr="004113DA">
              <w:rPr>
                <w:rFonts w:ascii="Meiryo UI" w:eastAsia="Meiryo UI" w:hAnsi="Meiryo UI" w:hint="eastAsia"/>
              </w:rPr>
              <w:t>保有権利</w:t>
            </w:r>
          </w:p>
          <w:p w14:paraId="182E4351" w14:textId="77777777" w:rsidR="000E04C0" w:rsidRPr="004113DA" w:rsidRDefault="000E04C0" w:rsidP="00CD3252">
            <w:pPr>
              <w:spacing w:line="300" w:lineRule="exact"/>
              <w:jc w:val="left"/>
              <w:rPr>
                <w:rFonts w:ascii="Meiryo UI" w:eastAsia="Meiryo UI" w:hAnsi="Meiryo UI"/>
              </w:rPr>
            </w:pPr>
            <w:r w:rsidRPr="004113DA">
              <w:rPr>
                <w:rFonts w:ascii="Meiryo UI" w:eastAsia="Meiryo UI" w:hAnsi="Meiryo UI" w:hint="eastAsia"/>
              </w:rPr>
              <w:t>※わかる範囲で構いません</w:t>
            </w:r>
          </w:p>
        </w:tc>
        <w:tc>
          <w:tcPr>
            <w:tcW w:w="1813" w:type="dxa"/>
            <w:gridSpan w:val="2"/>
            <w:shd w:val="clear" w:color="auto" w:fill="F2F2F2" w:themeFill="background1" w:themeFillShade="F2"/>
          </w:tcPr>
          <w:p w14:paraId="41D943C8"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特許権</w:t>
            </w:r>
          </w:p>
        </w:tc>
        <w:tc>
          <w:tcPr>
            <w:tcW w:w="1728" w:type="dxa"/>
            <w:gridSpan w:val="2"/>
            <w:shd w:val="clear" w:color="auto" w:fill="F2F2F2" w:themeFill="background1" w:themeFillShade="F2"/>
          </w:tcPr>
          <w:p w14:paraId="470A22D4"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実用新案権</w:t>
            </w:r>
          </w:p>
        </w:tc>
        <w:tc>
          <w:tcPr>
            <w:tcW w:w="1708" w:type="dxa"/>
            <w:gridSpan w:val="2"/>
            <w:shd w:val="clear" w:color="auto" w:fill="F2F2F2" w:themeFill="background1" w:themeFillShade="F2"/>
          </w:tcPr>
          <w:p w14:paraId="6AE6EA51"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意匠権</w:t>
            </w:r>
          </w:p>
        </w:tc>
        <w:tc>
          <w:tcPr>
            <w:tcW w:w="1660" w:type="dxa"/>
            <w:shd w:val="clear" w:color="auto" w:fill="F2F2F2" w:themeFill="background1" w:themeFillShade="F2"/>
          </w:tcPr>
          <w:p w14:paraId="37B81452" w14:textId="77777777" w:rsidR="000E04C0" w:rsidRPr="004113DA" w:rsidRDefault="000E04C0" w:rsidP="00CD3252">
            <w:pPr>
              <w:jc w:val="center"/>
              <w:rPr>
                <w:rFonts w:ascii="Meiryo UI" w:eastAsia="Meiryo UI" w:hAnsi="Meiryo UI"/>
              </w:rPr>
            </w:pPr>
            <w:r w:rsidRPr="004113DA">
              <w:rPr>
                <w:rFonts w:ascii="Meiryo UI" w:eastAsia="Meiryo UI" w:hAnsi="Meiryo UI" w:hint="eastAsia"/>
              </w:rPr>
              <w:t>商標権</w:t>
            </w:r>
          </w:p>
        </w:tc>
      </w:tr>
      <w:tr w:rsidR="004113DA" w:rsidRPr="004113DA" w14:paraId="1E02E961" w14:textId="77777777" w:rsidTr="000974A7">
        <w:trPr>
          <w:trHeight w:val="413"/>
        </w:trPr>
        <w:tc>
          <w:tcPr>
            <w:tcW w:w="1477" w:type="dxa"/>
            <w:vMerge/>
            <w:shd w:val="clear" w:color="auto" w:fill="D9D9D9" w:themeFill="background1" w:themeFillShade="D9"/>
          </w:tcPr>
          <w:p w14:paraId="3FC7688B" w14:textId="77777777" w:rsidR="000E04C0" w:rsidRPr="004113DA" w:rsidRDefault="000E04C0" w:rsidP="00CD3252">
            <w:pPr>
              <w:spacing w:line="300" w:lineRule="exact"/>
              <w:jc w:val="left"/>
              <w:rPr>
                <w:rFonts w:ascii="Meiryo UI" w:eastAsia="Meiryo UI" w:hAnsi="Meiryo UI"/>
              </w:rPr>
            </w:pPr>
          </w:p>
        </w:tc>
        <w:tc>
          <w:tcPr>
            <w:tcW w:w="1813" w:type="dxa"/>
            <w:gridSpan w:val="2"/>
            <w:shd w:val="clear" w:color="auto" w:fill="auto"/>
            <w:vAlign w:val="bottom"/>
          </w:tcPr>
          <w:p w14:paraId="600260E7" w14:textId="77777777" w:rsidR="000E04C0" w:rsidRPr="004113DA" w:rsidRDefault="000E04C0" w:rsidP="00CD3252">
            <w:pPr>
              <w:ind w:firstLineChars="50" w:firstLine="105"/>
              <w:rPr>
                <w:rFonts w:ascii="Meiryo UI" w:eastAsia="Meiryo UI" w:hAnsi="Meiryo UI"/>
              </w:rPr>
            </w:pPr>
            <w:r w:rsidRPr="004113DA">
              <w:rPr>
                <w:rFonts w:ascii="Meiryo UI" w:eastAsia="Meiryo UI" w:hAnsi="Meiryo UI" w:hint="eastAsia"/>
                <w:u w:val="single"/>
              </w:rPr>
              <w:t xml:space="preserve">　　　　　　　　</w:t>
            </w:r>
            <w:r w:rsidRPr="004113DA">
              <w:rPr>
                <w:rFonts w:ascii="Meiryo UI" w:eastAsia="Meiryo UI" w:hAnsi="Meiryo UI" w:hint="eastAsia"/>
              </w:rPr>
              <w:t>件</w:t>
            </w:r>
          </w:p>
        </w:tc>
        <w:tc>
          <w:tcPr>
            <w:tcW w:w="1728" w:type="dxa"/>
            <w:gridSpan w:val="2"/>
            <w:shd w:val="clear" w:color="auto" w:fill="auto"/>
            <w:vAlign w:val="bottom"/>
          </w:tcPr>
          <w:p w14:paraId="564C77E6" w14:textId="77777777" w:rsidR="000E04C0" w:rsidRPr="004113DA" w:rsidRDefault="000E04C0" w:rsidP="00CD3252">
            <w:pPr>
              <w:ind w:firstLineChars="50" w:firstLine="105"/>
              <w:rPr>
                <w:rFonts w:ascii="Meiryo UI" w:eastAsia="Meiryo UI" w:hAnsi="Meiryo UI"/>
              </w:rPr>
            </w:pPr>
            <w:r w:rsidRPr="004113DA">
              <w:rPr>
                <w:rFonts w:ascii="Meiryo UI" w:eastAsia="Meiryo UI" w:hAnsi="Meiryo UI" w:hint="eastAsia"/>
                <w:u w:val="single"/>
              </w:rPr>
              <w:t xml:space="preserve">　　　　　　　　</w:t>
            </w:r>
            <w:r w:rsidRPr="004113DA">
              <w:rPr>
                <w:rFonts w:ascii="Meiryo UI" w:eastAsia="Meiryo UI" w:hAnsi="Meiryo UI" w:hint="eastAsia"/>
              </w:rPr>
              <w:t>件</w:t>
            </w:r>
          </w:p>
        </w:tc>
        <w:tc>
          <w:tcPr>
            <w:tcW w:w="1708" w:type="dxa"/>
            <w:gridSpan w:val="2"/>
            <w:shd w:val="clear" w:color="auto" w:fill="auto"/>
            <w:vAlign w:val="bottom"/>
          </w:tcPr>
          <w:p w14:paraId="4EA0A7AB" w14:textId="77777777" w:rsidR="000E04C0" w:rsidRPr="004113DA" w:rsidRDefault="000E04C0" w:rsidP="00CD3252">
            <w:pPr>
              <w:ind w:firstLineChars="50" w:firstLine="105"/>
              <w:rPr>
                <w:rFonts w:ascii="Meiryo UI" w:eastAsia="Meiryo UI" w:hAnsi="Meiryo UI"/>
              </w:rPr>
            </w:pPr>
            <w:r w:rsidRPr="004113DA">
              <w:rPr>
                <w:rFonts w:ascii="Meiryo UI" w:eastAsia="Meiryo UI" w:hAnsi="Meiryo UI" w:hint="eastAsia"/>
                <w:u w:val="single"/>
              </w:rPr>
              <w:t xml:space="preserve">　　　　　　　　</w:t>
            </w:r>
            <w:r w:rsidRPr="004113DA">
              <w:rPr>
                <w:rFonts w:ascii="Meiryo UI" w:eastAsia="Meiryo UI" w:hAnsi="Meiryo UI" w:hint="eastAsia"/>
              </w:rPr>
              <w:t>件</w:t>
            </w:r>
          </w:p>
        </w:tc>
        <w:tc>
          <w:tcPr>
            <w:tcW w:w="1660" w:type="dxa"/>
            <w:shd w:val="clear" w:color="auto" w:fill="auto"/>
            <w:vAlign w:val="bottom"/>
          </w:tcPr>
          <w:p w14:paraId="044D214B" w14:textId="77777777" w:rsidR="000E04C0" w:rsidRPr="004113DA" w:rsidRDefault="000E04C0" w:rsidP="00CD3252">
            <w:pPr>
              <w:ind w:firstLineChars="50" w:firstLine="105"/>
              <w:rPr>
                <w:rFonts w:ascii="Meiryo UI" w:eastAsia="Meiryo UI" w:hAnsi="Meiryo UI"/>
              </w:rPr>
            </w:pPr>
            <w:r w:rsidRPr="004113DA">
              <w:rPr>
                <w:rFonts w:ascii="Meiryo UI" w:eastAsia="Meiryo UI" w:hAnsi="Meiryo UI" w:hint="eastAsia"/>
                <w:u w:val="single"/>
              </w:rPr>
              <w:t xml:space="preserve">　　　　　　　　</w:t>
            </w:r>
            <w:r w:rsidRPr="004113DA">
              <w:rPr>
                <w:rFonts w:ascii="Meiryo UI" w:eastAsia="Meiryo UI" w:hAnsi="Meiryo UI" w:hint="eastAsia"/>
              </w:rPr>
              <w:t>件</w:t>
            </w:r>
          </w:p>
        </w:tc>
      </w:tr>
      <w:tr w:rsidR="004113DA" w:rsidRPr="004113DA" w14:paraId="6D7C537C" w14:textId="77777777" w:rsidTr="000974A7">
        <w:trPr>
          <w:trHeight w:val="2240"/>
        </w:trPr>
        <w:tc>
          <w:tcPr>
            <w:tcW w:w="1477" w:type="dxa"/>
            <w:shd w:val="clear" w:color="auto" w:fill="D9D9D9" w:themeFill="background1" w:themeFillShade="D9"/>
            <w:vAlign w:val="center"/>
          </w:tcPr>
          <w:p w14:paraId="0DB5CA79" w14:textId="1441D0F9" w:rsidR="000E04C0" w:rsidRPr="004113DA" w:rsidRDefault="000E04C0" w:rsidP="00CD3252">
            <w:pPr>
              <w:rPr>
                <w:rFonts w:ascii="Meiryo UI" w:eastAsia="Meiryo UI" w:hAnsi="Meiryo UI"/>
              </w:rPr>
            </w:pPr>
            <w:r w:rsidRPr="004113DA">
              <w:rPr>
                <w:rFonts w:ascii="Meiryo UI" w:eastAsia="Meiryo UI" w:hAnsi="Meiryo UI" w:hint="eastAsia"/>
              </w:rPr>
              <w:t>主要事業の概要</w:t>
            </w:r>
          </w:p>
          <w:p w14:paraId="12253C88" w14:textId="77777777" w:rsidR="000E04C0" w:rsidRPr="004113DA" w:rsidRDefault="000E04C0" w:rsidP="00CD3252">
            <w:pPr>
              <w:rPr>
                <w:rFonts w:ascii="Meiryo UI" w:eastAsia="Meiryo UI" w:hAnsi="Meiryo UI"/>
              </w:rPr>
            </w:pPr>
            <w:r w:rsidRPr="004113DA">
              <w:rPr>
                <w:rFonts w:ascii="Meiryo UI" w:eastAsia="Meiryo UI" w:hAnsi="Meiryo UI" w:hint="eastAsia"/>
              </w:rPr>
              <w:t>※自社の強み、今後の計画について可能な範囲で記載してください</w:t>
            </w:r>
          </w:p>
        </w:tc>
        <w:tc>
          <w:tcPr>
            <w:tcW w:w="6909" w:type="dxa"/>
            <w:gridSpan w:val="7"/>
            <w:shd w:val="clear" w:color="auto" w:fill="auto"/>
          </w:tcPr>
          <w:p w14:paraId="41C2E948" w14:textId="77777777" w:rsidR="000E04C0" w:rsidRPr="004113DA" w:rsidRDefault="000E04C0" w:rsidP="00CD3252">
            <w:pPr>
              <w:jc w:val="left"/>
              <w:rPr>
                <w:rFonts w:ascii="Meiryo UI" w:eastAsia="Meiryo UI" w:hAnsi="Meiryo UI"/>
              </w:rPr>
            </w:pPr>
          </w:p>
        </w:tc>
      </w:tr>
      <w:tr w:rsidR="004113DA" w:rsidRPr="004113DA" w14:paraId="79DE0475" w14:textId="77777777" w:rsidTr="00FD3BAA">
        <w:trPr>
          <w:trHeight w:val="1125"/>
        </w:trPr>
        <w:tc>
          <w:tcPr>
            <w:tcW w:w="1477" w:type="dxa"/>
            <w:shd w:val="clear" w:color="auto" w:fill="D9D9D9" w:themeFill="background1" w:themeFillShade="D9"/>
            <w:vAlign w:val="center"/>
          </w:tcPr>
          <w:p w14:paraId="4E1108EE" w14:textId="3BFA9548" w:rsidR="000E04C0" w:rsidRPr="004113DA" w:rsidRDefault="000E04C0" w:rsidP="00CD3252">
            <w:pPr>
              <w:rPr>
                <w:rFonts w:ascii="Meiryo UI" w:eastAsia="Meiryo UI" w:hAnsi="Meiryo UI"/>
              </w:rPr>
            </w:pPr>
            <w:r w:rsidRPr="004113DA">
              <w:rPr>
                <w:rFonts w:ascii="Meiryo UI" w:eastAsia="Meiryo UI" w:hAnsi="Meiryo UI" w:hint="eastAsia"/>
              </w:rPr>
              <w:t>主要事業以外の新規事業等</w:t>
            </w:r>
          </w:p>
          <w:p w14:paraId="7E907CB5" w14:textId="77777777" w:rsidR="000E04C0" w:rsidRPr="004113DA" w:rsidRDefault="000E04C0" w:rsidP="00CD3252">
            <w:pPr>
              <w:rPr>
                <w:rFonts w:ascii="Meiryo UI" w:eastAsia="Meiryo UI" w:hAnsi="Meiryo UI"/>
              </w:rPr>
            </w:pPr>
            <w:r w:rsidRPr="004113DA">
              <w:rPr>
                <w:rFonts w:ascii="Meiryo UI" w:eastAsia="Meiryo UI" w:hAnsi="Meiryo UI" w:hint="eastAsia"/>
              </w:rPr>
              <w:t>※準備中、構想中の事業について可能な範囲で記載してください</w:t>
            </w:r>
          </w:p>
        </w:tc>
        <w:tc>
          <w:tcPr>
            <w:tcW w:w="6909" w:type="dxa"/>
            <w:gridSpan w:val="7"/>
            <w:shd w:val="clear" w:color="auto" w:fill="auto"/>
          </w:tcPr>
          <w:p w14:paraId="080D1B53" w14:textId="77777777" w:rsidR="000E04C0" w:rsidRPr="004113DA" w:rsidRDefault="000E04C0" w:rsidP="00CD3252">
            <w:pPr>
              <w:jc w:val="left"/>
              <w:rPr>
                <w:rFonts w:ascii="Meiryo UI" w:eastAsia="Meiryo UI" w:hAnsi="Meiryo UI"/>
              </w:rPr>
            </w:pPr>
          </w:p>
        </w:tc>
      </w:tr>
      <w:tr w:rsidR="004113DA" w:rsidRPr="004113DA" w14:paraId="21C37C63" w14:textId="77777777" w:rsidTr="000974A7">
        <w:trPr>
          <w:trHeight w:val="413"/>
        </w:trPr>
        <w:tc>
          <w:tcPr>
            <w:tcW w:w="1477" w:type="dxa"/>
            <w:shd w:val="clear" w:color="auto" w:fill="D9D9D9" w:themeFill="background1" w:themeFillShade="D9"/>
            <w:vAlign w:val="center"/>
          </w:tcPr>
          <w:p w14:paraId="238565FF" w14:textId="77777777" w:rsidR="000974A7" w:rsidRPr="004113DA" w:rsidRDefault="000974A7" w:rsidP="008E110F">
            <w:pPr>
              <w:rPr>
                <w:rFonts w:ascii="Meiryo UI" w:eastAsia="Meiryo UI" w:hAnsi="Meiryo UI"/>
              </w:rPr>
            </w:pPr>
            <w:r w:rsidRPr="004113DA">
              <w:rPr>
                <w:rFonts w:ascii="Meiryo UI" w:eastAsia="Meiryo UI" w:hAnsi="Meiryo UI" w:hint="eastAsia"/>
              </w:rPr>
              <w:lastRenderedPageBreak/>
              <w:t>専門家活用経験</w:t>
            </w:r>
          </w:p>
        </w:tc>
        <w:tc>
          <w:tcPr>
            <w:tcW w:w="6909" w:type="dxa"/>
            <w:gridSpan w:val="7"/>
            <w:shd w:val="clear" w:color="auto" w:fill="auto"/>
          </w:tcPr>
          <w:p w14:paraId="4FA6BA22"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個別に専門家と契約をして活用している（あてはまる場合、以下にもチェック）</w:t>
            </w:r>
          </w:p>
          <w:p w14:paraId="4A3F83AA"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xml:space="preserve">　　　□　弁理士　　□　弁護士　□　中小企業診断士　□　コンサルタント</w:t>
            </w:r>
          </w:p>
          <w:p w14:paraId="01AAFE62"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xml:space="preserve">　　　□　その他（具体に：　　　　　　　　　　　　　　　　　　　　　　　　　　　　　）</w:t>
            </w:r>
          </w:p>
          <w:p w14:paraId="17ED9F1D"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公的支援事業で専門家を活用したことがある（あてはまる場合、以下にもチェック）</w:t>
            </w:r>
          </w:p>
          <w:p w14:paraId="11FDE725"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xml:space="preserve">　　　□　弁理士　　□　弁護士　□　中小企業診断士　□　コンサルタント</w:t>
            </w:r>
          </w:p>
          <w:p w14:paraId="5499251F"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xml:space="preserve">　　　□　その他（具体に：　　　　　　　　　　　　　　　　　　　　　　　　　　　　　）</w:t>
            </w:r>
          </w:p>
          <w:p w14:paraId="1231F653" w14:textId="77777777" w:rsidR="000974A7" w:rsidRPr="004113DA" w:rsidRDefault="000974A7" w:rsidP="008E110F">
            <w:pPr>
              <w:jc w:val="left"/>
              <w:rPr>
                <w:rFonts w:ascii="Meiryo UI" w:eastAsia="Meiryo UI" w:hAnsi="Meiryo UI"/>
              </w:rPr>
            </w:pPr>
            <w:r w:rsidRPr="004113DA">
              <w:rPr>
                <w:rFonts w:ascii="Meiryo UI" w:eastAsia="Meiryo UI" w:hAnsi="Meiryo UI" w:hint="eastAsia"/>
              </w:rPr>
              <w:t>□　専門家の活用経験はない</w:t>
            </w:r>
          </w:p>
        </w:tc>
      </w:tr>
      <w:tr w:rsidR="004113DA" w:rsidRPr="004113DA" w14:paraId="0C907E71" w14:textId="77777777" w:rsidTr="000974A7">
        <w:trPr>
          <w:trHeight w:val="413"/>
        </w:trPr>
        <w:tc>
          <w:tcPr>
            <w:tcW w:w="1477" w:type="dxa"/>
            <w:shd w:val="clear" w:color="auto" w:fill="D9D9D9" w:themeFill="background1" w:themeFillShade="D9"/>
            <w:vAlign w:val="center"/>
          </w:tcPr>
          <w:p w14:paraId="555DFD61" w14:textId="4DC20C6F" w:rsidR="000E04C0" w:rsidRPr="003F463B" w:rsidRDefault="000974A7" w:rsidP="00CD3252">
            <w:pPr>
              <w:rPr>
                <w:rFonts w:ascii="Meiryo UI" w:eastAsia="Meiryo UI" w:hAnsi="Meiryo UI"/>
              </w:rPr>
            </w:pPr>
            <w:r w:rsidRPr="003F463B">
              <w:rPr>
                <w:rFonts w:ascii="Meiryo UI" w:eastAsia="Meiryo UI" w:hAnsi="Meiryo UI" w:hint="eastAsia"/>
              </w:rPr>
              <w:t>今回本事業を知ったきっかけを教えてください。</w:t>
            </w:r>
          </w:p>
        </w:tc>
        <w:tc>
          <w:tcPr>
            <w:tcW w:w="6909" w:type="dxa"/>
            <w:gridSpan w:val="7"/>
            <w:shd w:val="clear" w:color="auto" w:fill="auto"/>
          </w:tcPr>
          <w:p w14:paraId="478403CA" w14:textId="07019396" w:rsidR="000E04C0" w:rsidRPr="003F463B" w:rsidRDefault="000E04C0" w:rsidP="00CD3252">
            <w:pPr>
              <w:jc w:val="left"/>
              <w:rPr>
                <w:rFonts w:ascii="Meiryo UI" w:eastAsia="Meiryo UI" w:hAnsi="Meiryo UI"/>
              </w:rPr>
            </w:pPr>
            <w:r w:rsidRPr="003F463B">
              <w:rPr>
                <w:rFonts w:ascii="Meiryo UI" w:eastAsia="Meiryo UI" w:hAnsi="Meiryo UI" w:hint="eastAsia"/>
              </w:rPr>
              <w:t xml:space="preserve">□　</w:t>
            </w:r>
            <w:r w:rsidR="00FD3BAA" w:rsidRPr="003F463B">
              <w:rPr>
                <w:rFonts w:ascii="Meiryo UI" w:eastAsia="Meiryo UI" w:hAnsi="Meiryo UI" w:hint="eastAsia"/>
              </w:rPr>
              <w:t>公的機関・金融機関による紹介</w:t>
            </w:r>
          </w:p>
          <w:p w14:paraId="39178750" w14:textId="0BD5D03F" w:rsidR="000E04C0" w:rsidRPr="003F463B" w:rsidRDefault="000E04C0" w:rsidP="00CD3252">
            <w:pPr>
              <w:jc w:val="left"/>
              <w:rPr>
                <w:rFonts w:ascii="Meiryo UI" w:eastAsia="Meiryo UI" w:hAnsi="Meiryo UI"/>
              </w:rPr>
            </w:pPr>
            <w:r w:rsidRPr="003F463B">
              <w:rPr>
                <w:rFonts w:ascii="Meiryo UI" w:eastAsia="Meiryo UI" w:hAnsi="Meiryo UI" w:hint="eastAsia"/>
              </w:rPr>
              <w:t xml:space="preserve">　　　</w:t>
            </w:r>
            <w:r w:rsidR="005C2505" w:rsidRPr="003F463B">
              <w:rPr>
                <w:rFonts w:ascii="Meiryo UI" w:eastAsia="Meiryo UI" w:hAnsi="Meiryo UI" w:hint="eastAsia"/>
              </w:rPr>
              <w:t>（具体</w:t>
            </w:r>
            <w:r w:rsidR="00FD3BAA" w:rsidRPr="003F463B">
              <w:rPr>
                <w:rFonts w:ascii="Meiryo UI" w:eastAsia="Meiryo UI" w:hAnsi="Meiryo UI" w:hint="eastAsia"/>
              </w:rPr>
              <w:t>的</w:t>
            </w:r>
            <w:r w:rsidRPr="003F463B">
              <w:rPr>
                <w:rFonts w:ascii="Meiryo UI" w:eastAsia="Meiryo UI" w:hAnsi="Meiryo UI" w:hint="eastAsia"/>
              </w:rPr>
              <w:t>に：　　　　　　　　　　　　　　　　　　　　　　　　　　　　　）</w:t>
            </w:r>
          </w:p>
          <w:p w14:paraId="2ABF9666" w14:textId="77777777" w:rsidR="00FD3BAA" w:rsidRPr="003F463B" w:rsidRDefault="00FD3BAA" w:rsidP="00FD3BAA">
            <w:pPr>
              <w:jc w:val="left"/>
              <w:rPr>
                <w:rFonts w:ascii="Meiryo UI" w:eastAsia="Meiryo UI" w:hAnsi="Meiryo UI"/>
              </w:rPr>
            </w:pPr>
            <w:r w:rsidRPr="003F463B">
              <w:rPr>
                <w:rFonts w:ascii="Meiryo UI" w:eastAsia="Meiryo UI" w:hAnsi="Meiryo UI" w:hint="eastAsia"/>
              </w:rPr>
              <w:t xml:space="preserve">　　　　　例：○○県知財総合支援窓口による紹介</w:t>
            </w:r>
          </w:p>
          <w:p w14:paraId="29B7E4FA" w14:textId="77777777" w:rsidR="004113DA" w:rsidRPr="003F463B" w:rsidRDefault="00FD3BAA" w:rsidP="00FD3BAA">
            <w:pPr>
              <w:jc w:val="left"/>
              <w:rPr>
                <w:rFonts w:ascii="Meiryo UI" w:eastAsia="Meiryo UI" w:hAnsi="Meiryo UI"/>
              </w:rPr>
            </w:pPr>
            <w:r w:rsidRPr="003F463B">
              <w:rPr>
                <w:rFonts w:ascii="Meiryo UI" w:eastAsia="Meiryo UI" w:hAnsi="Meiryo UI" w:hint="eastAsia"/>
              </w:rPr>
              <w:t xml:space="preserve">　　　　　　　　○○信用金庫</w:t>
            </w:r>
            <w:r w:rsidR="00D262FF" w:rsidRPr="003F463B">
              <w:rPr>
                <w:rFonts w:ascii="Meiryo UI" w:eastAsia="Meiryo UI" w:hAnsi="Meiryo UI" w:hint="eastAsia"/>
              </w:rPr>
              <w:t>／○○銀行</w:t>
            </w:r>
            <w:r w:rsidRPr="003F463B">
              <w:rPr>
                <w:rFonts w:ascii="Meiryo UI" w:eastAsia="Meiryo UI" w:hAnsi="Meiryo UI" w:hint="eastAsia"/>
              </w:rPr>
              <w:t>による紹介</w:t>
            </w:r>
          </w:p>
          <w:p w14:paraId="50D5A677" w14:textId="13DE13FC" w:rsidR="00FD3BAA" w:rsidRPr="003F463B" w:rsidRDefault="004113DA" w:rsidP="003F463B">
            <w:pPr>
              <w:ind w:firstLineChars="550" w:firstLine="1155"/>
              <w:jc w:val="left"/>
              <w:rPr>
                <w:rFonts w:ascii="Meiryo UI" w:eastAsia="Meiryo UI" w:hAnsi="Meiryo UI"/>
              </w:rPr>
            </w:pPr>
            <w:r w:rsidRPr="003F463B">
              <w:rPr>
                <w:rFonts w:ascii="Meiryo UI" w:eastAsia="Meiryo UI" w:hAnsi="Meiryo UI" w:hint="eastAsia"/>
              </w:rPr>
              <w:t>○○市（自治体）</w:t>
            </w:r>
            <w:r w:rsidR="00FD3BAA" w:rsidRPr="003F463B">
              <w:rPr>
                <w:rFonts w:ascii="Meiryo UI" w:eastAsia="Meiryo UI" w:hAnsi="Meiryo UI" w:hint="eastAsia"/>
              </w:rPr>
              <w:t xml:space="preserve">　</w:t>
            </w:r>
            <w:r w:rsidR="00D262FF" w:rsidRPr="003F463B">
              <w:rPr>
                <w:rFonts w:ascii="Meiryo UI" w:eastAsia="Meiryo UI" w:hAnsi="Meiryo UI" w:hint="eastAsia"/>
              </w:rPr>
              <w:t xml:space="preserve">　</w:t>
            </w:r>
            <w:r w:rsidR="00FD3BAA" w:rsidRPr="003F463B">
              <w:rPr>
                <w:rFonts w:ascii="Meiryo UI" w:eastAsia="Meiryo UI" w:hAnsi="Meiryo UI" w:hint="eastAsia"/>
              </w:rPr>
              <w:t>等</w:t>
            </w:r>
          </w:p>
          <w:p w14:paraId="77D8A308" w14:textId="77777777" w:rsidR="00FD3BAA" w:rsidRPr="003F463B" w:rsidRDefault="00FD3BAA" w:rsidP="00FD3BAA">
            <w:pPr>
              <w:jc w:val="left"/>
              <w:rPr>
                <w:rFonts w:ascii="Meiryo UI" w:eastAsia="Meiryo UI" w:hAnsi="Meiryo UI"/>
              </w:rPr>
            </w:pPr>
            <w:r w:rsidRPr="003F463B">
              <w:rPr>
                <w:rFonts w:ascii="Meiryo UI" w:eastAsia="Meiryo UI" w:hAnsi="Meiryo UI" w:hint="eastAsia"/>
              </w:rPr>
              <w:t>□九州経済産業局</w:t>
            </w:r>
            <w:r w:rsidRPr="003F463B">
              <w:rPr>
                <w:rFonts w:ascii="Meiryo UI" w:eastAsia="Meiryo UI" w:hAnsi="Meiryo UI"/>
              </w:rPr>
              <w:t>HP、各種メルマガ</w:t>
            </w:r>
          </w:p>
          <w:p w14:paraId="1601F5F3" w14:textId="77777777" w:rsidR="00FD3BAA" w:rsidRPr="003F463B" w:rsidRDefault="00FD3BAA" w:rsidP="00FD3BAA">
            <w:pPr>
              <w:jc w:val="left"/>
              <w:rPr>
                <w:rFonts w:ascii="Meiryo UI" w:eastAsia="Meiryo UI" w:hAnsi="Meiryo UI"/>
              </w:rPr>
            </w:pPr>
            <w:r w:rsidRPr="003F463B">
              <w:rPr>
                <w:rFonts w:ascii="Meiryo UI" w:eastAsia="Meiryo UI" w:hAnsi="Meiryo UI" w:hint="eastAsia"/>
              </w:rPr>
              <w:t>□その他</w:t>
            </w:r>
          </w:p>
          <w:p w14:paraId="4AA92E44" w14:textId="77777777" w:rsidR="00FD3BAA" w:rsidRDefault="00FD3BAA" w:rsidP="00FD3BAA">
            <w:pPr>
              <w:jc w:val="left"/>
              <w:rPr>
                <w:rFonts w:ascii="Meiryo UI" w:eastAsia="Meiryo UI" w:hAnsi="Meiryo UI"/>
              </w:rPr>
            </w:pPr>
            <w:r w:rsidRPr="003F463B">
              <w:rPr>
                <w:rFonts w:ascii="Meiryo UI" w:eastAsia="Meiryo UI" w:hAnsi="Meiryo UI" w:hint="eastAsia"/>
              </w:rPr>
              <w:t xml:space="preserve">　　　</w:t>
            </w:r>
            <w:r w:rsidR="00D262FF" w:rsidRPr="003F463B">
              <w:rPr>
                <w:rFonts w:ascii="Meiryo UI" w:eastAsia="Meiryo UI" w:hAnsi="Meiryo UI" w:hint="eastAsia"/>
              </w:rPr>
              <w:t xml:space="preserve">　</w:t>
            </w:r>
            <w:r w:rsidRPr="003F463B">
              <w:rPr>
                <w:rFonts w:ascii="Meiryo UI" w:eastAsia="Meiryo UI" w:hAnsi="Meiryo UI" w:hint="eastAsia"/>
              </w:rPr>
              <w:t>（具体的に：　　　　　　　　　　　　　　　　　　　　　　　　　　　　）</w:t>
            </w:r>
          </w:p>
          <w:p w14:paraId="56AED78F" w14:textId="3CF2D383" w:rsidR="00B92FBB" w:rsidRPr="003F463B" w:rsidRDefault="00B92FBB" w:rsidP="00FD3BAA">
            <w:pPr>
              <w:jc w:val="left"/>
              <w:rPr>
                <w:rFonts w:ascii="Meiryo UI" w:eastAsia="Meiryo UI" w:hAnsi="Meiryo UI"/>
              </w:rPr>
            </w:pPr>
          </w:p>
        </w:tc>
      </w:tr>
      <w:tr w:rsidR="008643E9" w:rsidRPr="003F463B" w14:paraId="07010974" w14:textId="77777777" w:rsidTr="00250695">
        <w:trPr>
          <w:trHeight w:val="413"/>
        </w:trPr>
        <w:tc>
          <w:tcPr>
            <w:tcW w:w="1477" w:type="dxa"/>
            <w:shd w:val="clear" w:color="auto" w:fill="D9D9D9" w:themeFill="background1" w:themeFillShade="D9"/>
            <w:vAlign w:val="center"/>
          </w:tcPr>
          <w:p w14:paraId="0B5655E1" w14:textId="1C13F622" w:rsidR="008643E9" w:rsidRPr="003F463B" w:rsidRDefault="008643E9" w:rsidP="00250695">
            <w:pPr>
              <w:rPr>
                <w:rFonts w:ascii="Meiryo UI" w:eastAsia="Meiryo UI" w:hAnsi="Meiryo UI"/>
              </w:rPr>
            </w:pPr>
            <w:r>
              <w:rPr>
                <w:rFonts w:ascii="Meiryo UI" w:eastAsia="Meiryo UI" w:hAnsi="Meiryo UI" w:hint="eastAsia"/>
              </w:rPr>
              <w:t>経済産業省</w:t>
            </w:r>
            <w:r w:rsidR="008C109E">
              <w:rPr>
                <w:rFonts w:ascii="Meiryo UI" w:eastAsia="Meiryo UI" w:hAnsi="Meiryo UI" w:hint="eastAsia"/>
              </w:rPr>
              <w:t>等または</w:t>
            </w:r>
            <w:r>
              <w:rPr>
                <w:rFonts w:ascii="Meiryo UI" w:eastAsia="Meiryo UI" w:hAnsi="Meiryo UI" w:hint="eastAsia"/>
              </w:rPr>
              <w:t>INPITの支援を受けたことがあればご記入ください</w:t>
            </w:r>
            <w:r w:rsidR="008C109E">
              <w:rPr>
                <w:rFonts w:ascii="Meiryo UI" w:eastAsia="Meiryo UI" w:hAnsi="Meiryo UI" w:hint="eastAsia"/>
              </w:rPr>
              <w:t>（直近５年間）</w:t>
            </w:r>
            <w:r>
              <w:rPr>
                <w:rFonts w:ascii="Meiryo UI" w:eastAsia="Meiryo UI" w:hAnsi="Meiryo UI" w:hint="eastAsia"/>
              </w:rPr>
              <w:t>。</w:t>
            </w:r>
          </w:p>
        </w:tc>
        <w:tc>
          <w:tcPr>
            <w:tcW w:w="6909" w:type="dxa"/>
            <w:gridSpan w:val="7"/>
            <w:shd w:val="clear" w:color="auto" w:fill="auto"/>
          </w:tcPr>
          <w:p w14:paraId="3B9C517F" w14:textId="0B5B1ECA" w:rsidR="008643E9" w:rsidRDefault="008643E9" w:rsidP="00250695">
            <w:pPr>
              <w:jc w:val="left"/>
              <w:rPr>
                <w:rFonts w:ascii="Meiryo UI" w:eastAsia="Meiryo UI" w:hAnsi="Meiryo UI"/>
              </w:rPr>
            </w:pPr>
            <w:r>
              <w:rPr>
                <w:rFonts w:ascii="Meiryo UI" w:eastAsia="Meiryo UI" w:hAnsi="Meiryo UI" w:hint="eastAsia"/>
              </w:rPr>
              <w:t>□中小企業庁：</w:t>
            </w:r>
            <w:r w:rsidRPr="008643E9">
              <w:rPr>
                <w:rFonts w:ascii="Meiryo UI" w:eastAsia="Meiryo UI" w:hAnsi="Meiryo UI" w:hint="eastAsia"/>
              </w:rPr>
              <w:t>Go-Tech事業</w:t>
            </w:r>
            <w:r>
              <w:rPr>
                <w:rFonts w:ascii="Meiryo UI" w:eastAsia="Meiryo UI" w:hAnsi="Meiryo UI" w:hint="eastAsia"/>
              </w:rPr>
              <w:t>・サポイン事業</w:t>
            </w:r>
          </w:p>
          <w:p w14:paraId="6C1DE7EC" w14:textId="4D8DB566" w:rsidR="008643E9" w:rsidRDefault="008643E9" w:rsidP="00250695">
            <w:pPr>
              <w:jc w:val="left"/>
              <w:rPr>
                <w:rFonts w:ascii="Meiryo UI" w:eastAsia="Meiryo UI" w:hAnsi="Meiryo UI"/>
              </w:rPr>
            </w:pPr>
            <w:r>
              <w:rPr>
                <w:rFonts w:ascii="Meiryo UI" w:eastAsia="Meiryo UI" w:hAnsi="Meiryo UI" w:hint="eastAsia"/>
              </w:rPr>
              <w:t>□中小企業庁：ものづくり補助金</w:t>
            </w:r>
          </w:p>
          <w:p w14:paraId="0090574D" w14:textId="146ACD30" w:rsidR="008643E9" w:rsidRDefault="008643E9" w:rsidP="00250695">
            <w:pPr>
              <w:jc w:val="left"/>
              <w:rPr>
                <w:rFonts w:ascii="Meiryo UI" w:eastAsia="Meiryo UI" w:hAnsi="Meiryo UI"/>
              </w:rPr>
            </w:pPr>
            <w:r>
              <w:rPr>
                <w:rFonts w:ascii="Meiryo UI" w:eastAsia="Meiryo UI" w:hAnsi="Meiryo UI" w:hint="eastAsia"/>
              </w:rPr>
              <w:t>□</w:t>
            </w:r>
            <w:r w:rsidR="00971C11">
              <w:rPr>
                <w:rFonts w:ascii="Meiryo UI" w:eastAsia="Meiryo UI" w:hAnsi="Meiryo UI" w:hint="eastAsia"/>
              </w:rPr>
              <w:t>中小企業庁：</w:t>
            </w:r>
            <w:r>
              <w:rPr>
                <w:rFonts w:ascii="Meiryo UI" w:eastAsia="Meiryo UI" w:hAnsi="Meiryo UI" w:hint="eastAsia"/>
              </w:rPr>
              <w:t>事業再構築補助金</w:t>
            </w:r>
          </w:p>
          <w:p w14:paraId="73E61E32" w14:textId="6051A91B" w:rsidR="008643E9" w:rsidRDefault="008643E9" w:rsidP="00250695">
            <w:pPr>
              <w:jc w:val="left"/>
              <w:rPr>
                <w:rFonts w:ascii="Meiryo UI" w:eastAsia="Meiryo UI" w:hAnsi="Meiryo UI"/>
              </w:rPr>
            </w:pPr>
            <w:r>
              <w:rPr>
                <w:rFonts w:ascii="Meiryo UI" w:eastAsia="Meiryo UI" w:hAnsi="Meiryo UI" w:hint="eastAsia"/>
              </w:rPr>
              <w:t>□</w:t>
            </w:r>
            <w:r w:rsidR="00971C11">
              <w:rPr>
                <w:rFonts w:ascii="Meiryo UI" w:eastAsia="Meiryo UI" w:hAnsi="Meiryo UI" w:hint="eastAsia"/>
              </w:rPr>
              <w:t>中小企業庁</w:t>
            </w:r>
            <w:r>
              <w:rPr>
                <w:rFonts w:ascii="Meiryo UI" w:eastAsia="Meiryo UI" w:hAnsi="Meiryo UI" w:hint="eastAsia"/>
              </w:rPr>
              <w:t>：小規模事業者持続化補助金</w:t>
            </w:r>
          </w:p>
          <w:p w14:paraId="0BD3B987" w14:textId="77777777" w:rsidR="00971C11" w:rsidRDefault="00971C11" w:rsidP="00971C11">
            <w:pPr>
              <w:jc w:val="left"/>
              <w:rPr>
                <w:rFonts w:ascii="Meiryo UI" w:eastAsia="Meiryo UI" w:hAnsi="Meiryo UI"/>
              </w:rPr>
            </w:pPr>
            <w:r>
              <w:rPr>
                <w:rFonts w:ascii="Meiryo UI" w:eastAsia="Meiryo UI" w:hAnsi="Meiryo UI" w:hint="eastAsia"/>
              </w:rPr>
              <w:t>□経済産業省：IT導入補助金</w:t>
            </w:r>
          </w:p>
          <w:p w14:paraId="3FD21F51" w14:textId="77777777" w:rsidR="00971C11" w:rsidRDefault="00971C11" w:rsidP="00971C11">
            <w:pPr>
              <w:jc w:val="left"/>
              <w:rPr>
                <w:rFonts w:ascii="Meiryo UI" w:eastAsia="Meiryo UI" w:hAnsi="Meiryo UI"/>
              </w:rPr>
            </w:pPr>
            <w:r>
              <w:rPr>
                <w:rFonts w:ascii="Meiryo UI" w:eastAsia="Meiryo UI" w:hAnsi="Meiryo UI" w:hint="eastAsia"/>
              </w:rPr>
              <w:t>□九州経済産業局：JAPANブランド育成支援等事業</w:t>
            </w:r>
          </w:p>
          <w:p w14:paraId="7BD556E5" w14:textId="24D03DB6" w:rsidR="008643E9" w:rsidRDefault="008643E9" w:rsidP="00250695">
            <w:pPr>
              <w:jc w:val="left"/>
              <w:rPr>
                <w:rFonts w:ascii="Meiryo UI" w:eastAsia="Meiryo UI" w:hAnsi="Meiryo UI"/>
              </w:rPr>
            </w:pPr>
            <w:r>
              <w:rPr>
                <w:rFonts w:ascii="Meiryo UI" w:eastAsia="Meiryo UI" w:hAnsi="Meiryo UI" w:hint="eastAsia"/>
              </w:rPr>
              <w:t>□INPIT:IPランドスケープ支援</w:t>
            </w:r>
          </w:p>
          <w:p w14:paraId="230EAC81" w14:textId="77777777" w:rsidR="008643E9" w:rsidRDefault="008643E9" w:rsidP="00250695">
            <w:pPr>
              <w:jc w:val="left"/>
              <w:rPr>
                <w:rFonts w:ascii="Meiryo UI" w:eastAsia="Meiryo UI" w:hAnsi="Meiryo UI"/>
              </w:rPr>
            </w:pPr>
            <w:r>
              <w:rPr>
                <w:rFonts w:ascii="Meiryo UI" w:eastAsia="Meiryo UI" w:hAnsi="Meiryo UI" w:hint="eastAsia"/>
              </w:rPr>
              <w:t>□その他</w:t>
            </w:r>
          </w:p>
          <w:p w14:paraId="34D9E28F" w14:textId="015DE610" w:rsidR="008643E9" w:rsidRDefault="008643E9" w:rsidP="00250695">
            <w:pPr>
              <w:jc w:val="left"/>
              <w:rPr>
                <w:rFonts w:ascii="Meiryo UI" w:eastAsia="Meiryo UI" w:hAnsi="Meiryo UI"/>
              </w:rPr>
            </w:pPr>
            <w:r>
              <w:rPr>
                <w:rFonts w:ascii="Meiryo UI" w:eastAsia="Meiryo UI" w:hAnsi="Meiryo UI" w:hint="eastAsia"/>
              </w:rPr>
              <w:t>（具</w:t>
            </w:r>
            <w:r w:rsidRPr="003F463B">
              <w:rPr>
                <w:rFonts w:ascii="Meiryo UI" w:eastAsia="Meiryo UI" w:hAnsi="Meiryo UI" w:hint="eastAsia"/>
              </w:rPr>
              <w:t xml:space="preserve">体的に：　　　　　　　　　　　　　　　　　　　　　　　　　　</w:t>
            </w:r>
            <w:r w:rsidR="00971C11">
              <w:rPr>
                <w:rFonts w:ascii="Meiryo UI" w:eastAsia="Meiryo UI" w:hAnsi="Meiryo UI" w:hint="eastAsia"/>
              </w:rPr>
              <w:t xml:space="preserve">　　　　　　　　</w:t>
            </w:r>
            <w:r w:rsidRPr="003F463B">
              <w:rPr>
                <w:rFonts w:ascii="Meiryo UI" w:eastAsia="Meiryo UI" w:hAnsi="Meiryo UI" w:hint="eastAsia"/>
              </w:rPr>
              <w:t xml:space="preserve">　　）</w:t>
            </w:r>
          </w:p>
          <w:p w14:paraId="25D567EF" w14:textId="77777777" w:rsidR="008643E9" w:rsidRPr="003F463B" w:rsidRDefault="008643E9" w:rsidP="00250695">
            <w:pPr>
              <w:jc w:val="left"/>
              <w:rPr>
                <w:rFonts w:ascii="Meiryo UI" w:eastAsia="Meiryo UI" w:hAnsi="Meiryo UI"/>
              </w:rPr>
            </w:pPr>
          </w:p>
        </w:tc>
      </w:tr>
    </w:tbl>
    <w:p w14:paraId="1E4F6156" w14:textId="77777777" w:rsidR="000E04C0" w:rsidRPr="008643E9" w:rsidRDefault="000E04C0" w:rsidP="000E04C0">
      <w:pPr>
        <w:widowControl/>
        <w:jc w:val="left"/>
        <w:rPr>
          <w:rFonts w:ascii="Meiryo UI" w:eastAsia="Meiryo UI" w:hAnsi="Meiryo UI"/>
          <w:b/>
          <w:sz w:val="24"/>
          <w:bdr w:val="single" w:sz="4" w:space="0" w:color="auto"/>
        </w:rPr>
      </w:pPr>
    </w:p>
    <w:p w14:paraId="6655E121" w14:textId="77777777" w:rsidR="000E04C0" w:rsidRPr="004113DA" w:rsidRDefault="000E04C0" w:rsidP="000E04C0">
      <w:pPr>
        <w:jc w:val="left"/>
        <w:rPr>
          <w:rFonts w:ascii="Meiryo UI" w:eastAsia="Meiryo UI" w:hAnsi="Meiryo UI"/>
          <w:b/>
          <w:sz w:val="24"/>
          <w:bdr w:val="single" w:sz="4" w:space="0" w:color="auto"/>
        </w:rPr>
      </w:pPr>
      <w:r w:rsidRPr="004113DA">
        <w:rPr>
          <w:rFonts w:ascii="Meiryo UI" w:eastAsia="Meiryo UI" w:hAnsi="Meiryo UI" w:hint="eastAsia"/>
          <w:b/>
          <w:sz w:val="24"/>
          <w:bdr w:val="single" w:sz="4" w:space="0" w:color="auto"/>
        </w:rPr>
        <w:t xml:space="preserve">２．応募理由等　</w:t>
      </w:r>
    </w:p>
    <w:tbl>
      <w:tblPr>
        <w:tblStyle w:val="a3"/>
        <w:tblW w:w="0" w:type="auto"/>
        <w:tblInd w:w="108" w:type="dxa"/>
        <w:tblLook w:val="04A0" w:firstRow="1" w:lastRow="0" w:firstColumn="1" w:lastColumn="0" w:noHBand="0" w:noVBand="1"/>
      </w:tblPr>
      <w:tblGrid>
        <w:gridCol w:w="1397"/>
        <w:gridCol w:w="6989"/>
      </w:tblGrid>
      <w:tr w:rsidR="004113DA" w:rsidRPr="004113DA" w14:paraId="403A30BC" w14:textId="77777777" w:rsidTr="00CD3252">
        <w:trPr>
          <w:trHeight w:val="413"/>
        </w:trPr>
        <w:tc>
          <w:tcPr>
            <w:tcW w:w="1824" w:type="dxa"/>
            <w:shd w:val="clear" w:color="auto" w:fill="D9D9D9" w:themeFill="background1" w:themeFillShade="D9"/>
            <w:vAlign w:val="center"/>
          </w:tcPr>
          <w:p w14:paraId="07AA945F" w14:textId="77777777" w:rsidR="000E04C0" w:rsidRPr="004113DA" w:rsidRDefault="000E04C0" w:rsidP="00CD3252">
            <w:pPr>
              <w:rPr>
                <w:rFonts w:ascii="Meiryo UI" w:eastAsia="Meiryo UI" w:hAnsi="Meiryo UI"/>
              </w:rPr>
            </w:pPr>
            <w:r w:rsidRPr="004113DA">
              <w:rPr>
                <w:rFonts w:ascii="Meiryo UI" w:eastAsia="Meiryo UI" w:hAnsi="Meiryo UI" w:hint="eastAsia"/>
              </w:rPr>
              <w:t>現在抱える経営課題</w:t>
            </w:r>
          </w:p>
        </w:tc>
        <w:tc>
          <w:tcPr>
            <w:tcW w:w="7696" w:type="dxa"/>
            <w:shd w:val="clear" w:color="auto" w:fill="auto"/>
          </w:tcPr>
          <w:p w14:paraId="360AAAC6" w14:textId="77777777" w:rsidR="000E04C0" w:rsidRPr="003F463B" w:rsidRDefault="000E04C0" w:rsidP="00CD3252">
            <w:pPr>
              <w:jc w:val="left"/>
              <w:rPr>
                <w:rFonts w:ascii="Meiryo UI" w:eastAsia="Meiryo UI" w:hAnsi="Meiryo UI"/>
              </w:rPr>
            </w:pPr>
          </w:p>
          <w:p w14:paraId="5246327D" w14:textId="77777777" w:rsidR="000E04C0" w:rsidRPr="003F463B" w:rsidRDefault="000E04C0" w:rsidP="00CD3252">
            <w:pPr>
              <w:jc w:val="left"/>
              <w:rPr>
                <w:rFonts w:ascii="Meiryo UI" w:eastAsia="Meiryo UI" w:hAnsi="Meiryo UI"/>
              </w:rPr>
            </w:pPr>
          </w:p>
          <w:p w14:paraId="6A0BC6F7" w14:textId="77777777" w:rsidR="000E04C0" w:rsidRPr="003F463B" w:rsidRDefault="000E04C0" w:rsidP="00CD3252">
            <w:pPr>
              <w:jc w:val="left"/>
              <w:rPr>
                <w:rFonts w:ascii="Meiryo UI" w:eastAsia="Meiryo UI" w:hAnsi="Meiryo UI"/>
              </w:rPr>
            </w:pPr>
          </w:p>
          <w:p w14:paraId="60DCDE99" w14:textId="77777777" w:rsidR="000E04C0" w:rsidRPr="003F463B" w:rsidRDefault="000E04C0" w:rsidP="00CD3252">
            <w:pPr>
              <w:jc w:val="left"/>
              <w:rPr>
                <w:rFonts w:ascii="Meiryo UI" w:eastAsia="Meiryo UI" w:hAnsi="Meiryo UI"/>
              </w:rPr>
            </w:pPr>
          </w:p>
          <w:p w14:paraId="145490DD" w14:textId="77777777" w:rsidR="000E04C0" w:rsidRPr="003F463B" w:rsidRDefault="000E04C0" w:rsidP="00CD3252">
            <w:pPr>
              <w:jc w:val="left"/>
              <w:rPr>
                <w:rFonts w:ascii="Meiryo UI" w:eastAsia="Meiryo UI" w:hAnsi="Meiryo UI"/>
              </w:rPr>
            </w:pPr>
          </w:p>
          <w:p w14:paraId="0B463CBD" w14:textId="77777777" w:rsidR="000E04C0" w:rsidRPr="003F463B" w:rsidRDefault="000E04C0" w:rsidP="00CD3252">
            <w:pPr>
              <w:jc w:val="left"/>
              <w:rPr>
                <w:rFonts w:ascii="Meiryo UI" w:eastAsia="Meiryo UI" w:hAnsi="Meiryo UI"/>
              </w:rPr>
            </w:pPr>
          </w:p>
          <w:p w14:paraId="73F60567" w14:textId="2F6C0924" w:rsidR="00FD3BAA" w:rsidRPr="004113DA" w:rsidRDefault="00FD3BAA" w:rsidP="00CD3252">
            <w:pPr>
              <w:jc w:val="left"/>
              <w:rPr>
                <w:rFonts w:ascii="Meiryo UI" w:eastAsia="Meiryo UI" w:hAnsi="Meiryo UI"/>
              </w:rPr>
            </w:pPr>
          </w:p>
        </w:tc>
      </w:tr>
      <w:tr w:rsidR="004113DA" w:rsidRPr="004113DA" w14:paraId="0C2EB7D1" w14:textId="77777777" w:rsidTr="00CD3252">
        <w:trPr>
          <w:trHeight w:val="413"/>
        </w:trPr>
        <w:tc>
          <w:tcPr>
            <w:tcW w:w="1824" w:type="dxa"/>
            <w:shd w:val="clear" w:color="auto" w:fill="D9D9D9" w:themeFill="background1" w:themeFillShade="D9"/>
            <w:vAlign w:val="center"/>
          </w:tcPr>
          <w:p w14:paraId="136C80EE" w14:textId="77777777" w:rsidR="000E04C0" w:rsidRPr="004113DA" w:rsidRDefault="000E04C0" w:rsidP="00CD3252">
            <w:pPr>
              <w:rPr>
                <w:rFonts w:ascii="Meiryo UI" w:eastAsia="Meiryo UI" w:hAnsi="Meiryo UI"/>
              </w:rPr>
            </w:pPr>
            <w:r w:rsidRPr="004113DA">
              <w:rPr>
                <w:rFonts w:ascii="Meiryo UI" w:eastAsia="Meiryo UI" w:hAnsi="Meiryo UI" w:hint="eastAsia"/>
              </w:rPr>
              <w:lastRenderedPageBreak/>
              <w:t>知財面</w:t>
            </w:r>
            <w:r w:rsidRPr="004113DA">
              <w:rPr>
                <w:rFonts w:ascii="Meiryo UI" w:eastAsia="Meiryo UI" w:hAnsi="Meiryo UI"/>
              </w:rPr>
              <w:t>の課題</w:t>
            </w:r>
          </w:p>
        </w:tc>
        <w:tc>
          <w:tcPr>
            <w:tcW w:w="7696" w:type="dxa"/>
            <w:shd w:val="clear" w:color="auto" w:fill="auto"/>
          </w:tcPr>
          <w:p w14:paraId="449ADBC4" w14:textId="77777777" w:rsidR="000E04C0" w:rsidRPr="003F463B" w:rsidRDefault="000E04C0" w:rsidP="00CD3252">
            <w:pPr>
              <w:jc w:val="left"/>
              <w:rPr>
                <w:rFonts w:ascii="Meiryo UI" w:eastAsia="Meiryo UI" w:hAnsi="Meiryo UI"/>
              </w:rPr>
            </w:pPr>
          </w:p>
          <w:p w14:paraId="03EDB59D" w14:textId="77777777" w:rsidR="000E04C0" w:rsidRPr="003F463B" w:rsidRDefault="000E04C0" w:rsidP="00CD3252">
            <w:pPr>
              <w:jc w:val="left"/>
              <w:rPr>
                <w:rFonts w:ascii="Meiryo UI" w:eastAsia="Meiryo UI" w:hAnsi="Meiryo UI"/>
              </w:rPr>
            </w:pPr>
          </w:p>
          <w:p w14:paraId="515CFF7B" w14:textId="77777777" w:rsidR="000E04C0" w:rsidRPr="003F463B" w:rsidRDefault="000E04C0" w:rsidP="00CD3252">
            <w:pPr>
              <w:jc w:val="left"/>
              <w:rPr>
                <w:rFonts w:ascii="Meiryo UI" w:eastAsia="Meiryo UI" w:hAnsi="Meiryo UI"/>
              </w:rPr>
            </w:pPr>
          </w:p>
          <w:p w14:paraId="5B240108" w14:textId="56B6F701" w:rsidR="00781197" w:rsidRPr="004113DA" w:rsidRDefault="00781197" w:rsidP="00CD3252">
            <w:pPr>
              <w:jc w:val="left"/>
              <w:rPr>
                <w:rFonts w:ascii="Meiryo UI" w:eastAsia="Meiryo UI" w:hAnsi="Meiryo UI"/>
              </w:rPr>
            </w:pPr>
          </w:p>
          <w:p w14:paraId="51047CE2" w14:textId="77777777" w:rsidR="005C2505" w:rsidRPr="004113DA" w:rsidRDefault="005C2505" w:rsidP="00CD3252">
            <w:pPr>
              <w:jc w:val="left"/>
              <w:rPr>
                <w:rFonts w:ascii="Meiryo UI" w:eastAsia="Meiryo UI" w:hAnsi="Meiryo UI"/>
              </w:rPr>
            </w:pPr>
          </w:p>
          <w:p w14:paraId="776BFCC8" w14:textId="77777777" w:rsidR="000E04C0" w:rsidRPr="004113DA" w:rsidRDefault="000E04C0" w:rsidP="00CD3252">
            <w:pPr>
              <w:jc w:val="left"/>
              <w:rPr>
                <w:rFonts w:ascii="Meiryo UI" w:eastAsia="Meiryo UI" w:hAnsi="Meiryo UI"/>
              </w:rPr>
            </w:pPr>
          </w:p>
          <w:p w14:paraId="3B3570A2" w14:textId="70368A7E" w:rsidR="00781197" w:rsidRPr="004113DA" w:rsidRDefault="00781197" w:rsidP="00CD3252">
            <w:pPr>
              <w:jc w:val="left"/>
              <w:rPr>
                <w:rFonts w:ascii="Meiryo UI" w:eastAsia="Meiryo UI" w:hAnsi="Meiryo UI"/>
              </w:rPr>
            </w:pPr>
          </w:p>
        </w:tc>
      </w:tr>
      <w:tr w:rsidR="004113DA" w:rsidRPr="004113DA" w14:paraId="18C78066" w14:textId="77777777" w:rsidTr="00CD3252">
        <w:trPr>
          <w:trHeight w:val="413"/>
        </w:trPr>
        <w:tc>
          <w:tcPr>
            <w:tcW w:w="1824" w:type="dxa"/>
            <w:shd w:val="clear" w:color="auto" w:fill="D9D9D9" w:themeFill="background1" w:themeFillShade="D9"/>
            <w:vAlign w:val="center"/>
          </w:tcPr>
          <w:p w14:paraId="774E92E8" w14:textId="77777777" w:rsidR="000E04C0" w:rsidRPr="004113DA" w:rsidRDefault="000E04C0" w:rsidP="00CD3252">
            <w:pPr>
              <w:rPr>
                <w:rFonts w:ascii="Meiryo UI" w:eastAsia="Meiryo UI" w:hAnsi="Meiryo UI"/>
              </w:rPr>
            </w:pPr>
            <w:r w:rsidRPr="004113DA">
              <w:rPr>
                <w:rFonts w:ascii="Meiryo UI" w:eastAsia="Meiryo UI" w:hAnsi="Meiryo UI" w:hint="eastAsia"/>
              </w:rPr>
              <w:t>希望する支援</w:t>
            </w:r>
          </w:p>
        </w:tc>
        <w:tc>
          <w:tcPr>
            <w:tcW w:w="7696" w:type="dxa"/>
            <w:shd w:val="clear" w:color="auto" w:fill="auto"/>
          </w:tcPr>
          <w:p w14:paraId="1C66C126" w14:textId="77777777" w:rsidR="000E04C0" w:rsidRPr="004113DA" w:rsidRDefault="000E04C0" w:rsidP="00CD3252">
            <w:pPr>
              <w:jc w:val="left"/>
              <w:rPr>
                <w:rFonts w:ascii="Meiryo UI" w:eastAsia="Meiryo UI" w:hAnsi="Meiryo UI"/>
              </w:rPr>
            </w:pPr>
          </w:p>
          <w:p w14:paraId="2D0C93D1" w14:textId="77777777" w:rsidR="000E04C0" w:rsidRPr="004113DA" w:rsidRDefault="000E04C0" w:rsidP="00CD3252">
            <w:pPr>
              <w:jc w:val="left"/>
              <w:rPr>
                <w:rFonts w:ascii="Meiryo UI" w:eastAsia="Meiryo UI" w:hAnsi="Meiryo UI"/>
              </w:rPr>
            </w:pPr>
          </w:p>
          <w:p w14:paraId="568F7791" w14:textId="77777777" w:rsidR="000E04C0" w:rsidRPr="004113DA" w:rsidRDefault="000E04C0" w:rsidP="00CD3252">
            <w:pPr>
              <w:jc w:val="left"/>
              <w:rPr>
                <w:rFonts w:ascii="Meiryo UI" w:eastAsia="Meiryo UI" w:hAnsi="Meiryo UI"/>
              </w:rPr>
            </w:pPr>
          </w:p>
          <w:p w14:paraId="58EAC9D2" w14:textId="77777777" w:rsidR="000E04C0" w:rsidRPr="004113DA" w:rsidRDefault="000E04C0" w:rsidP="00CD3252">
            <w:pPr>
              <w:jc w:val="left"/>
              <w:rPr>
                <w:rFonts w:ascii="Meiryo UI" w:eastAsia="Meiryo UI" w:hAnsi="Meiryo UI"/>
              </w:rPr>
            </w:pPr>
          </w:p>
          <w:p w14:paraId="424D5674" w14:textId="77777777" w:rsidR="000E04C0" w:rsidRPr="004113DA" w:rsidRDefault="000E04C0" w:rsidP="00CD3252">
            <w:pPr>
              <w:jc w:val="left"/>
              <w:rPr>
                <w:rFonts w:ascii="Meiryo UI" w:eastAsia="Meiryo UI" w:hAnsi="Meiryo UI"/>
              </w:rPr>
            </w:pPr>
          </w:p>
          <w:p w14:paraId="2BFA7FD3" w14:textId="77777777" w:rsidR="000E04C0" w:rsidRPr="004113DA" w:rsidRDefault="000E04C0" w:rsidP="00CD3252">
            <w:pPr>
              <w:jc w:val="left"/>
              <w:rPr>
                <w:rFonts w:ascii="Meiryo UI" w:eastAsia="Meiryo UI" w:hAnsi="Meiryo UI"/>
              </w:rPr>
            </w:pPr>
          </w:p>
          <w:p w14:paraId="440699C5" w14:textId="77777777" w:rsidR="000E04C0" w:rsidRPr="004113DA" w:rsidRDefault="000E04C0" w:rsidP="00CD3252">
            <w:pPr>
              <w:jc w:val="left"/>
              <w:rPr>
                <w:rFonts w:ascii="Meiryo UI" w:eastAsia="Meiryo UI" w:hAnsi="Meiryo UI"/>
              </w:rPr>
            </w:pPr>
          </w:p>
          <w:p w14:paraId="307F2552" w14:textId="07BDEF53" w:rsidR="000E04C0" w:rsidRPr="004113DA" w:rsidRDefault="000E04C0" w:rsidP="00CD3252">
            <w:pPr>
              <w:jc w:val="left"/>
              <w:rPr>
                <w:rFonts w:ascii="Meiryo UI" w:eastAsia="Meiryo UI" w:hAnsi="Meiryo UI"/>
              </w:rPr>
            </w:pPr>
          </w:p>
        </w:tc>
      </w:tr>
      <w:tr w:rsidR="004113DA" w:rsidRPr="004113DA" w14:paraId="63474EDF" w14:textId="77777777" w:rsidTr="00CD3252">
        <w:trPr>
          <w:trHeight w:val="413"/>
        </w:trPr>
        <w:tc>
          <w:tcPr>
            <w:tcW w:w="1824" w:type="dxa"/>
            <w:shd w:val="clear" w:color="auto" w:fill="D9D9D9" w:themeFill="background1" w:themeFillShade="D9"/>
            <w:vAlign w:val="center"/>
          </w:tcPr>
          <w:p w14:paraId="38959914" w14:textId="77777777" w:rsidR="000E04C0" w:rsidRPr="004113DA" w:rsidRDefault="000E04C0" w:rsidP="00CD3252">
            <w:pPr>
              <w:rPr>
                <w:rFonts w:ascii="Meiryo UI" w:eastAsia="Meiryo UI" w:hAnsi="Meiryo UI"/>
              </w:rPr>
            </w:pPr>
            <w:r w:rsidRPr="004113DA">
              <w:rPr>
                <w:rFonts w:ascii="Meiryo UI" w:eastAsia="Meiryo UI" w:hAnsi="Meiryo UI" w:hint="eastAsia"/>
              </w:rPr>
              <w:t>関心のあるテーマ</w:t>
            </w:r>
          </w:p>
          <w:p w14:paraId="5E1E6DCE" w14:textId="77777777" w:rsidR="000E04C0" w:rsidRPr="004113DA" w:rsidRDefault="000E04C0" w:rsidP="00CD3252">
            <w:pPr>
              <w:rPr>
                <w:rFonts w:ascii="Meiryo UI" w:eastAsia="Meiryo UI" w:hAnsi="Meiryo UI"/>
              </w:rPr>
            </w:pPr>
          </w:p>
          <w:p w14:paraId="506753FF" w14:textId="77777777" w:rsidR="000E04C0" w:rsidRPr="004113DA" w:rsidRDefault="000E04C0" w:rsidP="00CD3252">
            <w:pPr>
              <w:rPr>
                <w:rFonts w:ascii="Meiryo UI" w:eastAsia="Meiryo UI" w:hAnsi="Meiryo UI"/>
              </w:rPr>
            </w:pPr>
          </w:p>
        </w:tc>
        <w:tc>
          <w:tcPr>
            <w:tcW w:w="7696" w:type="dxa"/>
            <w:shd w:val="clear" w:color="auto" w:fill="auto"/>
          </w:tcPr>
          <w:p w14:paraId="270E4783"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（あてはまるものすべて黒塗りしてください）</w:t>
            </w:r>
          </w:p>
          <w:p w14:paraId="69DA3950" w14:textId="1183052C" w:rsidR="000E04C0" w:rsidRPr="004113DA" w:rsidRDefault="000E04C0" w:rsidP="00CD3252">
            <w:pPr>
              <w:jc w:val="left"/>
              <w:rPr>
                <w:rFonts w:ascii="Meiryo UI" w:eastAsia="Meiryo UI" w:hAnsi="Meiryo UI"/>
              </w:rPr>
            </w:pPr>
            <w:r w:rsidRPr="004113DA">
              <w:rPr>
                <w:rFonts w:ascii="Meiryo UI" w:eastAsia="Meiryo UI" w:hAnsi="Meiryo UI" w:hint="eastAsia"/>
              </w:rPr>
              <w:t>□　自社の強みの見える化・棚卸　　□　自社の強みを適切に守り・発展させる知財戦略</w:t>
            </w:r>
            <w:r w:rsidR="00EE2548">
              <w:rPr>
                <w:rFonts w:ascii="Meiryo UI" w:eastAsia="Meiryo UI" w:hAnsi="Meiryo UI" w:hint="eastAsia"/>
              </w:rPr>
              <w:t xml:space="preserve"> </w:t>
            </w:r>
            <w:r w:rsidR="00EE2548">
              <w:rPr>
                <w:rFonts w:ascii="Meiryo UI" w:eastAsia="Meiryo UI" w:hAnsi="Meiryo UI"/>
              </w:rPr>
              <w:t xml:space="preserve">  </w:t>
            </w:r>
            <w:r w:rsidR="00EE2548">
              <w:rPr>
                <w:rFonts w:ascii="Meiryo UI" w:eastAsia="Meiryo UI" w:hAnsi="Meiryo UI" w:hint="eastAsia"/>
              </w:rPr>
              <w:t>□自社製品の開発</w:t>
            </w:r>
            <w:r w:rsidR="00814158">
              <w:rPr>
                <w:rFonts w:ascii="Meiryo UI" w:eastAsia="Meiryo UI" w:hAnsi="Meiryo UI" w:hint="eastAsia"/>
              </w:rPr>
              <w:t>等</w:t>
            </w:r>
            <w:r w:rsidR="00EE2548">
              <w:rPr>
                <w:rFonts w:ascii="Meiryo UI" w:eastAsia="Meiryo UI" w:hAnsi="Meiryo UI" w:hint="eastAsia"/>
              </w:rPr>
              <w:t>による下請けからの脱却</w:t>
            </w:r>
          </w:p>
          <w:p w14:paraId="73D5B243"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w:t>
            </w:r>
            <w:r w:rsidRPr="004113DA">
              <w:rPr>
                <w:rFonts w:ascii="Meiryo UI" w:eastAsia="Meiryo UI" w:hAnsi="Meiryo UI"/>
              </w:rPr>
              <w:t xml:space="preserve"> </w:t>
            </w:r>
            <w:r w:rsidRPr="004113DA">
              <w:rPr>
                <w:rFonts w:ascii="Meiryo UI" w:eastAsia="Meiryo UI" w:hAnsi="Meiryo UI" w:hint="eastAsia"/>
              </w:rPr>
              <w:t>技術等ノウハウのマニュアル化・適切な管理（営業秘密管理）</w:t>
            </w:r>
          </w:p>
          <w:p w14:paraId="6824AC5F"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w:t>
            </w:r>
            <w:r w:rsidRPr="004113DA">
              <w:rPr>
                <w:rFonts w:ascii="Meiryo UI" w:eastAsia="Meiryo UI" w:hAnsi="Meiryo UI"/>
              </w:rPr>
              <w:t xml:space="preserve"> </w:t>
            </w:r>
            <w:r w:rsidRPr="004113DA">
              <w:rPr>
                <w:rFonts w:ascii="Meiryo UI" w:eastAsia="Meiryo UI" w:hAnsi="Meiryo UI" w:hint="eastAsia"/>
              </w:rPr>
              <w:t>社内への知財意識の啓発（セミナー・勉強会）</w:t>
            </w:r>
          </w:p>
          <w:p w14:paraId="61F5B86A"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　社内体制の整備（知財担当者の配置、職務発明規程の整備等）</w:t>
            </w:r>
          </w:p>
          <w:p w14:paraId="5D89A203" w14:textId="77777777" w:rsidR="005C2505" w:rsidRPr="004113DA" w:rsidRDefault="000E04C0" w:rsidP="00CD3252">
            <w:pPr>
              <w:jc w:val="left"/>
              <w:rPr>
                <w:rFonts w:ascii="Meiryo UI" w:eastAsia="Meiryo UI" w:hAnsi="Meiryo UI"/>
              </w:rPr>
            </w:pPr>
            <w:r w:rsidRPr="004113DA">
              <w:rPr>
                <w:rFonts w:ascii="Meiryo UI" w:eastAsia="Meiryo UI" w:hAnsi="Meiryo UI" w:hint="eastAsia"/>
              </w:rPr>
              <w:t>□　デザイン経営　　□営業ツールへの知財活用</w:t>
            </w:r>
          </w:p>
          <w:p w14:paraId="2AB096AC" w14:textId="3437D8EC" w:rsidR="000E04C0" w:rsidRPr="004113DA" w:rsidRDefault="000E04C0" w:rsidP="00CD3252">
            <w:pPr>
              <w:jc w:val="left"/>
              <w:rPr>
                <w:rFonts w:ascii="Meiryo UI" w:eastAsia="Meiryo UI" w:hAnsi="Meiryo UI"/>
              </w:rPr>
            </w:pPr>
            <w:r w:rsidRPr="004113DA">
              <w:rPr>
                <w:rFonts w:ascii="Meiryo UI" w:eastAsia="Meiryo UI" w:hAnsi="Meiryo UI" w:hint="eastAsia"/>
              </w:rPr>
              <w:t xml:space="preserve">（「特許製法」「特許出願中」等）　</w:t>
            </w:r>
          </w:p>
          <w:p w14:paraId="539107FE"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w:t>
            </w:r>
            <w:r w:rsidRPr="004113DA">
              <w:rPr>
                <w:rFonts w:ascii="Meiryo UI" w:eastAsia="Meiryo UI" w:hAnsi="Meiryo UI"/>
              </w:rPr>
              <w:t xml:space="preserve"> 新製品・サービス開発／新市場開拓　　□　販路開拓　</w:t>
            </w:r>
          </w:p>
          <w:p w14:paraId="7DEC8E5C"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 xml:space="preserve">□　他企業とのアライアンス（事業提携）　□海外展開　</w:t>
            </w:r>
          </w:p>
          <w:p w14:paraId="771E5F9F"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　その他（　　　　　　　　　　　　　　　　　　　　　　　　　　　　　　　　　　）</w:t>
            </w:r>
          </w:p>
        </w:tc>
      </w:tr>
    </w:tbl>
    <w:p w14:paraId="120A7523" w14:textId="77777777" w:rsidR="00CE2AF1" w:rsidRPr="004113DA" w:rsidRDefault="00CE2AF1" w:rsidP="000E04C0">
      <w:pPr>
        <w:widowControl/>
        <w:jc w:val="left"/>
        <w:rPr>
          <w:rFonts w:ascii="Meiryo UI" w:eastAsia="Meiryo UI" w:hAnsi="Meiryo UI"/>
          <w:b/>
          <w:sz w:val="24"/>
          <w:bdr w:val="single" w:sz="4" w:space="0" w:color="auto"/>
        </w:rPr>
      </w:pPr>
    </w:p>
    <w:p w14:paraId="41A9A172" w14:textId="4A3FF0EC" w:rsidR="000E04C0" w:rsidRPr="004113DA" w:rsidRDefault="000E04C0" w:rsidP="000E04C0">
      <w:pPr>
        <w:widowControl/>
        <w:jc w:val="left"/>
        <w:rPr>
          <w:rFonts w:ascii="Meiryo UI" w:eastAsia="Meiryo UI" w:hAnsi="Meiryo UI"/>
          <w:b/>
          <w:sz w:val="24"/>
          <w:bdr w:val="single" w:sz="4" w:space="0" w:color="auto"/>
        </w:rPr>
      </w:pPr>
      <w:r w:rsidRPr="004113DA">
        <w:rPr>
          <w:rFonts w:ascii="Meiryo UI" w:eastAsia="Meiryo UI" w:hAnsi="Meiryo UI" w:hint="eastAsia"/>
          <w:b/>
          <w:sz w:val="24"/>
          <w:bdr w:val="single" w:sz="4" w:space="0" w:color="auto"/>
        </w:rPr>
        <w:t xml:space="preserve">３．体制　</w:t>
      </w:r>
    </w:p>
    <w:tbl>
      <w:tblPr>
        <w:tblStyle w:val="a3"/>
        <w:tblW w:w="0" w:type="auto"/>
        <w:tblInd w:w="108" w:type="dxa"/>
        <w:tblLook w:val="04A0" w:firstRow="1" w:lastRow="0" w:firstColumn="1" w:lastColumn="0" w:noHBand="0" w:noVBand="1"/>
      </w:tblPr>
      <w:tblGrid>
        <w:gridCol w:w="1591"/>
        <w:gridCol w:w="6795"/>
      </w:tblGrid>
      <w:tr w:rsidR="004113DA" w:rsidRPr="004113DA" w14:paraId="380C5844" w14:textId="77777777" w:rsidTr="00CD3252">
        <w:trPr>
          <w:trHeight w:val="413"/>
        </w:trPr>
        <w:tc>
          <w:tcPr>
            <w:tcW w:w="1843" w:type="dxa"/>
            <w:shd w:val="clear" w:color="auto" w:fill="D9D9D9" w:themeFill="background1" w:themeFillShade="D9"/>
            <w:vAlign w:val="center"/>
          </w:tcPr>
          <w:p w14:paraId="23A3637D" w14:textId="77777777" w:rsidR="000E04C0" w:rsidRPr="004113DA" w:rsidRDefault="000E04C0" w:rsidP="00CD3252">
            <w:pPr>
              <w:rPr>
                <w:rFonts w:ascii="Meiryo UI" w:eastAsia="Meiryo UI" w:hAnsi="Meiryo UI"/>
              </w:rPr>
            </w:pPr>
            <w:r w:rsidRPr="004113DA">
              <w:rPr>
                <w:rFonts w:ascii="Meiryo UI" w:eastAsia="Meiryo UI" w:hAnsi="Meiryo UI" w:hint="eastAsia"/>
              </w:rPr>
              <w:t>支援参加者</w:t>
            </w:r>
          </w:p>
        </w:tc>
        <w:tc>
          <w:tcPr>
            <w:tcW w:w="7796" w:type="dxa"/>
            <w:shd w:val="clear" w:color="auto" w:fill="auto"/>
          </w:tcPr>
          <w:p w14:paraId="4E2C7A6A"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・採択された場合に貴社から参加するメンバーを記載してください。氏名・部署・役職等</w:t>
            </w:r>
          </w:p>
          <w:p w14:paraId="1B6123B4" w14:textId="77777777" w:rsidR="000E04C0" w:rsidRPr="004113DA" w:rsidRDefault="000E04C0" w:rsidP="00CD3252">
            <w:pPr>
              <w:jc w:val="left"/>
              <w:rPr>
                <w:rFonts w:ascii="Meiryo UI" w:eastAsia="Meiryo UI" w:hAnsi="Meiryo UI"/>
              </w:rPr>
            </w:pPr>
          </w:p>
          <w:p w14:paraId="78A37925" w14:textId="77777777" w:rsidR="000E04C0" w:rsidRPr="004113DA" w:rsidRDefault="000E04C0" w:rsidP="00CD3252">
            <w:pPr>
              <w:jc w:val="left"/>
              <w:rPr>
                <w:rFonts w:ascii="Meiryo UI" w:eastAsia="Meiryo UI" w:hAnsi="Meiryo UI"/>
                <w:u w:val="single"/>
              </w:rPr>
            </w:pPr>
          </w:p>
          <w:p w14:paraId="326B6898" w14:textId="6E09341A" w:rsidR="000E04C0" w:rsidRPr="004113DA" w:rsidRDefault="000E04C0" w:rsidP="00CD3252">
            <w:pPr>
              <w:jc w:val="left"/>
              <w:rPr>
                <w:rFonts w:ascii="Meiryo UI" w:eastAsia="Meiryo UI" w:hAnsi="Meiryo UI"/>
                <w:u w:val="single"/>
              </w:rPr>
            </w:pPr>
          </w:p>
          <w:p w14:paraId="7220AFB8" w14:textId="77777777" w:rsidR="0049529F" w:rsidRPr="004113DA" w:rsidRDefault="0049529F" w:rsidP="00CD3252">
            <w:pPr>
              <w:jc w:val="left"/>
              <w:rPr>
                <w:rFonts w:ascii="Meiryo UI" w:eastAsia="Meiryo UI" w:hAnsi="Meiryo UI"/>
                <w:u w:val="single"/>
              </w:rPr>
            </w:pPr>
          </w:p>
          <w:p w14:paraId="5D985546" w14:textId="77777777" w:rsidR="000E04C0" w:rsidRPr="004113DA" w:rsidRDefault="000E04C0" w:rsidP="00CD3252">
            <w:pPr>
              <w:jc w:val="left"/>
              <w:rPr>
                <w:rFonts w:ascii="Meiryo UI" w:eastAsia="Meiryo UI" w:hAnsi="Meiryo UI"/>
                <w:u w:val="single"/>
              </w:rPr>
            </w:pPr>
          </w:p>
        </w:tc>
      </w:tr>
      <w:tr w:rsidR="004113DA" w:rsidRPr="004113DA" w14:paraId="796B1561" w14:textId="77777777" w:rsidTr="00CD3252">
        <w:trPr>
          <w:trHeight w:val="413"/>
        </w:trPr>
        <w:tc>
          <w:tcPr>
            <w:tcW w:w="1843" w:type="dxa"/>
            <w:shd w:val="clear" w:color="auto" w:fill="D9D9D9" w:themeFill="background1" w:themeFillShade="D9"/>
            <w:vAlign w:val="center"/>
          </w:tcPr>
          <w:p w14:paraId="4CA2E984" w14:textId="77777777" w:rsidR="000E04C0" w:rsidRPr="004113DA" w:rsidRDefault="000E04C0" w:rsidP="00CD3252">
            <w:pPr>
              <w:rPr>
                <w:rFonts w:ascii="Meiryo UI" w:eastAsia="Meiryo UI" w:hAnsi="Meiryo UI"/>
              </w:rPr>
            </w:pPr>
            <w:r w:rsidRPr="004113DA">
              <w:rPr>
                <w:rFonts w:ascii="Meiryo UI" w:eastAsia="Meiryo UI" w:hAnsi="Meiryo UI"/>
              </w:rPr>
              <w:t>WEB会議対応</w:t>
            </w:r>
          </w:p>
        </w:tc>
        <w:tc>
          <w:tcPr>
            <w:tcW w:w="7796" w:type="dxa"/>
            <w:shd w:val="clear" w:color="auto" w:fill="auto"/>
          </w:tcPr>
          <w:p w14:paraId="20E54B5D" w14:textId="380E988F" w:rsidR="000E04C0" w:rsidRPr="004113DA" w:rsidRDefault="000E04C0" w:rsidP="00CD3252">
            <w:pPr>
              <w:jc w:val="left"/>
              <w:rPr>
                <w:rFonts w:ascii="Meiryo UI" w:eastAsia="Meiryo UI" w:hAnsi="Meiryo UI"/>
              </w:rPr>
            </w:pPr>
            <w:r w:rsidRPr="004113DA">
              <w:rPr>
                <w:rFonts w:ascii="Meiryo UI" w:eastAsia="Meiryo UI" w:hAnsi="Meiryo UI" w:hint="eastAsia"/>
              </w:rPr>
              <w:t>支援</w:t>
            </w:r>
            <w:r w:rsidR="002A79B7" w:rsidRPr="004113DA">
              <w:rPr>
                <w:rFonts w:ascii="Meiryo UI" w:eastAsia="Meiryo UI" w:hAnsi="Meiryo UI"/>
              </w:rPr>
              <w:t>5</w:t>
            </w:r>
            <w:r w:rsidRPr="004113DA">
              <w:rPr>
                <w:rFonts w:ascii="Meiryo UI" w:eastAsia="Meiryo UI" w:hAnsi="Meiryo UI" w:hint="eastAsia"/>
              </w:rPr>
              <w:t>回中</w:t>
            </w:r>
            <w:r w:rsidR="002A79B7" w:rsidRPr="004113DA">
              <w:rPr>
                <w:rFonts w:ascii="Meiryo UI" w:eastAsia="Meiryo UI" w:hAnsi="Meiryo UI"/>
              </w:rPr>
              <w:t>4</w:t>
            </w:r>
            <w:r w:rsidRPr="004113DA">
              <w:rPr>
                <w:rFonts w:ascii="Meiryo UI" w:eastAsia="Meiryo UI" w:hAnsi="Meiryo UI" w:hint="eastAsia"/>
              </w:rPr>
              <w:t>回は、</w:t>
            </w:r>
            <w:r w:rsidRPr="004113DA">
              <w:rPr>
                <w:rFonts w:ascii="Meiryo UI" w:eastAsia="Meiryo UI" w:hAnsi="Meiryo UI"/>
              </w:rPr>
              <w:t>WEB会議形式で実施することを想定しています。貴社のＷＥＢ会議対応状況について、以下の中から当てはまるもの全てをチェックしてく</w:t>
            </w:r>
            <w:r w:rsidRPr="004113DA">
              <w:rPr>
                <w:rFonts w:ascii="Meiryo UI" w:eastAsia="Meiryo UI" w:hAnsi="Meiryo UI"/>
              </w:rPr>
              <w:lastRenderedPageBreak/>
              <w:t>ださい。</w:t>
            </w:r>
          </w:p>
          <w:p w14:paraId="7E593C96"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 xml:space="preserve">□　</w:t>
            </w:r>
            <w:r w:rsidRPr="004113DA">
              <w:rPr>
                <w:rFonts w:ascii="Meiryo UI" w:eastAsia="Meiryo UI" w:hAnsi="Meiryo UI"/>
              </w:rPr>
              <w:t>Teams</w:t>
            </w:r>
            <w:r w:rsidRPr="004113DA">
              <w:rPr>
                <w:rFonts w:ascii="Meiryo UI" w:eastAsia="Meiryo UI" w:hAnsi="Meiryo UI" w:hint="eastAsia"/>
              </w:rPr>
              <w:t>を使用可能</w:t>
            </w:r>
          </w:p>
          <w:p w14:paraId="407651EF"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 xml:space="preserve">□　</w:t>
            </w:r>
            <w:r w:rsidRPr="004113DA">
              <w:rPr>
                <w:rFonts w:ascii="Meiryo UI" w:eastAsia="Meiryo UI" w:hAnsi="Meiryo UI"/>
              </w:rPr>
              <w:t>WEBEXを使用可能</w:t>
            </w:r>
          </w:p>
          <w:p w14:paraId="16321904" w14:textId="77777777" w:rsidR="000E04C0" w:rsidRPr="004113DA" w:rsidRDefault="000E04C0" w:rsidP="00CD3252">
            <w:pPr>
              <w:jc w:val="left"/>
              <w:rPr>
                <w:rFonts w:ascii="Meiryo UI" w:eastAsia="Meiryo UI" w:hAnsi="Meiryo UI"/>
              </w:rPr>
            </w:pPr>
            <w:r w:rsidRPr="004113DA">
              <w:rPr>
                <w:rFonts w:ascii="Meiryo UI" w:eastAsia="Meiryo UI" w:hAnsi="Meiryo UI" w:hint="eastAsia"/>
              </w:rPr>
              <w:t>□　上記いずれも使用経験がないが、採択されたら必要に応じて使用したい</w:t>
            </w:r>
          </w:p>
          <w:p w14:paraId="1AF6641B" w14:textId="195F09D7" w:rsidR="000E04C0" w:rsidRPr="004113DA" w:rsidRDefault="000E04C0" w:rsidP="00CD3252">
            <w:pPr>
              <w:jc w:val="left"/>
              <w:rPr>
                <w:rFonts w:ascii="Meiryo UI" w:eastAsia="Meiryo UI" w:hAnsi="Meiryo UI"/>
              </w:rPr>
            </w:pPr>
            <w:r w:rsidRPr="004113DA">
              <w:rPr>
                <w:rFonts w:ascii="Meiryo UI" w:eastAsia="Meiryo UI" w:hAnsi="Meiryo UI" w:hint="eastAsia"/>
              </w:rPr>
              <w:t>□　いずれも使用不可（仕様可能なツール</w:t>
            </w:r>
            <w:r w:rsidR="0049529F" w:rsidRPr="004113DA">
              <w:rPr>
                <w:rFonts w:ascii="Meiryo UI" w:eastAsia="Meiryo UI" w:hAnsi="Meiryo UI" w:hint="eastAsia"/>
              </w:rPr>
              <w:t xml:space="preserve">　　　　　　　　　　　　　　　　　　</w:t>
            </w:r>
            <w:r w:rsidRPr="004113DA">
              <w:rPr>
                <w:rFonts w:ascii="Meiryo UI" w:eastAsia="Meiryo UI" w:hAnsi="Meiryo UI" w:hint="eastAsia"/>
              </w:rPr>
              <w:t xml:space="preserve">　）</w:t>
            </w:r>
          </w:p>
        </w:tc>
      </w:tr>
    </w:tbl>
    <w:p w14:paraId="73608AA4" w14:textId="77777777" w:rsidR="00B92FBB" w:rsidRDefault="00B92FBB" w:rsidP="000E04C0">
      <w:pPr>
        <w:widowControl/>
        <w:jc w:val="left"/>
        <w:rPr>
          <w:rFonts w:ascii="Meiryo UI" w:eastAsia="Meiryo UI" w:hAnsi="Meiryo UI"/>
          <w:b/>
          <w:sz w:val="24"/>
          <w:bdr w:val="single" w:sz="4" w:space="0" w:color="auto"/>
        </w:rPr>
      </w:pPr>
    </w:p>
    <w:p w14:paraId="5A8BB6DB" w14:textId="77777777" w:rsidR="00B92FBB" w:rsidRDefault="00B92FBB" w:rsidP="000E04C0">
      <w:pPr>
        <w:widowControl/>
        <w:jc w:val="left"/>
        <w:rPr>
          <w:rFonts w:ascii="Meiryo UI" w:eastAsia="Meiryo UI" w:hAnsi="Meiryo UI"/>
          <w:b/>
          <w:sz w:val="24"/>
          <w:bdr w:val="single" w:sz="4" w:space="0" w:color="auto"/>
        </w:rPr>
      </w:pPr>
    </w:p>
    <w:p w14:paraId="184E2B48" w14:textId="59B39C9A" w:rsidR="000E04C0" w:rsidRPr="004113DA" w:rsidRDefault="000E04C0" w:rsidP="000E04C0">
      <w:pPr>
        <w:widowControl/>
        <w:jc w:val="left"/>
        <w:rPr>
          <w:rFonts w:ascii="Meiryo UI" w:eastAsia="Meiryo UI" w:hAnsi="Meiryo UI"/>
          <w:b/>
          <w:sz w:val="24"/>
          <w:bdr w:val="single" w:sz="4" w:space="0" w:color="auto"/>
        </w:rPr>
      </w:pPr>
      <w:r w:rsidRPr="004113DA">
        <w:rPr>
          <w:rFonts w:ascii="Meiryo UI" w:eastAsia="Meiryo UI" w:hAnsi="Meiryo UI" w:hint="eastAsia"/>
          <w:b/>
          <w:sz w:val="24"/>
          <w:bdr w:val="single" w:sz="4" w:space="0" w:color="auto"/>
        </w:rPr>
        <w:t xml:space="preserve">４．応募前のチェックリスト　</w:t>
      </w:r>
    </w:p>
    <w:p w14:paraId="09DF2973" w14:textId="782B339C" w:rsidR="000E04C0" w:rsidRPr="004113DA" w:rsidRDefault="000E04C0" w:rsidP="000E04C0">
      <w:pPr>
        <w:pBdr>
          <w:top w:val="single" w:sz="4" w:space="1" w:color="auto"/>
          <w:left w:val="single" w:sz="4" w:space="4" w:color="auto"/>
          <w:bottom w:val="single" w:sz="4" w:space="1" w:color="auto"/>
          <w:right w:val="single" w:sz="4" w:space="4" w:color="auto"/>
        </w:pBdr>
        <w:ind w:firstLineChars="100" w:firstLine="220"/>
        <w:jc w:val="left"/>
        <w:rPr>
          <w:rFonts w:ascii="Meiryo UI" w:eastAsia="Meiryo UI" w:hAnsi="Meiryo UI"/>
          <w:sz w:val="22"/>
        </w:rPr>
      </w:pPr>
      <w:r w:rsidRPr="004113DA">
        <w:rPr>
          <w:rFonts w:ascii="Meiryo UI" w:eastAsia="Meiryo UI" w:hAnsi="Meiryo UI" w:hint="eastAsia"/>
          <w:sz w:val="22"/>
        </w:rPr>
        <w:t xml:space="preserve">□　</w:t>
      </w:r>
      <w:r w:rsidRPr="004113DA">
        <w:rPr>
          <w:rFonts w:ascii="Meiryo UI" w:eastAsia="Meiryo UI" w:hAnsi="Meiryo UI"/>
          <w:sz w:val="22"/>
        </w:rPr>
        <w:t>202</w:t>
      </w:r>
      <w:r w:rsidR="00EE2548">
        <w:rPr>
          <w:rFonts w:ascii="Meiryo UI" w:eastAsia="Meiryo UI" w:hAnsi="Meiryo UI"/>
          <w:sz w:val="22"/>
        </w:rPr>
        <w:t>4</w:t>
      </w:r>
      <w:r w:rsidRPr="004113DA">
        <w:rPr>
          <w:rFonts w:ascii="Meiryo UI" w:eastAsia="Meiryo UI" w:hAnsi="Meiryo UI" w:hint="eastAsia"/>
          <w:sz w:val="22"/>
        </w:rPr>
        <w:t>年２月までに</w:t>
      </w:r>
      <w:r w:rsidR="00BA3784" w:rsidRPr="003F463B">
        <w:rPr>
          <w:rFonts w:ascii="Meiryo UI" w:eastAsia="Meiryo UI" w:hAnsi="Meiryo UI" w:hint="eastAsia"/>
          <w:sz w:val="22"/>
        </w:rPr>
        <w:t>５</w:t>
      </w:r>
      <w:r w:rsidRPr="004113DA">
        <w:rPr>
          <w:rFonts w:ascii="Meiryo UI" w:eastAsia="Meiryo UI" w:hAnsi="Meiryo UI" w:hint="eastAsia"/>
          <w:sz w:val="22"/>
        </w:rPr>
        <w:t>回程度の専門家による支援を受けることに了承する。</w:t>
      </w:r>
    </w:p>
    <w:p w14:paraId="5145CE68" w14:textId="2F8AAF18" w:rsidR="000E04C0" w:rsidRDefault="00781197" w:rsidP="000E04C0">
      <w:pPr>
        <w:pBdr>
          <w:top w:val="single" w:sz="4" w:space="1" w:color="auto"/>
          <w:left w:val="single" w:sz="4" w:space="4" w:color="auto"/>
          <w:bottom w:val="single" w:sz="4" w:space="1" w:color="auto"/>
          <w:right w:val="single" w:sz="4" w:space="4" w:color="auto"/>
        </w:pBdr>
        <w:ind w:firstLineChars="100" w:firstLine="220"/>
        <w:jc w:val="left"/>
        <w:rPr>
          <w:rFonts w:ascii="Meiryo UI" w:eastAsia="Meiryo UI" w:hAnsi="Meiryo UI"/>
          <w:sz w:val="22"/>
        </w:rPr>
      </w:pPr>
      <w:r w:rsidRPr="004113DA">
        <w:rPr>
          <w:rFonts w:ascii="Meiryo UI" w:eastAsia="Meiryo UI" w:hAnsi="Meiryo UI" w:hint="eastAsia"/>
          <w:sz w:val="22"/>
        </w:rPr>
        <w:t>□　支援を受けるにあたり</w:t>
      </w:r>
      <w:r w:rsidR="00B65BA0" w:rsidRPr="004113DA">
        <w:rPr>
          <w:rFonts w:ascii="Meiryo UI" w:eastAsia="Meiryo UI" w:hAnsi="Meiryo UI" w:hint="eastAsia"/>
          <w:sz w:val="22"/>
        </w:rPr>
        <w:t>、経営者（意思決定権を持つ者）が主体的に関わることを了承する</w:t>
      </w:r>
    </w:p>
    <w:p w14:paraId="766C0541" w14:textId="077AD471" w:rsidR="00BC19ED" w:rsidRDefault="00BC19ED" w:rsidP="00FC4D74">
      <w:pPr>
        <w:pBdr>
          <w:top w:val="single" w:sz="4" w:space="1" w:color="auto"/>
          <w:left w:val="single" w:sz="4" w:space="4" w:color="auto"/>
          <w:bottom w:val="single" w:sz="4" w:space="1" w:color="auto"/>
          <w:right w:val="single" w:sz="4" w:space="4" w:color="auto"/>
        </w:pBdr>
        <w:ind w:firstLineChars="300" w:firstLine="660"/>
        <w:jc w:val="left"/>
        <w:rPr>
          <w:rFonts w:ascii="Meiryo UI" w:eastAsia="Meiryo UI" w:hAnsi="Meiryo UI"/>
          <w:sz w:val="22"/>
        </w:rPr>
      </w:pPr>
      <w:r>
        <w:rPr>
          <w:rFonts w:ascii="Meiryo UI" w:eastAsia="Meiryo UI" w:hAnsi="Meiryo UI" w:hint="eastAsia"/>
          <w:sz w:val="22"/>
        </w:rPr>
        <w:t xml:space="preserve">関与できる経営者　〔役職：　　　　　　　　　　　氏名：　　　　　　　　　　　　　　　　　　　〕　</w:t>
      </w:r>
    </w:p>
    <w:p w14:paraId="63CA4DC8" w14:textId="2C348337" w:rsidR="00814158" w:rsidRPr="004113DA" w:rsidRDefault="00814158" w:rsidP="000E04C0">
      <w:pPr>
        <w:pBdr>
          <w:top w:val="single" w:sz="4" w:space="1" w:color="auto"/>
          <w:left w:val="single" w:sz="4" w:space="4" w:color="auto"/>
          <w:bottom w:val="single" w:sz="4" w:space="1" w:color="auto"/>
          <w:right w:val="single" w:sz="4" w:space="4" w:color="auto"/>
        </w:pBdr>
        <w:ind w:firstLineChars="100" w:firstLine="220"/>
        <w:jc w:val="left"/>
        <w:rPr>
          <w:rFonts w:ascii="Meiryo UI" w:eastAsia="Meiryo UI" w:hAnsi="Meiryo UI"/>
          <w:sz w:val="22"/>
        </w:rPr>
      </w:pPr>
      <w:r>
        <w:rPr>
          <w:rFonts w:ascii="Meiryo UI" w:eastAsia="Meiryo UI" w:hAnsi="Meiryo UI" w:hint="eastAsia"/>
          <w:sz w:val="22"/>
        </w:rPr>
        <w:t>□　伴走支援開始前の事前研修に参加することが可能。</w:t>
      </w:r>
    </w:p>
    <w:p w14:paraId="7E0C5D5E" w14:textId="77777777" w:rsidR="000E04C0" w:rsidRPr="004113DA" w:rsidRDefault="000E04C0" w:rsidP="000E04C0">
      <w:pPr>
        <w:pBdr>
          <w:top w:val="single" w:sz="4" w:space="1" w:color="auto"/>
          <w:left w:val="single" w:sz="4" w:space="4" w:color="auto"/>
          <w:bottom w:val="single" w:sz="4" w:space="1" w:color="auto"/>
          <w:right w:val="single" w:sz="4" w:space="4" w:color="auto"/>
        </w:pBdr>
        <w:spacing w:line="0" w:lineRule="atLeast"/>
        <w:ind w:firstLineChars="100" w:firstLine="220"/>
        <w:jc w:val="left"/>
        <w:rPr>
          <w:rFonts w:ascii="Meiryo UI" w:eastAsia="Meiryo UI" w:hAnsi="Meiryo UI"/>
          <w:sz w:val="22"/>
        </w:rPr>
      </w:pPr>
      <w:r w:rsidRPr="004113DA">
        <w:rPr>
          <w:rFonts w:ascii="Meiryo UI" w:eastAsia="Meiryo UI" w:hAnsi="Meiryo UI" w:hint="eastAsia"/>
          <w:sz w:val="22"/>
        </w:rPr>
        <w:t>□　支援事例集の作成に対する協力を行うことや、支援事例集を公表することに了承する。</w:t>
      </w:r>
      <w:r w:rsidRPr="004113DA">
        <w:rPr>
          <w:rFonts w:ascii="Meiryo UI" w:eastAsia="Meiryo UI" w:hAnsi="Meiryo UI"/>
          <w:sz w:val="22"/>
        </w:rPr>
        <w:br/>
      </w:r>
      <w:r w:rsidRPr="004113DA">
        <w:rPr>
          <w:rFonts w:ascii="Meiryo UI" w:eastAsia="Meiryo UI" w:hAnsi="Meiryo UI" w:hint="eastAsia"/>
          <w:sz w:val="22"/>
        </w:rPr>
        <w:t xml:space="preserve">　　　　※公表前に内容の確認をしていただきます</w:t>
      </w:r>
    </w:p>
    <w:p w14:paraId="3B66ED70" w14:textId="728F7555" w:rsidR="000E04C0" w:rsidRPr="004113DA" w:rsidRDefault="000E04C0" w:rsidP="005F6C64">
      <w:pPr>
        <w:pBdr>
          <w:top w:val="single" w:sz="4" w:space="1" w:color="auto"/>
          <w:left w:val="single" w:sz="4" w:space="4" w:color="auto"/>
          <w:bottom w:val="single" w:sz="4" w:space="1" w:color="auto"/>
          <w:right w:val="single" w:sz="4" w:space="4" w:color="auto"/>
        </w:pBdr>
        <w:spacing w:line="320" w:lineRule="exact"/>
        <w:ind w:firstLineChars="100" w:firstLine="220"/>
        <w:jc w:val="left"/>
        <w:rPr>
          <w:rFonts w:ascii="Meiryo UI" w:eastAsia="Meiryo UI" w:hAnsi="Meiryo UI"/>
          <w:sz w:val="22"/>
        </w:rPr>
      </w:pPr>
      <w:r w:rsidRPr="004113DA">
        <w:rPr>
          <w:rFonts w:ascii="Meiryo UI" w:eastAsia="Meiryo UI" w:hAnsi="Meiryo UI" w:hint="eastAsia"/>
          <w:sz w:val="22"/>
        </w:rPr>
        <w:t>□　成果報告会（</w:t>
      </w:r>
      <w:r w:rsidR="00BA3784" w:rsidRPr="004113DA">
        <w:rPr>
          <w:rFonts w:ascii="Meiryo UI" w:eastAsia="Meiryo UI" w:hAnsi="Meiryo UI" w:hint="eastAsia"/>
          <w:sz w:val="22"/>
        </w:rPr>
        <w:t>３</w:t>
      </w:r>
      <w:r w:rsidRPr="004113DA">
        <w:rPr>
          <w:rFonts w:ascii="Meiryo UI" w:eastAsia="Meiryo UI" w:hAnsi="Meiryo UI" w:hint="eastAsia"/>
          <w:sz w:val="22"/>
        </w:rPr>
        <w:t>月頃開催予定）での発表</w:t>
      </w:r>
      <w:r w:rsidR="0061234A" w:rsidRPr="003F463B">
        <w:rPr>
          <w:rFonts w:ascii="Meiryo UI" w:eastAsia="Meiryo UI" w:hAnsi="Meiryo UI" w:hint="eastAsia"/>
          <w:sz w:val="22"/>
        </w:rPr>
        <w:t>及び資料・動画の公開</w:t>
      </w:r>
      <w:r w:rsidRPr="004113DA">
        <w:rPr>
          <w:rFonts w:ascii="Meiryo UI" w:eastAsia="Meiryo UI" w:hAnsi="Meiryo UI" w:hint="eastAsia"/>
          <w:sz w:val="22"/>
        </w:rPr>
        <w:t>を行うことに了承する。</w:t>
      </w:r>
    </w:p>
    <w:p w14:paraId="2AA42FD6" w14:textId="64BC67CA" w:rsidR="00781197" w:rsidRPr="004113DA" w:rsidRDefault="00B65BA0" w:rsidP="00781197">
      <w:pPr>
        <w:pBdr>
          <w:top w:val="single" w:sz="4" w:space="1" w:color="auto"/>
          <w:left w:val="single" w:sz="4" w:space="4" w:color="auto"/>
          <w:bottom w:val="single" w:sz="4" w:space="1" w:color="auto"/>
          <w:right w:val="single" w:sz="4" w:space="4" w:color="auto"/>
        </w:pBdr>
        <w:ind w:firstLineChars="100" w:firstLine="220"/>
        <w:jc w:val="left"/>
        <w:rPr>
          <w:rFonts w:ascii="Meiryo UI" w:eastAsia="Meiryo UI" w:hAnsi="Meiryo UI"/>
          <w:sz w:val="22"/>
        </w:rPr>
      </w:pPr>
      <w:r w:rsidRPr="004113DA">
        <w:rPr>
          <w:rFonts w:ascii="Meiryo UI" w:eastAsia="Meiryo UI" w:hAnsi="Meiryo UI" w:hint="eastAsia"/>
          <w:sz w:val="22"/>
        </w:rPr>
        <w:t xml:space="preserve">□　</w:t>
      </w:r>
      <w:r w:rsidR="000E04C0" w:rsidRPr="004113DA">
        <w:rPr>
          <w:rFonts w:ascii="Meiryo UI" w:eastAsia="Meiryo UI" w:hAnsi="Meiryo UI" w:hint="eastAsia"/>
          <w:sz w:val="22"/>
        </w:rPr>
        <w:t>公募要綱に記載された応募要件や個人情報保護方針等に了承したうえで応募する。</w:t>
      </w:r>
    </w:p>
    <w:p w14:paraId="2FCC059A" w14:textId="77777777" w:rsidR="000E04C0" w:rsidRPr="000E04C0" w:rsidRDefault="000E04C0" w:rsidP="00822CF8">
      <w:pPr>
        <w:ind w:firstLineChars="402" w:firstLine="844"/>
        <w:rPr>
          <w:rFonts w:ascii="Meiryo UI" w:eastAsia="Meiryo UI" w:hAnsi="Meiryo UI"/>
        </w:rPr>
      </w:pPr>
    </w:p>
    <w:sectPr w:rsidR="000E04C0" w:rsidRPr="000E04C0" w:rsidSect="00FC1452">
      <w:pgSz w:w="11906" w:h="16838"/>
      <w:pgMar w:top="1588" w:right="1701" w:bottom="1134"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2CAD" w14:textId="77777777" w:rsidR="00A66AD9" w:rsidRDefault="00A66AD9" w:rsidP="00DC75B0">
      <w:r>
        <w:separator/>
      </w:r>
    </w:p>
  </w:endnote>
  <w:endnote w:type="continuationSeparator" w:id="0">
    <w:p w14:paraId="42AF9722" w14:textId="77777777" w:rsidR="00A66AD9" w:rsidRDefault="00A66AD9" w:rsidP="00DC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BE16" w14:textId="77777777" w:rsidR="00A66AD9" w:rsidRDefault="00A66AD9" w:rsidP="00DC75B0">
      <w:r>
        <w:separator/>
      </w:r>
    </w:p>
  </w:footnote>
  <w:footnote w:type="continuationSeparator" w:id="0">
    <w:p w14:paraId="6C43D03C" w14:textId="77777777" w:rsidR="00A66AD9" w:rsidRDefault="00A66AD9" w:rsidP="00DC7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1D7A"/>
    <w:multiLevelType w:val="hybridMultilevel"/>
    <w:tmpl w:val="1438F028"/>
    <w:lvl w:ilvl="0" w:tplc="3280E3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2627B"/>
    <w:multiLevelType w:val="hybridMultilevel"/>
    <w:tmpl w:val="BA8E76A0"/>
    <w:lvl w:ilvl="0" w:tplc="2BD6FC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7F0179"/>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25E30"/>
    <w:multiLevelType w:val="hybridMultilevel"/>
    <w:tmpl w:val="6938F5A2"/>
    <w:lvl w:ilvl="0" w:tplc="9C200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D45026"/>
    <w:multiLevelType w:val="hybridMultilevel"/>
    <w:tmpl w:val="007CF37E"/>
    <w:lvl w:ilvl="0" w:tplc="53A676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525638"/>
    <w:multiLevelType w:val="hybridMultilevel"/>
    <w:tmpl w:val="DD5837B4"/>
    <w:lvl w:ilvl="0" w:tplc="2CC4C5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F6F1E"/>
    <w:multiLevelType w:val="hybridMultilevel"/>
    <w:tmpl w:val="42E231DA"/>
    <w:lvl w:ilvl="0" w:tplc="12CA2F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036EB7"/>
    <w:multiLevelType w:val="hybridMultilevel"/>
    <w:tmpl w:val="8E3E65A4"/>
    <w:lvl w:ilvl="0" w:tplc="04090001">
      <w:start w:val="1"/>
      <w:numFmt w:val="bullet"/>
      <w:lvlText w:val=""/>
      <w:lvlJc w:val="left"/>
      <w:pPr>
        <w:ind w:left="420" w:hanging="420"/>
      </w:pPr>
      <w:rPr>
        <w:rFonts w:ascii="Wingdings" w:hAnsi="Wingdings" w:hint="default"/>
      </w:rPr>
    </w:lvl>
    <w:lvl w:ilvl="1" w:tplc="CA7461EE">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11180E"/>
    <w:multiLevelType w:val="hybridMultilevel"/>
    <w:tmpl w:val="1312EE5C"/>
    <w:lvl w:ilvl="0" w:tplc="065896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2228BD"/>
    <w:multiLevelType w:val="hybridMultilevel"/>
    <w:tmpl w:val="1B26F82E"/>
    <w:lvl w:ilvl="0" w:tplc="6F0816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3A02AF"/>
    <w:multiLevelType w:val="hybridMultilevel"/>
    <w:tmpl w:val="2BDAB6C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3C5EA8"/>
    <w:multiLevelType w:val="hybridMultilevel"/>
    <w:tmpl w:val="5D367992"/>
    <w:lvl w:ilvl="0" w:tplc="4C3AA9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3A5820"/>
    <w:multiLevelType w:val="hybridMultilevel"/>
    <w:tmpl w:val="1A161B72"/>
    <w:lvl w:ilvl="0" w:tplc="15DC03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6411AB"/>
    <w:multiLevelType w:val="hybridMultilevel"/>
    <w:tmpl w:val="F968CEBE"/>
    <w:lvl w:ilvl="0" w:tplc="DCEE32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4FD5220"/>
    <w:multiLevelType w:val="hybridMultilevel"/>
    <w:tmpl w:val="9B7EA004"/>
    <w:lvl w:ilvl="0" w:tplc="E042CA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C00496"/>
    <w:multiLevelType w:val="hybridMultilevel"/>
    <w:tmpl w:val="3DBCE5CC"/>
    <w:lvl w:ilvl="0" w:tplc="A5DA3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356E17"/>
    <w:multiLevelType w:val="hybridMultilevel"/>
    <w:tmpl w:val="FEFC8CE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BA587E"/>
    <w:multiLevelType w:val="hybridMultilevel"/>
    <w:tmpl w:val="259663F2"/>
    <w:lvl w:ilvl="0" w:tplc="D7DA83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A747AB5"/>
    <w:multiLevelType w:val="hybridMultilevel"/>
    <w:tmpl w:val="8084E2D4"/>
    <w:lvl w:ilvl="0" w:tplc="D1C06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537AE3"/>
    <w:multiLevelType w:val="hybridMultilevel"/>
    <w:tmpl w:val="6ED45602"/>
    <w:lvl w:ilvl="0" w:tplc="6FCA34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B5C5C2B"/>
    <w:multiLevelType w:val="hybridMultilevel"/>
    <w:tmpl w:val="4D425FDE"/>
    <w:lvl w:ilvl="0" w:tplc="801407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C465691"/>
    <w:multiLevelType w:val="hybridMultilevel"/>
    <w:tmpl w:val="37A29F3E"/>
    <w:lvl w:ilvl="0" w:tplc="C09A62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11B4472"/>
    <w:multiLevelType w:val="hybridMultilevel"/>
    <w:tmpl w:val="0DA84764"/>
    <w:lvl w:ilvl="0" w:tplc="C95A1C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2357C3D"/>
    <w:multiLevelType w:val="hybridMultilevel"/>
    <w:tmpl w:val="EA9E5F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9461225"/>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98751D2"/>
    <w:multiLevelType w:val="hybridMultilevel"/>
    <w:tmpl w:val="FEFC8CE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D9140A0"/>
    <w:multiLevelType w:val="hybridMultilevel"/>
    <w:tmpl w:val="EF703EF6"/>
    <w:lvl w:ilvl="0" w:tplc="3DC645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D9A15AD"/>
    <w:multiLevelType w:val="hybridMultilevel"/>
    <w:tmpl w:val="C9BA7C6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DDA4150"/>
    <w:multiLevelType w:val="hybridMultilevel"/>
    <w:tmpl w:val="B0706BB2"/>
    <w:lvl w:ilvl="0" w:tplc="D56AD4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EFC28D9"/>
    <w:multiLevelType w:val="hybridMultilevel"/>
    <w:tmpl w:val="83887C4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0171F03"/>
    <w:multiLevelType w:val="hybridMultilevel"/>
    <w:tmpl w:val="B90A534E"/>
    <w:lvl w:ilvl="0" w:tplc="A8EE25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15F39CE"/>
    <w:multiLevelType w:val="hybridMultilevel"/>
    <w:tmpl w:val="A4C0EA44"/>
    <w:lvl w:ilvl="0" w:tplc="4CA4AE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3271659"/>
    <w:multiLevelType w:val="hybridMultilevel"/>
    <w:tmpl w:val="0CA2F104"/>
    <w:lvl w:ilvl="0" w:tplc="806671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33C4C0F"/>
    <w:multiLevelType w:val="hybridMultilevel"/>
    <w:tmpl w:val="23C4814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3BD2A08"/>
    <w:multiLevelType w:val="hybridMultilevel"/>
    <w:tmpl w:val="45DC72AA"/>
    <w:lvl w:ilvl="0" w:tplc="A822A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5F23279"/>
    <w:multiLevelType w:val="hybridMultilevel"/>
    <w:tmpl w:val="90F0ED28"/>
    <w:lvl w:ilvl="0" w:tplc="8D1CE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7032D03"/>
    <w:multiLevelType w:val="hybridMultilevel"/>
    <w:tmpl w:val="1730EB68"/>
    <w:lvl w:ilvl="0" w:tplc="70FC15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8750EBF"/>
    <w:multiLevelType w:val="hybridMultilevel"/>
    <w:tmpl w:val="EC1A22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39FB12A5"/>
    <w:multiLevelType w:val="hybridMultilevel"/>
    <w:tmpl w:val="D8469806"/>
    <w:lvl w:ilvl="0" w:tplc="5472EA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29E63D8"/>
    <w:multiLevelType w:val="hybridMultilevel"/>
    <w:tmpl w:val="4B7098B8"/>
    <w:lvl w:ilvl="0" w:tplc="204C79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4C04624"/>
    <w:multiLevelType w:val="hybridMultilevel"/>
    <w:tmpl w:val="300816E0"/>
    <w:lvl w:ilvl="0" w:tplc="DAD475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7832E55"/>
    <w:multiLevelType w:val="hybridMultilevel"/>
    <w:tmpl w:val="4F82AE88"/>
    <w:lvl w:ilvl="0" w:tplc="538CA6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E14145E"/>
    <w:multiLevelType w:val="hybridMultilevel"/>
    <w:tmpl w:val="AAE45DEA"/>
    <w:lvl w:ilvl="0" w:tplc="3528B4A4">
      <w:numFmt w:val="bullet"/>
      <w:lvlText w:val="・"/>
      <w:lvlJc w:val="left"/>
      <w:pPr>
        <w:ind w:left="535" w:hanging="360"/>
      </w:pPr>
      <w:rPr>
        <w:rFonts w:ascii="ＭＳ 明朝" w:eastAsia="ＭＳ 明朝" w:hAnsi="ＭＳ 明朝" w:cs="Times New Roman" w:hint="eastAsia"/>
      </w:rPr>
    </w:lvl>
    <w:lvl w:ilvl="1" w:tplc="0409000B" w:tentative="1">
      <w:start w:val="1"/>
      <w:numFmt w:val="bullet"/>
      <w:lvlText w:val=""/>
      <w:lvlJc w:val="left"/>
      <w:pPr>
        <w:ind w:left="1135" w:hanging="480"/>
      </w:pPr>
      <w:rPr>
        <w:rFonts w:ascii="Wingdings" w:hAnsi="Wingdings" w:hint="default"/>
      </w:rPr>
    </w:lvl>
    <w:lvl w:ilvl="2" w:tplc="0409000D" w:tentative="1">
      <w:start w:val="1"/>
      <w:numFmt w:val="bullet"/>
      <w:lvlText w:val=""/>
      <w:lvlJc w:val="left"/>
      <w:pPr>
        <w:ind w:left="1615" w:hanging="480"/>
      </w:pPr>
      <w:rPr>
        <w:rFonts w:ascii="Wingdings" w:hAnsi="Wingdings" w:hint="default"/>
      </w:rPr>
    </w:lvl>
    <w:lvl w:ilvl="3" w:tplc="04090001" w:tentative="1">
      <w:start w:val="1"/>
      <w:numFmt w:val="bullet"/>
      <w:lvlText w:val=""/>
      <w:lvlJc w:val="left"/>
      <w:pPr>
        <w:ind w:left="2095" w:hanging="480"/>
      </w:pPr>
      <w:rPr>
        <w:rFonts w:ascii="Wingdings" w:hAnsi="Wingdings" w:hint="default"/>
      </w:rPr>
    </w:lvl>
    <w:lvl w:ilvl="4" w:tplc="0409000B" w:tentative="1">
      <w:start w:val="1"/>
      <w:numFmt w:val="bullet"/>
      <w:lvlText w:val=""/>
      <w:lvlJc w:val="left"/>
      <w:pPr>
        <w:ind w:left="2575" w:hanging="480"/>
      </w:pPr>
      <w:rPr>
        <w:rFonts w:ascii="Wingdings" w:hAnsi="Wingdings" w:hint="default"/>
      </w:rPr>
    </w:lvl>
    <w:lvl w:ilvl="5" w:tplc="0409000D" w:tentative="1">
      <w:start w:val="1"/>
      <w:numFmt w:val="bullet"/>
      <w:lvlText w:val=""/>
      <w:lvlJc w:val="left"/>
      <w:pPr>
        <w:ind w:left="3055" w:hanging="480"/>
      </w:pPr>
      <w:rPr>
        <w:rFonts w:ascii="Wingdings" w:hAnsi="Wingdings" w:hint="default"/>
      </w:rPr>
    </w:lvl>
    <w:lvl w:ilvl="6" w:tplc="04090001" w:tentative="1">
      <w:start w:val="1"/>
      <w:numFmt w:val="bullet"/>
      <w:lvlText w:val=""/>
      <w:lvlJc w:val="left"/>
      <w:pPr>
        <w:ind w:left="3535" w:hanging="480"/>
      </w:pPr>
      <w:rPr>
        <w:rFonts w:ascii="Wingdings" w:hAnsi="Wingdings" w:hint="default"/>
      </w:rPr>
    </w:lvl>
    <w:lvl w:ilvl="7" w:tplc="0409000B" w:tentative="1">
      <w:start w:val="1"/>
      <w:numFmt w:val="bullet"/>
      <w:lvlText w:val=""/>
      <w:lvlJc w:val="left"/>
      <w:pPr>
        <w:ind w:left="4015" w:hanging="480"/>
      </w:pPr>
      <w:rPr>
        <w:rFonts w:ascii="Wingdings" w:hAnsi="Wingdings" w:hint="default"/>
      </w:rPr>
    </w:lvl>
    <w:lvl w:ilvl="8" w:tplc="0409000D" w:tentative="1">
      <w:start w:val="1"/>
      <w:numFmt w:val="bullet"/>
      <w:lvlText w:val=""/>
      <w:lvlJc w:val="left"/>
      <w:pPr>
        <w:ind w:left="4495" w:hanging="480"/>
      </w:pPr>
      <w:rPr>
        <w:rFonts w:ascii="Wingdings" w:hAnsi="Wingdings" w:hint="default"/>
      </w:rPr>
    </w:lvl>
  </w:abstractNum>
  <w:abstractNum w:abstractNumId="43" w15:restartNumberingAfterBreak="0">
    <w:nsid w:val="4F00796E"/>
    <w:multiLevelType w:val="hybridMultilevel"/>
    <w:tmpl w:val="7BB8D364"/>
    <w:lvl w:ilvl="0" w:tplc="DE34F5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1475A3F"/>
    <w:multiLevelType w:val="hybridMultilevel"/>
    <w:tmpl w:val="E6561068"/>
    <w:lvl w:ilvl="0" w:tplc="DA0EDC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28C071B"/>
    <w:multiLevelType w:val="hybridMultilevel"/>
    <w:tmpl w:val="808AC07A"/>
    <w:lvl w:ilvl="0" w:tplc="B82E70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4D94077"/>
    <w:multiLevelType w:val="hybridMultilevel"/>
    <w:tmpl w:val="91AABEB4"/>
    <w:lvl w:ilvl="0" w:tplc="2F067D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5ED3903"/>
    <w:multiLevelType w:val="hybridMultilevel"/>
    <w:tmpl w:val="E77AB52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56E263FB"/>
    <w:multiLevelType w:val="hybridMultilevel"/>
    <w:tmpl w:val="B148B506"/>
    <w:lvl w:ilvl="0" w:tplc="C0368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77F5D1B"/>
    <w:multiLevelType w:val="hybridMultilevel"/>
    <w:tmpl w:val="3386EC9A"/>
    <w:lvl w:ilvl="0" w:tplc="ACF23A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787177A"/>
    <w:multiLevelType w:val="hybridMultilevel"/>
    <w:tmpl w:val="C452F6D4"/>
    <w:lvl w:ilvl="0" w:tplc="05EA49A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7B7503E"/>
    <w:multiLevelType w:val="hybridMultilevel"/>
    <w:tmpl w:val="5CFCAEE4"/>
    <w:lvl w:ilvl="0" w:tplc="C464DC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906164A"/>
    <w:multiLevelType w:val="hybridMultilevel"/>
    <w:tmpl w:val="90105022"/>
    <w:lvl w:ilvl="0" w:tplc="C3C2A4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9473DB1"/>
    <w:multiLevelType w:val="hybridMultilevel"/>
    <w:tmpl w:val="DBFA8C36"/>
    <w:lvl w:ilvl="0" w:tplc="04090001">
      <w:start w:val="1"/>
      <w:numFmt w:val="bullet"/>
      <w:lvlText w:val=""/>
      <w:lvlJc w:val="left"/>
      <w:pPr>
        <w:ind w:left="560" w:hanging="420"/>
      </w:pPr>
      <w:rPr>
        <w:rFonts w:ascii="Wingdings" w:hAnsi="Wingdings" w:hint="default"/>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54" w15:restartNumberingAfterBreak="0">
    <w:nsid w:val="5B4C453C"/>
    <w:multiLevelType w:val="hybridMultilevel"/>
    <w:tmpl w:val="9B5A313E"/>
    <w:lvl w:ilvl="0" w:tplc="04090009">
      <w:start w:val="1"/>
      <w:numFmt w:val="bullet"/>
      <w:lvlText w:val=""/>
      <w:lvlJc w:val="left"/>
      <w:pPr>
        <w:ind w:left="980" w:hanging="420"/>
      </w:pPr>
      <w:rPr>
        <w:rFonts w:ascii="Wingdings" w:hAnsi="Wingdings" w:hint="default"/>
      </w:rPr>
    </w:lvl>
    <w:lvl w:ilvl="1" w:tplc="84C4D826">
      <w:start w:val="2"/>
      <w:numFmt w:val="bullet"/>
      <w:lvlText w:val="□"/>
      <w:lvlJc w:val="left"/>
      <w:pPr>
        <w:ind w:left="1340" w:hanging="360"/>
      </w:pPr>
      <w:rPr>
        <w:rFonts w:ascii="Meiryo UI" w:eastAsia="Meiryo UI" w:hAnsi="Meiryo UI" w:cs="Times New Roman" w:hint="eastAsia"/>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55" w15:restartNumberingAfterBreak="0">
    <w:nsid w:val="5B9D709E"/>
    <w:multiLevelType w:val="hybridMultilevel"/>
    <w:tmpl w:val="499C6ABE"/>
    <w:lvl w:ilvl="0" w:tplc="5D48F4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DFC67B2"/>
    <w:multiLevelType w:val="hybridMultilevel"/>
    <w:tmpl w:val="B9DA5802"/>
    <w:lvl w:ilvl="0" w:tplc="4798FD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FEC3278"/>
    <w:multiLevelType w:val="hybridMultilevel"/>
    <w:tmpl w:val="CCD6AD18"/>
    <w:lvl w:ilvl="0" w:tplc="44A837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1BE1342"/>
    <w:multiLevelType w:val="hybridMultilevel"/>
    <w:tmpl w:val="E7264344"/>
    <w:lvl w:ilvl="0" w:tplc="FC98DD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29B0DA3"/>
    <w:multiLevelType w:val="hybridMultilevel"/>
    <w:tmpl w:val="C352A0F8"/>
    <w:lvl w:ilvl="0" w:tplc="B9A8EC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4CE6DED"/>
    <w:multiLevelType w:val="hybridMultilevel"/>
    <w:tmpl w:val="D7D46FE4"/>
    <w:lvl w:ilvl="0" w:tplc="33689C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5D60481"/>
    <w:multiLevelType w:val="hybridMultilevel"/>
    <w:tmpl w:val="E2E298E2"/>
    <w:lvl w:ilvl="0" w:tplc="27FAE7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91D4C76"/>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9B6283A"/>
    <w:multiLevelType w:val="hybridMultilevel"/>
    <w:tmpl w:val="23C4814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A725BE8"/>
    <w:multiLevelType w:val="hybridMultilevel"/>
    <w:tmpl w:val="18BEAE3C"/>
    <w:lvl w:ilvl="0" w:tplc="481A79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B9041B6"/>
    <w:multiLevelType w:val="hybridMultilevel"/>
    <w:tmpl w:val="2BDAB6C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C8035B0"/>
    <w:multiLevelType w:val="hybridMultilevel"/>
    <w:tmpl w:val="D6B4509A"/>
    <w:lvl w:ilvl="0" w:tplc="456A5E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D6D3C77"/>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21F6FE5"/>
    <w:multiLevelType w:val="hybridMultilevel"/>
    <w:tmpl w:val="EC76093E"/>
    <w:lvl w:ilvl="0" w:tplc="3E209C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EA051C"/>
    <w:multiLevelType w:val="hybridMultilevel"/>
    <w:tmpl w:val="81B45474"/>
    <w:lvl w:ilvl="0" w:tplc="A822A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524365E"/>
    <w:multiLevelType w:val="hybridMultilevel"/>
    <w:tmpl w:val="C9BA7C6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5255DDF"/>
    <w:multiLevelType w:val="hybridMultilevel"/>
    <w:tmpl w:val="21587C6C"/>
    <w:lvl w:ilvl="0" w:tplc="50E273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A393203"/>
    <w:multiLevelType w:val="hybridMultilevel"/>
    <w:tmpl w:val="B9A20402"/>
    <w:lvl w:ilvl="0" w:tplc="AC34CA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D61343C"/>
    <w:multiLevelType w:val="hybridMultilevel"/>
    <w:tmpl w:val="416C381C"/>
    <w:lvl w:ilvl="0" w:tplc="69AE9F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2661646">
    <w:abstractNumId w:val="7"/>
  </w:num>
  <w:num w:numId="2" w16cid:durableId="1614823414">
    <w:abstractNumId w:val="21"/>
  </w:num>
  <w:num w:numId="3" w16cid:durableId="2076320101">
    <w:abstractNumId w:val="42"/>
  </w:num>
  <w:num w:numId="4" w16cid:durableId="983244332">
    <w:abstractNumId w:val="2"/>
  </w:num>
  <w:num w:numId="5" w16cid:durableId="354156751">
    <w:abstractNumId w:val="62"/>
  </w:num>
  <w:num w:numId="6" w16cid:durableId="1413816679">
    <w:abstractNumId w:val="65"/>
  </w:num>
  <w:num w:numId="7" w16cid:durableId="1400447508">
    <w:abstractNumId w:val="33"/>
  </w:num>
  <w:num w:numId="8" w16cid:durableId="1189102533">
    <w:abstractNumId w:val="25"/>
  </w:num>
  <w:num w:numId="9" w16cid:durableId="1681006722">
    <w:abstractNumId w:val="40"/>
  </w:num>
  <w:num w:numId="10" w16cid:durableId="1825119489">
    <w:abstractNumId w:val="12"/>
  </w:num>
  <w:num w:numId="11" w16cid:durableId="2101172354">
    <w:abstractNumId w:val="22"/>
  </w:num>
  <w:num w:numId="12" w16cid:durableId="1858931409">
    <w:abstractNumId w:val="58"/>
  </w:num>
  <w:num w:numId="13" w16cid:durableId="773980531">
    <w:abstractNumId w:val="16"/>
  </w:num>
  <w:num w:numId="14" w16cid:durableId="782070124">
    <w:abstractNumId w:val="61"/>
  </w:num>
  <w:num w:numId="15" w16cid:durableId="1972200778">
    <w:abstractNumId w:val="1"/>
  </w:num>
  <w:num w:numId="16" w16cid:durableId="161505428">
    <w:abstractNumId w:val="43"/>
  </w:num>
  <w:num w:numId="17" w16cid:durableId="2003578441">
    <w:abstractNumId w:val="30"/>
  </w:num>
  <w:num w:numId="18" w16cid:durableId="1229533593">
    <w:abstractNumId w:val="52"/>
  </w:num>
  <w:num w:numId="19" w16cid:durableId="1500195275">
    <w:abstractNumId w:val="0"/>
  </w:num>
  <w:num w:numId="20" w16cid:durableId="269973588">
    <w:abstractNumId w:val="46"/>
  </w:num>
  <w:num w:numId="21" w16cid:durableId="1434550247">
    <w:abstractNumId w:val="72"/>
  </w:num>
  <w:num w:numId="22" w16cid:durableId="1302996761">
    <w:abstractNumId w:val="55"/>
  </w:num>
  <w:num w:numId="23" w16cid:durableId="1230725598">
    <w:abstractNumId w:val="4"/>
  </w:num>
  <w:num w:numId="24" w16cid:durableId="425733773">
    <w:abstractNumId w:val="9"/>
  </w:num>
  <w:num w:numId="25" w16cid:durableId="643199581">
    <w:abstractNumId w:val="8"/>
  </w:num>
  <w:num w:numId="26" w16cid:durableId="2001618189">
    <w:abstractNumId w:val="71"/>
  </w:num>
  <w:num w:numId="27" w16cid:durableId="5179337">
    <w:abstractNumId w:val="44"/>
  </w:num>
  <w:num w:numId="28" w16cid:durableId="454106432">
    <w:abstractNumId w:val="20"/>
  </w:num>
  <w:num w:numId="29" w16cid:durableId="1760591678">
    <w:abstractNumId w:val="51"/>
  </w:num>
  <w:num w:numId="30" w16cid:durableId="1505435013">
    <w:abstractNumId w:val="18"/>
  </w:num>
  <w:num w:numId="31" w16cid:durableId="49310303">
    <w:abstractNumId w:val="5"/>
  </w:num>
  <w:num w:numId="32" w16cid:durableId="1671329427">
    <w:abstractNumId w:val="66"/>
  </w:num>
  <w:num w:numId="33" w16cid:durableId="363946024">
    <w:abstractNumId w:val="28"/>
  </w:num>
  <w:num w:numId="34" w16cid:durableId="1135637183">
    <w:abstractNumId w:val="67"/>
  </w:num>
  <w:num w:numId="35" w16cid:durableId="336923693">
    <w:abstractNumId w:val="24"/>
  </w:num>
  <w:num w:numId="36" w16cid:durableId="1991784948">
    <w:abstractNumId w:val="10"/>
  </w:num>
  <w:num w:numId="37" w16cid:durableId="1853839706">
    <w:abstractNumId w:val="63"/>
  </w:num>
  <w:num w:numId="38" w16cid:durableId="1789932238">
    <w:abstractNumId w:val="70"/>
  </w:num>
  <w:num w:numId="39" w16cid:durableId="758066404">
    <w:abstractNumId w:val="27"/>
  </w:num>
  <w:num w:numId="40" w16cid:durableId="2030177499">
    <w:abstractNumId w:val="35"/>
  </w:num>
  <w:num w:numId="41" w16cid:durableId="1204438882">
    <w:abstractNumId w:val="57"/>
  </w:num>
  <w:num w:numId="42" w16cid:durableId="1953587880">
    <w:abstractNumId w:val="13"/>
  </w:num>
  <w:num w:numId="43" w16cid:durableId="429594481">
    <w:abstractNumId w:val="17"/>
  </w:num>
  <w:num w:numId="44" w16cid:durableId="881867528">
    <w:abstractNumId w:val="11"/>
  </w:num>
  <w:num w:numId="45" w16cid:durableId="62411891">
    <w:abstractNumId w:val="50"/>
  </w:num>
  <w:num w:numId="46" w16cid:durableId="9695559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95844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6137719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12850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984695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60186139">
    <w:abstractNumId w:val="29"/>
  </w:num>
  <w:num w:numId="52" w16cid:durableId="197671060">
    <w:abstractNumId w:val="47"/>
  </w:num>
  <w:num w:numId="53" w16cid:durableId="1865054765">
    <w:abstractNumId w:val="26"/>
  </w:num>
  <w:num w:numId="54" w16cid:durableId="421342861">
    <w:abstractNumId w:val="32"/>
  </w:num>
  <w:num w:numId="55" w16cid:durableId="714888584">
    <w:abstractNumId w:val="64"/>
  </w:num>
  <w:num w:numId="56" w16cid:durableId="478884963">
    <w:abstractNumId w:val="39"/>
  </w:num>
  <w:num w:numId="57" w16cid:durableId="713233938">
    <w:abstractNumId w:val="14"/>
  </w:num>
  <w:num w:numId="58" w16cid:durableId="318846970">
    <w:abstractNumId w:val="31"/>
  </w:num>
  <w:num w:numId="59" w16cid:durableId="2080782477">
    <w:abstractNumId w:val="38"/>
  </w:num>
  <w:num w:numId="60" w16cid:durableId="1763914946">
    <w:abstractNumId w:val="45"/>
  </w:num>
  <w:num w:numId="61" w16cid:durableId="1974363596">
    <w:abstractNumId w:val="3"/>
  </w:num>
  <w:num w:numId="62" w16cid:durableId="227114865">
    <w:abstractNumId w:val="48"/>
  </w:num>
  <w:num w:numId="63" w16cid:durableId="2029403911">
    <w:abstractNumId w:val="36"/>
  </w:num>
  <w:num w:numId="64" w16cid:durableId="1503542979">
    <w:abstractNumId w:val="56"/>
  </w:num>
  <w:num w:numId="65" w16cid:durableId="1706251720">
    <w:abstractNumId w:val="6"/>
  </w:num>
  <w:num w:numId="66" w16cid:durableId="315111071">
    <w:abstractNumId w:val="73"/>
  </w:num>
  <w:num w:numId="67" w16cid:durableId="29234309">
    <w:abstractNumId w:val="19"/>
  </w:num>
  <w:num w:numId="68" w16cid:durableId="1751344241">
    <w:abstractNumId w:val="41"/>
  </w:num>
  <w:num w:numId="69" w16cid:durableId="476725657">
    <w:abstractNumId w:val="59"/>
  </w:num>
  <w:num w:numId="70" w16cid:durableId="1357461160">
    <w:abstractNumId w:val="49"/>
  </w:num>
  <w:num w:numId="71" w16cid:durableId="1832716236">
    <w:abstractNumId w:val="60"/>
  </w:num>
  <w:num w:numId="72" w16cid:durableId="1312951048">
    <w:abstractNumId w:val="68"/>
  </w:num>
  <w:num w:numId="73" w16cid:durableId="743256736">
    <w:abstractNumId w:val="69"/>
  </w:num>
  <w:num w:numId="74" w16cid:durableId="1246573111">
    <w:abstractNumId w:val="34"/>
  </w:num>
  <w:num w:numId="75" w16cid:durableId="1515268992">
    <w:abstractNumId w:val="23"/>
  </w:num>
  <w:num w:numId="76" w16cid:durableId="1449423317">
    <w:abstractNumId w:val="53"/>
  </w:num>
  <w:num w:numId="77" w16cid:durableId="295645458">
    <w:abstractNumId w:val="37"/>
  </w:num>
  <w:num w:numId="78" w16cid:durableId="1197934502">
    <w:abstractNumId w:val="54"/>
  </w:num>
  <w:num w:numId="79" w16cid:durableId="1384135765">
    <w:abstractNumId w:val="1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AC"/>
    <w:rsid w:val="00000938"/>
    <w:rsid w:val="00000BC5"/>
    <w:rsid w:val="00000DB2"/>
    <w:rsid w:val="000021EB"/>
    <w:rsid w:val="00002C9E"/>
    <w:rsid w:val="00004559"/>
    <w:rsid w:val="000069E5"/>
    <w:rsid w:val="00006FEE"/>
    <w:rsid w:val="00010A28"/>
    <w:rsid w:val="00012673"/>
    <w:rsid w:val="0001321D"/>
    <w:rsid w:val="00013FF4"/>
    <w:rsid w:val="00016838"/>
    <w:rsid w:val="00020AC4"/>
    <w:rsid w:val="00021206"/>
    <w:rsid w:val="00021B30"/>
    <w:rsid w:val="00022162"/>
    <w:rsid w:val="00023FE1"/>
    <w:rsid w:val="000256EA"/>
    <w:rsid w:val="00025DEF"/>
    <w:rsid w:val="00026834"/>
    <w:rsid w:val="00030513"/>
    <w:rsid w:val="00030ADB"/>
    <w:rsid w:val="000310D2"/>
    <w:rsid w:val="0003120A"/>
    <w:rsid w:val="000312D1"/>
    <w:rsid w:val="0003232F"/>
    <w:rsid w:val="00032512"/>
    <w:rsid w:val="000342CA"/>
    <w:rsid w:val="00035C32"/>
    <w:rsid w:val="00035EA7"/>
    <w:rsid w:val="00037FDB"/>
    <w:rsid w:val="00044C82"/>
    <w:rsid w:val="00045D97"/>
    <w:rsid w:val="00046590"/>
    <w:rsid w:val="000501F9"/>
    <w:rsid w:val="00051466"/>
    <w:rsid w:val="000514FD"/>
    <w:rsid w:val="000515CF"/>
    <w:rsid w:val="00051742"/>
    <w:rsid w:val="00052ACB"/>
    <w:rsid w:val="000536E9"/>
    <w:rsid w:val="0005516B"/>
    <w:rsid w:val="00056120"/>
    <w:rsid w:val="00056D7D"/>
    <w:rsid w:val="00060511"/>
    <w:rsid w:val="00060835"/>
    <w:rsid w:val="00060F39"/>
    <w:rsid w:val="000658FC"/>
    <w:rsid w:val="00070455"/>
    <w:rsid w:val="00071B53"/>
    <w:rsid w:val="0007240D"/>
    <w:rsid w:val="00072BD2"/>
    <w:rsid w:val="00072F21"/>
    <w:rsid w:val="00074D25"/>
    <w:rsid w:val="0007507F"/>
    <w:rsid w:val="00076E51"/>
    <w:rsid w:val="000772CA"/>
    <w:rsid w:val="0007739E"/>
    <w:rsid w:val="00077C88"/>
    <w:rsid w:val="000802A8"/>
    <w:rsid w:val="00080321"/>
    <w:rsid w:val="000808A4"/>
    <w:rsid w:val="00080E58"/>
    <w:rsid w:val="00081D8E"/>
    <w:rsid w:val="00082950"/>
    <w:rsid w:val="00083124"/>
    <w:rsid w:val="0008318B"/>
    <w:rsid w:val="0008347E"/>
    <w:rsid w:val="00083F8A"/>
    <w:rsid w:val="000850F4"/>
    <w:rsid w:val="000853E5"/>
    <w:rsid w:val="00086D63"/>
    <w:rsid w:val="00086E80"/>
    <w:rsid w:val="000870C1"/>
    <w:rsid w:val="00087954"/>
    <w:rsid w:val="000879C3"/>
    <w:rsid w:val="00091235"/>
    <w:rsid w:val="00093160"/>
    <w:rsid w:val="000933F5"/>
    <w:rsid w:val="00096315"/>
    <w:rsid w:val="000972F2"/>
    <w:rsid w:val="000974A7"/>
    <w:rsid w:val="000A0CAA"/>
    <w:rsid w:val="000A102D"/>
    <w:rsid w:val="000A4BC8"/>
    <w:rsid w:val="000A6060"/>
    <w:rsid w:val="000A6B9D"/>
    <w:rsid w:val="000A75EE"/>
    <w:rsid w:val="000B02BC"/>
    <w:rsid w:val="000B128D"/>
    <w:rsid w:val="000B15CA"/>
    <w:rsid w:val="000B2C62"/>
    <w:rsid w:val="000B2DDB"/>
    <w:rsid w:val="000B3A46"/>
    <w:rsid w:val="000B5603"/>
    <w:rsid w:val="000B6BA4"/>
    <w:rsid w:val="000C04B1"/>
    <w:rsid w:val="000C130A"/>
    <w:rsid w:val="000C4380"/>
    <w:rsid w:val="000C4DE5"/>
    <w:rsid w:val="000C6245"/>
    <w:rsid w:val="000C65D5"/>
    <w:rsid w:val="000D204B"/>
    <w:rsid w:val="000D2882"/>
    <w:rsid w:val="000D49BD"/>
    <w:rsid w:val="000E04C0"/>
    <w:rsid w:val="000E0BC8"/>
    <w:rsid w:val="000E167C"/>
    <w:rsid w:val="000E2565"/>
    <w:rsid w:val="000E3976"/>
    <w:rsid w:val="000E4057"/>
    <w:rsid w:val="000E49C2"/>
    <w:rsid w:val="000E6B13"/>
    <w:rsid w:val="000E77B9"/>
    <w:rsid w:val="000F0493"/>
    <w:rsid w:val="000F07E2"/>
    <w:rsid w:val="000F1776"/>
    <w:rsid w:val="000F379F"/>
    <w:rsid w:val="000F45E5"/>
    <w:rsid w:val="000F7891"/>
    <w:rsid w:val="00101066"/>
    <w:rsid w:val="001029D5"/>
    <w:rsid w:val="00103877"/>
    <w:rsid w:val="001046EB"/>
    <w:rsid w:val="00106E65"/>
    <w:rsid w:val="001072F2"/>
    <w:rsid w:val="001079DC"/>
    <w:rsid w:val="00110BC0"/>
    <w:rsid w:val="00110F64"/>
    <w:rsid w:val="00110FBB"/>
    <w:rsid w:val="0011109C"/>
    <w:rsid w:val="00113F69"/>
    <w:rsid w:val="001144F5"/>
    <w:rsid w:val="0011509A"/>
    <w:rsid w:val="001162FF"/>
    <w:rsid w:val="00120103"/>
    <w:rsid w:val="00121790"/>
    <w:rsid w:val="001223A8"/>
    <w:rsid w:val="001229AC"/>
    <w:rsid w:val="00123523"/>
    <w:rsid w:val="001235F8"/>
    <w:rsid w:val="00123B84"/>
    <w:rsid w:val="001247F9"/>
    <w:rsid w:val="00124C9A"/>
    <w:rsid w:val="00125147"/>
    <w:rsid w:val="0012576A"/>
    <w:rsid w:val="00126813"/>
    <w:rsid w:val="001276AE"/>
    <w:rsid w:val="00127F65"/>
    <w:rsid w:val="0013169F"/>
    <w:rsid w:val="0013176E"/>
    <w:rsid w:val="00131D2D"/>
    <w:rsid w:val="0013204B"/>
    <w:rsid w:val="0013233E"/>
    <w:rsid w:val="0013365A"/>
    <w:rsid w:val="00133C67"/>
    <w:rsid w:val="00133C76"/>
    <w:rsid w:val="0013640D"/>
    <w:rsid w:val="00137767"/>
    <w:rsid w:val="0014195F"/>
    <w:rsid w:val="00142920"/>
    <w:rsid w:val="00142B49"/>
    <w:rsid w:val="0014306D"/>
    <w:rsid w:val="001439C9"/>
    <w:rsid w:val="0014572E"/>
    <w:rsid w:val="00150159"/>
    <w:rsid w:val="00152467"/>
    <w:rsid w:val="0015444B"/>
    <w:rsid w:val="00155191"/>
    <w:rsid w:val="00155260"/>
    <w:rsid w:val="001626C6"/>
    <w:rsid w:val="001628C8"/>
    <w:rsid w:val="00163093"/>
    <w:rsid w:val="0016321C"/>
    <w:rsid w:val="001641EA"/>
    <w:rsid w:val="00164397"/>
    <w:rsid w:val="00164CC9"/>
    <w:rsid w:val="001651FF"/>
    <w:rsid w:val="00165939"/>
    <w:rsid w:val="00167392"/>
    <w:rsid w:val="00171A6A"/>
    <w:rsid w:val="00172580"/>
    <w:rsid w:val="00175D9D"/>
    <w:rsid w:val="00176580"/>
    <w:rsid w:val="0017704F"/>
    <w:rsid w:val="00177AC2"/>
    <w:rsid w:val="00180172"/>
    <w:rsid w:val="0018035A"/>
    <w:rsid w:val="00182724"/>
    <w:rsid w:val="001834A1"/>
    <w:rsid w:val="00183CE3"/>
    <w:rsid w:val="00183D3A"/>
    <w:rsid w:val="001851FB"/>
    <w:rsid w:val="00185CF2"/>
    <w:rsid w:val="00187413"/>
    <w:rsid w:val="00191871"/>
    <w:rsid w:val="00191C54"/>
    <w:rsid w:val="00191C95"/>
    <w:rsid w:val="00193489"/>
    <w:rsid w:val="00193526"/>
    <w:rsid w:val="00193DAC"/>
    <w:rsid w:val="00196A48"/>
    <w:rsid w:val="0019729B"/>
    <w:rsid w:val="0019785D"/>
    <w:rsid w:val="00197AF1"/>
    <w:rsid w:val="001A0BFB"/>
    <w:rsid w:val="001A1F66"/>
    <w:rsid w:val="001A2DEB"/>
    <w:rsid w:val="001A3E90"/>
    <w:rsid w:val="001A515C"/>
    <w:rsid w:val="001A5374"/>
    <w:rsid w:val="001A56F6"/>
    <w:rsid w:val="001A6678"/>
    <w:rsid w:val="001A752D"/>
    <w:rsid w:val="001A7822"/>
    <w:rsid w:val="001B37A7"/>
    <w:rsid w:val="001C011A"/>
    <w:rsid w:val="001C0C93"/>
    <w:rsid w:val="001C277D"/>
    <w:rsid w:val="001C2FFA"/>
    <w:rsid w:val="001C5003"/>
    <w:rsid w:val="001C5377"/>
    <w:rsid w:val="001C6819"/>
    <w:rsid w:val="001C6847"/>
    <w:rsid w:val="001C73F4"/>
    <w:rsid w:val="001D0566"/>
    <w:rsid w:val="001D05EC"/>
    <w:rsid w:val="001D157D"/>
    <w:rsid w:val="001D174F"/>
    <w:rsid w:val="001D20C0"/>
    <w:rsid w:val="001D4568"/>
    <w:rsid w:val="001D5CA7"/>
    <w:rsid w:val="001D69DB"/>
    <w:rsid w:val="001D6EFB"/>
    <w:rsid w:val="001D7A1F"/>
    <w:rsid w:val="001E02C3"/>
    <w:rsid w:val="001E16E3"/>
    <w:rsid w:val="001E174B"/>
    <w:rsid w:val="001E2E43"/>
    <w:rsid w:val="001E4CF4"/>
    <w:rsid w:val="001E4E96"/>
    <w:rsid w:val="001E5B2D"/>
    <w:rsid w:val="001E5EB9"/>
    <w:rsid w:val="001E6387"/>
    <w:rsid w:val="001E6746"/>
    <w:rsid w:val="001E7FF2"/>
    <w:rsid w:val="001F06DF"/>
    <w:rsid w:val="001F233C"/>
    <w:rsid w:val="001F4C6D"/>
    <w:rsid w:val="001F5705"/>
    <w:rsid w:val="001F5932"/>
    <w:rsid w:val="001F788C"/>
    <w:rsid w:val="001F7A98"/>
    <w:rsid w:val="00201370"/>
    <w:rsid w:val="002046F6"/>
    <w:rsid w:val="00205393"/>
    <w:rsid w:val="00205A82"/>
    <w:rsid w:val="002062B8"/>
    <w:rsid w:val="0020728A"/>
    <w:rsid w:val="002072F2"/>
    <w:rsid w:val="00207C50"/>
    <w:rsid w:val="002105C7"/>
    <w:rsid w:val="00211506"/>
    <w:rsid w:val="00211FDC"/>
    <w:rsid w:val="002130D8"/>
    <w:rsid w:val="00213477"/>
    <w:rsid w:val="00214F45"/>
    <w:rsid w:val="0021532A"/>
    <w:rsid w:val="002162AF"/>
    <w:rsid w:val="002171F5"/>
    <w:rsid w:val="00220771"/>
    <w:rsid w:val="002212E5"/>
    <w:rsid w:val="0022258E"/>
    <w:rsid w:val="00222E59"/>
    <w:rsid w:val="00223FBB"/>
    <w:rsid w:val="0022535B"/>
    <w:rsid w:val="0022642A"/>
    <w:rsid w:val="00230AB3"/>
    <w:rsid w:val="0023179A"/>
    <w:rsid w:val="00231B97"/>
    <w:rsid w:val="002324CB"/>
    <w:rsid w:val="00235DB7"/>
    <w:rsid w:val="002362D4"/>
    <w:rsid w:val="0023697F"/>
    <w:rsid w:val="002403D9"/>
    <w:rsid w:val="00240BCD"/>
    <w:rsid w:val="00244522"/>
    <w:rsid w:val="00244B8A"/>
    <w:rsid w:val="0024561E"/>
    <w:rsid w:val="00245F87"/>
    <w:rsid w:val="00246310"/>
    <w:rsid w:val="002471DA"/>
    <w:rsid w:val="002501B0"/>
    <w:rsid w:val="00250456"/>
    <w:rsid w:val="00250AAC"/>
    <w:rsid w:val="00251295"/>
    <w:rsid w:val="002515F4"/>
    <w:rsid w:val="0025569C"/>
    <w:rsid w:val="0025644E"/>
    <w:rsid w:val="00262CE8"/>
    <w:rsid w:val="00263E21"/>
    <w:rsid w:val="00264228"/>
    <w:rsid w:val="002645C9"/>
    <w:rsid w:val="00265EA8"/>
    <w:rsid w:val="00265FFB"/>
    <w:rsid w:val="002674DB"/>
    <w:rsid w:val="002675FB"/>
    <w:rsid w:val="00267D85"/>
    <w:rsid w:val="00270DF5"/>
    <w:rsid w:val="002715D3"/>
    <w:rsid w:val="00271EDC"/>
    <w:rsid w:val="00274475"/>
    <w:rsid w:val="002745F7"/>
    <w:rsid w:val="0027564B"/>
    <w:rsid w:val="00276A88"/>
    <w:rsid w:val="00277814"/>
    <w:rsid w:val="00277B3B"/>
    <w:rsid w:val="002803E3"/>
    <w:rsid w:val="00282A3F"/>
    <w:rsid w:val="00284D25"/>
    <w:rsid w:val="00285B64"/>
    <w:rsid w:val="00285FCF"/>
    <w:rsid w:val="00286D94"/>
    <w:rsid w:val="0028734F"/>
    <w:rsid w:val="00290E7F"/>
    <w:rsid w:val="0029109D"/>
    <w:rsid w:val="002929DD"/>
    <w:rsid w:val="00292C4E"/>
    <w:rsid w:val="00292DB5"/>
    <w:rsid w:val="00293272"/>
    <w:rsid w:val="002949CD"/>
    <w:rsid w:val="00295F08"/>
    <w:rsid w:val="002962EE"/>
    <w:rsid w:val="00296417"/>
    <w:rsid w:val="002969E4"/>
    <w:rsid w:val="0029726F"/>
    <w:rsid w:val="002973C5"/>
    <w:rsid w:val="00297C62"/>
    <w:rsid w:val="00297FA1"/>
    <w:rsid w:val="002A00EA"/>
    <w:rsid w:val="002A089E"/>
    <w:rsid w:val="002A318A"/>
    <w:rsid w:val="002A4997"/>
    <w:rsid w:val="002A5084"/>
    <w:rsid w:val="002A5686"/>
    <w:rsid w:val="002A6048"/>
    <w:rsid w:val="002A6C2C"/>
    <w:rsid w:val="002A6E23"/>
    <w:rsid w:val="002A74AE"/>
    <w:rsid w:val="002A79B7"/>
    <w:rsid w:val="002B14B4"/>
    <w:rsid w:val="002B1906"/>
    <w:rsid w:val="002B22A7"/>
    <w:rsid w:val="002B3F9A"/>
    <w:rsid w:val="002B475A"/>
    <w:rsid w:val="002B491C"/>
    <w:rsid w:val="002B5BDC"/>
    <w:rsid w:val="002B5CA6"/>
    <w:rsid w:val="002B5F8F"/>
    <w:rsid w:val="002B7191"/>
    <w:rsid w:val="002C1A0A"/>
    <w:rsid w:val="002C2732"/>
    <w:rsid w:val="002C28E5"/>
    <w:rsid w:val="002C2C1D"/>
    <w:rsid w:val="002C32DA"/>
    <w:rsid w:val="002C3642"/>
    <w:rsid w:val="002C38F6"/>
    <w:rsid w:val="002C405A"/>
    <w:rsid w:val="002C47A5"/>
    <w:rsid w:val="002C68C9"/>
    <w:rsid w:val="002D00E8"/>
    <w:rsid w:val="002D039C"/>
    <w:rsid w:val="002D065C"/>
    <w:rsid w:val="002D0AB7"/>
    <w:rsid w:val="002D1234"/>
    <w:rsid w:val="002D1668"/>
    <w:rsid w:val="002D1781"/>
    <w:rsid w:val="002D507F"/>
    <w:rsid w:val="002D6D65"/>
    <w:rsid w:val="002E3BFD"/>
    <w:rsid w:val="002E41DC"/>
    <w:rsid w:val="002E4474"/>
    <w:rsid w:val="002E5113"/>
    <w:rsid w:val="002E5DAD"/>
    <w:rsid w:val="002E6C05"/>
    <w:rsid w:val="002E7DBA"/>
    <w:rsid w:val="002F2150"/>
    <w:rsid w:val="002F2271"/>
    <w:rsid w:val="002F3B1A"/>
    <w:rsid w:val="002F72A6"/>
    <w:rsid w:val="002F7CB5"/>
    <w:rsid w:val="00300896"/>
    <w:rsid w:val="003013BA"/>
    <w:rsid w:val="00301697"/>
    <w:rsid w:val="0030286B"/>
    <w:rsid w:val="00302880"/>
    <w:rsid w:val="00302CB5"/>
    <w:rsid w:val="00303837"/>
    <w:rsid w:val="003039B4"/>
    <w:rsid w:val="003045B3"/>
    <w:rsid w:val="00304723"/>
    <w:rsid w:val="0030479D"/>
    <w:rsid w:val="00305357"/>
    <w:rsid w:val="00305B68"/>
    <w:rsid w:val="0030693A"/>
    <w:rsid w:val="0031030E"/>
    <w:rsid w:val="003106BF"/>
    <w:rsid w:val="003120F8"/>
    <w:rsid w:val="00312C5A"/>
    <w:rsid w:val="00313790"/>
    <w:rsid w:val="003141E8"/>
    <w:rsid w:val="0031567C"/>
    <w:rsid w:val="0031754A"/>
    <w:rsid w:val="00317804"/>
    <w:rsid w:val="00317C89"/>
    <w:rsid w:val="003216E2"/>
    <w:rsid w:val="00321977"/>
    <w:rsid w:val="0032313D"/>
    <w:rsid w:val="00323CE9"/>
    <w:rsid w:val="00325D35"/>
    <w:rsid w:val="0032619C"/>
    <w:rsid w:val="003269D0"/>
    <w:rsid w:val="00326B7F"/>
    <w:rsid w:val="0033088D"/>
    <w:rsid w:val="00332A05"/>
    <w:rsid w:val="00333829"/>
    <w:rsid w:val="00333F8E"/>
    <w:rsid w:val="003340B9"/>
    <w:rsid w:val="003343AA"/>
    <w:rsid w:val="00335A38"/>
    <w:rsid w:val="00336116"/>
    <w:rsid w:val="00337215"/>
    <w:rsid w:val="003406E7"/>
    <w:rsid w:val="00340FF4"/>
    <w:rsid w:val="00342005"/>
    <w:rsid w:val="003422CD"/>
    <w:rsid w:val="00342EED"/>
    <w:rsid w:val="00346FF0"/>
    <w:rsid w:val="0034756A"/>
    <w:rsid w:val="00347D1C"/>
    <w:rsid w:val="00350E9C"/>
    <w:rsid w:val="00351C7E"/>
    <w:rsid w:val="00352B2A"/>
    <w:rsid w:val="003540A8"/>
    <w:rsid w:val="003564FA"/>
    <w:rsid w:val="003573AC"/>
    <w:rsid w:val="00357DB8"/>
    <w:rsid w:val="00361D70"/>
    <w:rsid w:val="0036276F"/>
    <w:rsid w:val="0036282E"/>
    <w:rsid w:val="003631D0"/>
    <w:rsid w:val="00363448"/>
    <w:rsid w:val="00364EF2"/>
    <w:rsid w:val="00364F13"/>
    <w:rsid w:val="003659F1"/>
    <w:rsid w:val="00365F0B"/>
    <w:rsid w:val="00370116"/>
    <w:rsid w:val="003706AE"/>
    <w:rsid w:val="00371CA2"/>
    <w:rsid w:val="00373567"/>
    <w:rsid w:val="0037434D"/>
    <w:rsid w:val="00375F07"/>
    <w:rsid w:val="00376B3D"/>
    <w:rsid w:val="0037744F"/>
    <w:rsid w:val="00381832"/>
    <w:rsid w:val="00383679"/>
    <w:rsid w:val="003845E4"/>
    <w:rsid w:val="00384717"/>
    <w:rsid w:val="00384F1E"/>
    <w:rsid w:val="00387851"/>
    <w:rsid w:val="00390D18"/>
    <w:rsid w:val="0039337E"/>
    <w:rsid w:val="0039487D"/>
    <w:rsid w:val="00394A72"/>
    <w:rsid w:val="003953D5"/>
    <w:rsid w:val="00397D4B"/>
    <w:rsid w:val="003A1493"/>
    <w:rsid w:val="003A16BC"/>
    <w:rsid w:val="003A2165"/>
    <w:rsid w:val="003A3348"/>
    <w:rsid w:val="003A3978"/>
    <w:rsid w:val="003A4086"/>
    <w:rsid w:val="003A4B79"/>
    <w:rsid w:val="003A5469"/>
    <w:rsid w:val="003A5636"/>
    <w:rsid w:val="003A56DB"/>
    <w:rsid w:val="003B011D"/>
    <w:rsid w:val="003B0AF8"/>
    <w:rsid w:val="003B2F29"/>
    <w:rsid w:val="003B37C9"/>
    <w:rsid w:val="003B3E89"/>
    <w:rsid w:val="003B4089"/>
    <w:rsid w:val="003B4175"/>
    <w:rsid w:val="003B4D2C"/>
    <w:rsid w:val="003B610F"/>
    <w:rsid w:val="003B64C7"/>
    <w:rsid w:val="003B788D"/>
    <w:rsid w:val="003C066A"/>
    <w:rsid w:val="003C0C46"/>
    <w:rsid w:val="003C1216"/>
    <w:rsid w:val="003C1E71"/>
    <w:rsid w:val="003C3788"/>
    <w:rsid w:val="003D0A54"/>
    <w:rsid w:val="003D239F"/>
    <w:rsid w:val="003D34DE"/>
    <w:rsid w:val="003D3AD5"/>
    <w:rsid w:val="003D65B1"/>
    <w:rsid w:val="003E0100"/>
    <w:rsid w:val="003E0A5E"/>
    <w:rsid w:val="003E0DC3"/>
    <w:rsid w:val="003E1787"/>
    <w:rsid w:val="003E17C3"/>
    <w:rsid w:val="003E298D"/>
    <w:rsid w:val="003E3B11"/>
    <w:rsid w:val="003E3C55"/>
    <w:rsid w:val="003E4C01"/>
    <w:rsid w:val="003E4D4E"/>
    <w:rsid w:val="003E4E36"/>
    <w:rsid w:val="003E5352"/>
    <w:rsid w:val="003E549D"/>
    <w:rsid w:val="003E7178"/>
    <w:rsid w:val="003F05E4"/>
    <w:rsid w:val="003F187E"/>
    <w:rsid w:val="003F28A1"/>
    <w:rsid w:val="003F463B"/>
    <w:rsid w:val="003F5458"/>
    <w:rsid w:val="003F5647"/>
    <w:rsid w:val="003F6A5A"/>
    <w:rsid w:val="003F7A44"/>
    <w:rsid w:val="0040346B"/>
    <w:rsid w:val="0040669E"/>
    <w:rsid w:val="0040751A"/>
    <w:rsid w:val="004101BF"/>
    <w:rsid w:val="00410AB5"/>
    <w:rsid w:val="00410B6A"/>
    <w:rsid w:val="004113DA"/>
    <w:rsid w:val="00411E77"/>
    <w:rsid w:val="00413313"/>
    <w:rsid w:val="00416B10"/>
    <w:rsid w:val="004209E8"/>
    <w:rsid w:val="00420CE9"/>
    <w:rsid w:val="004217E0"/>
    <w:rsid w:val="004227C8"/>
    <w:rsid w:val="004231F0"/>
    <w:rsid w:val="00423A6A"/>
    <w:rsid w:val="00423B4D"/>
    <w:rsid w:val="00423F28"/>
    <w:rsid w:val="0042478C"/>
    <w:rsid w:val="00424A79"/>
    <w:rsid w:val="0043095B"/>
    <w:rsid w:val="00431C78"/>
    <w:rsid w:val="00431EC8"/>
    <w:rsid w:val="0043472E"/>
    <w:rsid w:val="00434CB6"/>
    <w:rsid w:val="00436924"/>
    <w:rsid w:val="0043773B"/>
    <w:rsid w:val="00440DFF"/>
    <w:rsid w:val="00442FDF"/>
    <w:rsid w:val="00445361"/>
    <w:rsid w:val="00445F34"/>
    <w:rsid w:val="00451500"/>
    <w:rsid w:val="00454C4A"/>
    <w:rsid w:val="00454D0A"/>
    <w:rsid w:val="0045502F"/>
    <w:rsid w:val="0045559B"/>
    <w:rsid w:val="004564BB"/>
    <w:rsid w:val="00457819"/>
    <w:rsid w:val="00460B4E"/>
    <w:rsid w:val="004616EE"/>
    <w:rsid w:val="004617C9"/>
    <w:rsid w:val="00462B96"/>
    <w:rsid w:val="00463628"/>
    <w:rsid w:val="004646E6"/>
    <w:rsid w:val="004647A3"/>
    <w:rsid w:val="00464B77"/>
    <w:rsid w:val="00465C10"/>
    <w:rsid w:val="00466C24"/>
    <w:rsid w:val="0047063C"/>
    <w:rsid w:val="004706B5"/>
    <w:rsid w:val="00474E84"/>
    <w:rsid w:val="00475E77"/>
    <w:rsid w:val="00477212"/>
    <w:rsid w:val="00477608"/>
    <w:rsid w:val="0048071A"/>
    <w:rsid w:val="004822EC"/>
    <w:rsid w:val="00483E4D"/>
    <w:rsid w:val="004840B3"/>
    <w:rsid w:val="004854E9"/>
    <w:rsid w:val="00486B96"/>
    <w:rsid w:val="004877A1"/>
    <w:rsid w:val="004919C8"/>
    <w:rsid w:val="00493FA0"/>
    <w:rsid w:val="00495128"/>
    <w:rsid w:val="0049529F"/>
    <w:rsid w:val="00496F38"/>
    <w:rsid w:val="004977D9"/>
    <w:rsid w:val="004A0D12"/>
    <w:rsid w:val="004A20D3"/>
    <w:rsid w:val="004A2677"/>
    <w:rsid w:val="004A3941"/>
    <w:rsid w:val="004A3B05"/>
    <w:rsid w:val="004A5612"/>
    <w:rsid w:val="004A5F4E"/>
    <w:rsid w:val="004A7366"/>
    <w:rsid w:val="004B04A3"/>
    <w:rsid w:val="004B20E2"/>
    <w:rsid w:val="004B255E"/>
    <w:rsid w:val="004B5B05"/>
    <w:rsid w:val="004B7934"/>
    <w:rsid w:val="004C09CF"/>
    <w:rsid w:val="004C2151"/>
    <w:rsid w:val="004C4725"/>
    <w:rsid w:val="004C4B5E"/>
    <w:rsid w:val="004C64BA"/>
    <w:rsid w:val="004C6DE3"/>
    <w:rsid w:val="004C7673"/>
    <w:rsid w:val="004C7834"/>
    <w:rsid w:val="004C7947"/>
    <w:rsid w:val="004D0778"/>
    <w:rsid w:val="004D29C9"/>
    <w:rsid w:val="004D2ACA"/>
    <w:rsid w:val="004D5C48"/>
    <w:rsid w:val="004D6008"/>
    <w:rsid w:val="004D648D"/>
    <w:rsid w:val="004D7842"/>
    <w:rsid w:val="004E0D04"/>
    <w:rsid w:val="004E1B3B"/>
    <w:rsid w:val="004E5E43"/>
    <w:rsid w:val="004E70AA"/>
    <w:rsid w:val="004E7495"/>
    <w:rsid w:val="004E7BCB"/>
    <w:rsid w:val="004F01E0"/>
    <w:rsid w:val="004F0BBC"/>
    <w:rsid w:val="004F0DFC"/>
    <w:rsid w:val="004F23DD"/>
    <w:rsid w:val="004F29E0"/>
    <w:rsid w:val="004F43D5"/>
    <w:rsid w:val="004F62AB"/>
    <w:rsid w:val="004F640B"/>
    <w:rsid w:val="004F70FB"/>
    <w:rsid w:val="00500A53"/>
    <w:rsid w:val="00502CF1"/>
    <w:rsid w:val="00505A8A"/>
    <w:rsid w:val="00505DF8"/>
    <w:rsid w:val="00510185"/>
    <w:rsid w:val="00511E4A"/>
    <w:rsid w:val="00513725"/>
    <w:rsid w:val="00513925"/>
    <w:rsid w:val="00514047"/>
    <w:rsid w:val="005153BB"/>
    <w:rsid w:val="00515CFE"/>
    <w:rsid w:val="00516181"/>
    <w:rsid w:val="0051620C"/>
    <w:rsid w:val="00517CAF"/>
    <w:rsid w:val="0052255B"/>
    <w:rsid w:val="00524ED0"/>
    <w:rsid w:val="00531E20"/>
    <w:rsid w:val="005322F0"/>
    <w:rsid w:val="0053479F"/>
    <w:rsid w:val="00535C15"/>
    <w:rsid w:val="00535C84"/>
    <w:rsid w:val="00537777"/>
    <w:rsid w:val="00540D1F"/>
    <w:rsid w:val="00540E4D"/>
    <w:rsid w:val="005411E2"/>
    <w:rsid w:val="0054170B"/>
    <w:rsid w:val="00541DA2"/>
    <w:rsid w:val="005445F8"/>
    <w:rsid w:val="00544E96"/>
    <w:rsid w:val="00545847"/>
    <w:rsid w:val="00546118"/>
    <w:rsid w:val="00546BEF"/>
    <w:rsid w:val="00552604"/>
    <w:rsid w:val="0055572D"/>
    <w:rsid w:val="00557887"/>
    <w:rsid w:val="00557910"/>
    <w:rsid w:val="00560213"/>
    <w:rsid w:val="0056025C"/>
    <w:rsid w:val="00560AD6"/>
    <w:rsid w:val="00565060"/>
    <w:rsid w:val="0056691C"/>
    <w:rsid w:val="00566C14"/>
    <w:rsid w:val="0056729C"/>
    <w:rsid w:val="0056751A"/>
    <w:rsid w:val="00567872"/>
    <w:rsid w:val="00570464"/>
    <w:rsid w:val="0057357E"/>
    <w:rsid w:val="005743E4"/>
    <w:rsid w:val="005757AC"/>
    <w:rsid w:val="00580129"/>
    <w:rsid w:val="0058114F"/>
    <w:rsid w:val="00583672"/>
    <w:rsid w:val="00587E8F"/>
    <w:rsid w:val="005909A0"/>
    <w:rsid w:val="00590A3F"/>
    <w:rsid w:val="005910F2"/>
    <w:rsid w:val="005914CC"/>
    <w:rsid w:val="0059382F"/>
    <w:rsid w:val="0059425E"/>
    <w:rsid w:val="0059490B"/>
    <w:rsid w:val="005951C0"/>
    <w:rsid w:val="00595396"/>
    <w:rsid w:val="005959F5"/>
    <w:rsid w:val="005A027D"/>
    <w:rsid w:val="005A116A"/>
    <w:rsid w:val="005A185D"/>
    <w:rsid w:val="005A23B2"/>
    <w:rsid w:val="005A3B75"/>
    <w:rsid w:val="005A6B3C"/>
    <w:rsid w:val="005A7465"/>
    <w:rsid w:val="005B0689"/>
    <w:rsid w:val="005B28CC"/>
    <w:rsid w:val="005B2A98"/>
    <w:rsid w:val="005B53F0"/>
    <w:rsid w:val="005B66C1"/>
    <w:rsid w:val="005B7697"/>
    <w:rsid w:val="005C03DF"/>
    <w:rsid w:val="005C0EA8"/>
    <w:rsid w:val="005C1DA6"/>
    <w:rsid w:val="005C2505"/>
    <w:rsid w:val="005C28D4"/>
    <w:rsid w:val="005C45CD"/>
    <w:rsid w:val="005C47E9"/>
    <w:rsid w:val="005C597A"/>
    <w:rsid w:val="005C67AB"/>
    <w:rsid w:val="005C68AE"/>
    <w:rsid w:val="005C6A9C"/>
    <w:rsid w:val="005C7880"/>
    <w:rsid w:val="005D1AF2"/>
    <w:rsid w:val="005D31DA"/>
    <w:rsid w:val="005D37F5"/>
    <w:rsid w:val="005D444F"/>
    <w:rsid w:val="005D462A"/>
    <w:rsid w:val="005D515B"/>
    <w:rsid w:val="005D7CB5"/>
    <w:rsid w:val="005E10D6"/>
    <w:rsid w:val="005E121F"/>
    <w:rsid w:val="005E1B76"/>
    <w:rsid w:val="005E1E97"/>
    <w:rsid w:val="005E2579"/>
    <w:rsid w:val="005E31A0"/>
    <w:rsid w:val="005E390F"/>
    <w:rsid w:val="005E4D8A"/>
    <w:rsid w:val="005E57D1"/>
    <w:rsid w:val="005E67AE"/>
    <w:rsid w:val="005E6A20"/>
    <w:rsid w:val="005F0104"/>
    <w:rsid w:val="005F09B7"/>
    <w:rsid w:val="005F0B22"/>
    <w:rsid w:val="005F157D"/>
    <w:rsid w:val="005F3011"/>
    <w:rsid w:val="005F5340"/>
    <w:rsid w:val="005F54A5"/>
    <w:rsid w:val="005F6145"/>
    <w:rsid w:val="005F6C64"/>
    <w:rsid w:val="00600101"/>
    <w:rsid w:val="00604083"/>
    <w:rsid w:val="006047D2"/>
    <w:rsid w:val="0060541A"/>
    <w:rsid w:val="0060546F"/>
    <w:rsid w:val="0060595F"/>
    <w:rsid w:val="00605BC8"/>
    <w:rsid w:val="00606433"/>
    <w:rsid w:val="00607952"/>
    <w:rsid w:val="0061158A"/>
    <w:rsid w:val="0061234A"/>
    <w:rsid w:val="0061337C"/>
    <w:rsid w:val="00613FC1"/>
    <w:rsid w:val="00615C8C"/>
    <w:rsid w:val="0061651B"/>
    <w:rsid w:val="00616DF5"/>
    <w:rsid w:val="00617159"/>
    <w:rsid w:val="0062183C"/>
    <w:rsid w:val="00621F17"/>
    <w:rsid w:val="00622557"/>
    <w:rsid w:val="00622A0F"/>
    <w:rsid w:val="00622A2F"/>
    <w:rsid w:val="00623900"/>
    <w:rsid w:val="0062734D"/>
    <w:rsid w:val="0062760A"/>
    <w:rsid w:val="006313B8"/>
    <w:rsid w:val="00631F03"/>
    <w:rsid w:val="00632051"/>
    <w:rsid w:val="00632FCA"/>
    <w:rsid w:val="006364CC"/>
    <w:rsid w:val="00637127"/>
    <w:rsid w:val="00642624"/>
    <w:rsid w:val="00643E77"/>
    <w:rsid w:val="00644B57"/>
    <w:rsid w:val="006452A0"/>
    <w:rsid w:val="00647E37"/>
    <w:rsid w:val="00650695"/>
    <w:rsid w:val="00652290"/>
    <w:rsid w:val="00654DD7"/>
    <w:rsid w:val="00657284"/>
    <w:rsid w:val="00661CEC"/>
    <w:rsid w:val="0066233A"/>
    <w:rsid w:val="006627CC"/>
    <w:rsid w:val="006630F4"/>
    <w:rsid w:val="00663115"/>
    <w:rsid w:val="006644ED"/>
    <w:rsid w:val="0066791F"/>
    <w:rsid w:val="00670AE7"/>
    <w:rsid w:val="00670D49"/>
    <w:rsid w:val="00670F6B"/>
    <w:rsid w:val="0067156D"/>
    <w:rsid w:val="00671745"/>
    <w:rsid w:val="006721F8"/>
    <w:rsid w:val="00673341"/>
    <w:rsid w:val="0067384F"/>
    <w:rsid w:val="00674014"/>
    <w:rsid w:val="0067589B"/>
    <w:rsid w:val="00675E48"/>
    <w:rsid w:val="00676F17"/>
    <w:rsid w:val="00676F24"/>
    <w:rsid w:val="00676FCC"/>
    <w:rsid w:val="00681520"/>
    <w:rsid w:val="00682129"/>
    <w:rsid w:val="00682726"/>
    <w:rsid w:val="0068502A"/>
    <w:rsid w:val="00685A82"/>
    <w:rsid w:val="00687694"/>
    <w:rsid w:val="006908BC"/>
    <w:rsid w:val="0069207F"/>
    <w:rsid w:val="00693011"/>
    <w:rsid w:val="00693123"/>
    <w:rsid w:val="006938CD"/>
    <w:rsid w:val="006941E7"/>
    <w:rsid w:val="00695784"/>
    <w:rsid w:val="006A2421"/>
    <w:rsid w:val="006A2DE9"/>
    <w:rsid w:val="006A6413"/>
    <w:rsid w:val="006B051D"/>
    <w:rsid w:val="006B0E03"/>
    <w:rsid w:val="006B1AF9"/>
    <w:rsid w:val="006B2221"/>
    <w:rsid w:val="006B3EF5"/>
    <w:rsid w:val="006B5CCB"/>
    <w:rsid w:val="006B6376"/>
    <w:rsid w:val="006B7110"/>
    <w:rsid w:val="006B7C62"/>
    <w:rsid w:val="006C00A8"/>
    <w:rsid w:val="006C0429"/>
    <w:rsid w:val="006C0556"/>
    <w:rsid w:val="006C128E"/>
    <w:rsid w:val="006C1417"/>
    <w:rsid w:val="006C34D1"/>
    <w:rsid w:val="006C4B7A"/>
    <w:rsid w:val="006C51A5"/>
    <w:rsid w:val="006C5800"/>
    <w:rsid w:val="006C5C17"/>
    <w:rsid w:val="006C6ECE"/>
    <w:rsid w:val="006D00D4"/>
    <w:rsid w:val="006D0597"/>
    <w:rsid w:val="006D3B52"/>
    <w:rsid w:val="006D4CFB"/>
    <w:rsid w:val="006D6FC5"/>
    <w:rsid w:val="006D73A2"/>
    <w:rsid w:val="006E011C"/>
    <w:rsid w:val="006E4746"/>
    <w:rsid w:val="006E4E06"/>
    <w:rsid w:val="006E6A75"/>
    <w:rsid w:val="006E75D8"/>
    <w:rsid w:val="006E7A2A"/>
    <w:rsid w:val="006E7B84"/>
    <w:rsid w:val="006F02E9"/>
    <w:rsid w:val="006F09CC"/>
    <w:rsid w:val="006F1251"/>
    <w:rsid w:val="006F1A6D"/>
    <w:rsid w:val="006F1B15"/>
    <w:rsid w:val="006F2F84"/>
    <w:rsid w:val="006F4295"/>
    <w:rsid w:val="006F4990"/>
    <w:rsid w:val="006F7F69"/>
    <w:rsid w:val="0070248D"/>
    <w:rsid w:val="0071036D"/>
    <w:rsid w:val="00712BC8"/>
    <w:rsid w:val="0071323C"/>
    <w:rsid w:val="00714F47"/>
    <w:rsid w:val="00715045"/>
    <w:rsid w:val="0071566F"/>
    <w:rsid w:val="00716E8C"/>
    <w:rsid w:val="00721CEC"/>
    <w:rsid w:val="00722A82"/>
    <w:rsid w:val="007235DA"/>
    <w:rsid w:val="007269A7"/>
    <w:rsid w:val="00731D54"/>
    <w:rsid w:val="0073210C"/>
    <w:rsid w:val="007321E6"/>
    <w:rsid w:val="00732B39"/>
    <w:rsid w:val="00734C9D"/>
    <w:rsid w:val="00735484"/>
    <w:rsid w:val="00736B45"/>
    <w:rsid w:val="00741592"/>
    <w:rsid w:val="007416A9"/>
    <w:rsid w:val="00742DE8"/>
    <w:rsid w:val="0074437D"/>
    <w:rsid w:val="00751EE4"/>
    <w:rsid w:val="00752971"/>
    <w:rsid w:val="00753D69"/>
    <w:rsid w:val="00754F02"/>
    <w:rsid w:val="007557F5"/>
    <w:rsid w:val="00755FFC"/>
    <w:rsid w:val="0075602C"/>
    <w:rsid w:val="0075716A"/>
    <w:rsid w:val="0075790C"/>
    <w:rsid w:val="0076016C"/>
    <w:rsid w:val="0076099C"/>
    <w:rsid w:val="00761B2A"/>
    <w:rsid w:val="00762AEF"/>
    <w:rsid w:val="00763099"/>
    <w:rsid w:val="00764001"/>
    <w:rsid w:val="0076475E"/>
    <w:rsid w:val="007660CC"/>
    <w:rsid w:val="007700E7"/>
    <w:rsid w:val="007703B2"/>
    <w:rsid w:val="00772EEC"/>
    <w:rsid w:val="007737E1"/>
    <w:rsid w:val="007754F2"/>
    <w:rsid w:val="00775EAF"/>
    <w:rsid w:val="007772B5"/>
    <w:rsid w:val="0078005F"/>
    <w:rsid w:val="00781197"/>
    <w:rsid w:val="00781C7E"/>
    <w:rsid w:val="00782D06"/>
    <w:rsid w:val="00783A0E"/>
    <w:rsid w:val="00783C55"/>
    <w:rsid w:val="007848C1"/>
    <w:rsid w:val="00786A29"/>
    <w:rsid w:val="00787164"/>
    <w:rsid w:val="00787F9B"/>
    <w:rsid w:val="007907DF"/>
    <w:rsid w:val="00790AC4"/>
    <w:rsid w:val="00791E0F"/>
    <w:rsid w:val="00794159"/>
    <w:rsid w:val="0079666D"/>
    <w:rsid w:val="007A0A9E"/>
    <w:rsid w:val="007A0C02"/>
    <w:rsid w:val="007A202C"/>
    <w:rsid w:val="007A2978"/>
    <w:rsid w:val="007A2FB9"/>
    <w:rsid w:val="007A3F1B"/>
    <w:rsid w:val="007A44D9"/>
    <w:rsid w:val="007A460D"/>
    <w:rsid w:val="007A63F1"/>
    <w:rsid w:val="007B0D1B"/>
    <w:rsid w:val="007B21FE"/>
    <w:rsid w:val="007B28BF"/>
    <w:rsid w:val="007B3D04"/>
    <w:rsid w:val="007B4389"/>
    <w:rsid w:val="007B55C7"/>
    <w:rsid w:val="007B5A96"/>
    <w:rsid w:val="007B5C94"/>
    <w:rsid w:val="007B69A9"/>
    <w:rsid w:val="007C0528"/>
    <w:rsid w:val="007C0968"/>
    <w:rsid w:val="007C4780"/>
    <w:rsid w:val="007C5658"/>
    <w:rsid w:val="007C5DA3"/>
    <w:rsid w:val="007D1464"/>
    <w:rsid w:val="007D2D75"/>
    <w:rsid w:val="007D2FFE"/>
    <w:rsid w:val="007D36C0"/>
    <w:rsid w:val="007D3D47"/>
    <w:rsid w:val="007D42D3"/>
    <w:rsid w:val="007D630F"/>
    <w:rsid w:val="007D7A6F"/>
    <w:rsid w:val="007E107D"/>
    <w:rsid w:val="007E2565"/>
    <w:rsid w:val="007E2DC7"/>
    <w:rsid w:val="007E4485"/>
    <w:rsid w:val="007E5F03"/>
    <w:rsid w:val="007E681A"/>
    <w:rsid w:val="007E6A7A"/>
    <w:rsid w:val="007E6DC6"/>
    <w:rsid w:val="007E7A20"/>
    <w:rsid w:val="007F00FE"/>
    <w:rsid w:val="007F1672"/>
    <w:rsid w:val="007F1E41"/>
    <w:rsid w:val="007F2772"/>
    <w:rsid w:val="007F44DF"/>
    <w:rsid w:val="007F56CD"/>
    <w:rsid w:val="007F5AED"/>
    <w:rsid w:val="007F5BBF"/>
    <w:rsid w:val="007F6BA6"/>
    <w:rsid w:val="008001D5"/>
    <w:rsid w:val="00800610"/>
    <w:rsid w:val="00801595"/>
    <w:rsid w:val="00804CED"/>
    <w:rsid w:val="0081029D"/>
    <w:rsid w:val="00810919"/>
    <w:rsid w:val="008130DC"/>
    <w:rsid w:val="008134E5"/>
    <w:rsid w:val="00814158"/>
    <w:rsid w:val="0081651B"/>
    <w:rsid w:val="0081674B"/>
    <w:rsid w:val="00816894"/>
    <w:rsid w:val="00817583"/>
    <w:rsid w:val="00817BC1"/>
    <w:rsid w:val="00820E2D"/>
    <w:rsid w:val="008210F7"/>
    <w:rsid w:val="0082207C"/>
    <w:rsid w:val="00822488"/>
    <w:rsid w:val="00822CF8"/>
    <w:rsid w:val="00822E73"/>
    <w:rsid w:val="00824567"/>
    <w:rsid w:val="00825975"/>
    <w:rsid w:val="00827630"/>
    <w:rsid w:val="0082778E"/>
    <w:rsid w:val="0083092F"/>
    <w:rsid w:val="008312E5"/>
    <w:rsid w:val="008317D8"/>
    <w:rsid w:val="00832DAC"/>
    <w:rsid w:val="00832DB4"/>
    <w:rsid w:val="0083328C"/>
    <w:rsid w:val="00833592"/>
    <w:rsid w:val="00833A87"/>
    <w:rsid w:val="00834368"/>
    <w:rsid w:val="008361CA"/>
    <w:rsid w:val="0084207F"/>
    <w:rsid w:val="0084345C"/>
    <w:rsid w:val="00844C1F"/>
    <w:rsid w:val="008459F7"/>
    <w:rsid w:val="00845E9A"/>
    <w:rsid w:val="00845F4C"/>
    <w:rsid w:val="00846044"/>
    <w:rsid w:val="00846059"/>
    <w:rsid w:val="008477B8"/>
    <w:rsid w:val="00847897"/>
    <w:rsid w:val="0085048E"/>
    <w:rsid w:val="00850750"/>
    <w:rsid w:val="00851110"/>
    <w:rsid w:val="00851275"/>
    <w:rsid w:val="0085151E"/>
    <w:rsid w:val="0085158C"/>
    <w:rsid w:val="00852B62"/>
    <w:rsid w:val="008536CC"/>
    <w:rsid w:val="008555BC"/>
    <w:rsid w:val="00857C52"/>
    <w:rsid w:val="00861CD6"/>
    <w:rsid w:val="008622C7"/>
    <w:rsid w:val="00862316"/>
    <w:rsid w:val="00863817"/>
    <w:rsid w:val="008643E9"/>
    <w:rsid w:val="0086499E"/>
    <w:rsid w:val="00866AC9"/>
    <w:rsid w:val="008711FD"/>
    <w:rsid w:val="00872116"/>
    <w:rsid w:val="0087259A"/>
    <w:rsid w:val="00872BD1"/>
    <w:rsid w:val="00872E32"/>
    <w:rsid w:val="00876E8A"/>
    <w:rsid w:val="00877E87"/>
    <w:rsid w:val="0088271A"/>
    <w:rsid w:val="00883C0E"/>
    <w:rsid w:val="0088541D"/>
    <w:rsid w:val="008854CF"/>
    <w:rsid w:val="008856A1"/>
    <w:rsid w:val="0088571B"/>
    <w:rsid w:val="008876FD"/>
    <w:rsid w:val="0088797B"/>
    <w:rsid w:val="00890128"/>
    <w:rsid w:val="00892052"/>
    <w:rsid w:val="00892943"/>
    <w:rsid w:val="0089575A"/>
    <w:rsid w:val="00895EA9"/>
    <w:rsid w:val="00896E1D"/>
    <w:rsid w:val="008A039D"/>
    <w:rsid w:val="008A38DE"/>
    <w:rsid w:val="008A510B"/>
    <w:rsid w:val="008A64B9"/>
    <w:rsid w:val="008A70E2"/>
    <w:rsid w:val="008A73E6"/>
    <w:rsid w:val="008A7A75"/>
    <w:rsid w:val="008A7AE1"/>
    <w:rsid w:val="008A7B97"/>
    <w:rsid w:val="008B0D86"/>
    <w:rsid w:val="008B23BF"/>
    <w:rsid w:val="008B2E07"/>
    <w:rsid w:val="008B2EF9"/>
    <w:rsid w:val="008B43A9"/>
    <w:rsid w:val="008B477E"/>
    <w:rsid w:val="008B4D9E"/>
    <w:rsid w:val="008B5500"/>
    <w:rsid w:val="008B6231"/>
    <w:rsid w:val="008B64D3"/>
    <w:rsid w:val="008B660E"/>
    <w:rsid w:val="008B6844"/>
    <w:rsid w:val="008B6FB9"/>
    <w:rsid w:val="008C0120"/>
    <w:rsid w:val="008C0566"/>
    <w:rsid w:val="008C072A"/>
    <w:rsid w:val="008C109E"/>
    <w:rsid w:val="008C1880"/>
    <w:rsid w:val="008C18F1"/>
    <w:rsid w:val="008C1BE8"/>
    <w:rsid w:val="008C3F97"/>
    <w:rsid w:val="008C4F0B"/>
    <w:rsid w:val="008C564E"/>
    <w:rsid w:val="008C5747"/>
    <w:rsid w:val="008D04A1"/>
    <w:rsid w:val="008D095D"/>
    <w:rsid w:val="008D15DD"/>
    <w:rsid w:val="008D1BB3"/>
    <w:rsid w:val="008D2D42"/>
    <w:rsid w:val="008D35E5"/>
    <w:rsid w:val="008D36C8"/>
    <w:rsid w:val="008D5C89"/>
    <w:rsid w:val="008D6247"/>
    <w:rsid w:val="008D67F4"/>
    <w:rsid w:val="008D68D7"/>
    <w:rsid w:val="008D7496"/>
    <w:rsid w:val="008D7839"/>
    <w:rsid w:val="008D7A5C"/>
    <w:rsid w:val="008D7F05"/>
    <w:rsid w:val="008E0EFE"/>
    <w:rsid w:val="008E2DC9"/>
    <w:rsid w:val="008E2E7E"/>
    <w:rsid w:val="008E4684"/>
    <w:rsid w:val="008E7197"/>
    <w:rsid w:val="008E7447"/>
    <w:rsid w:val="008F06FC"/>
    <w:rsid w:val="008F0A2F"/>
    <w:rsid w:val="008F18F4"/>
    <w:rsid w:val="008F1FC5"/>
    <w:rsid w:val="008F2020"/>
    <w:rsid w:val="008F2FD5"/>
    <w:rsid w:val="008F3866"/>
    <w:rsid w:val="008F6037"/>
    <w:rsid w:val="008F6F88"/>
    <w:rsid w:val="008F7451"/>
    <w:rsid w:val="00900D9C"/>
    <w:rsid w:val="009028FB"/>
    <w:rsid w:val="00902B33"/>
    <w:rsid w:val="0090363E"/>
    <w:rsid w:val="009042A0"/>
    <w:rsid w:val="00904AA0"/>
    <w:rsid w:val="00906E12"/>
    <w:rsid w:val="009071E2"/>
    <w:rsid w:val="009077D6"/>
    <w:rsid w:val="00907B65"/>
    <w:rsid w:val="009103D3"/>
    <w:rsid w:val="00912972"/>
    <w:rsid w:val="00913E7A"/>
    <w:rsid w:val="009143C2"/>
    <w:rsid w:val="00914DDF"/>
    <w:rsid w:val="00914F04"/>
    <w:rsid w:val="00916D69"/>
    <w:rsid w:val="009204E0"/>
    <w:rsid w:val="009205A6"/>
    <w:rsid w:val="00923107"/>
    <w:rsid w:val="0092331B"/>
    <w:rsid w:val="00923B8D"/>
    <w:rsid w:val="00924BAC"/>
    <w:rsid w:val="00925672"/>
    <w:rsid w:val="00926182"/>
    <w:rsid w:val="0092656A"/>
    <w:rsid w:val="009273C9"/>
    <w:rsid w:val="00927932"/>
    <w:rsid w:val="00927F16"/>
    <w:rsid w:val="00930807"/>
    <w:rsid w:val="0093106F"/>
    <w:rsid w:val="0093111F"/>
    <w:rsid w:val="00931BA0"/>
    <w:rsid w:val="009330DC"/>
    <w:rsid w:val="00933212"/>
    <w:rsid w:val="00935D53"/>
    <w:rsid w:val="00937A02"/>
    <w:rsid w:val="009410D6"/>
    <w:rsid w:val="00942B3F"/>
    <w:rsid w:val="00942B7A"/>
    <w:rsid w:val="00943727"/>
    <w:rsid w:val="0094490D"/>
    <w:rsid w:val="00945AFA"/>
    <w:rsid w:val="00945C67"/>
    <w:rsid w:val="0094766D"/>
    <w:rsid w:val="0095121F"/>
    <w:rsid w:val="00951347"/>
    <w:rsid w:val="00952033"/>
    <w:rsid w:val="00953661"/>
    <w:rsid w:val="00953BA6"/>
    <w:rsid w:val="00955761"/>
    <w:rsid w:val="0095769E"/>
    <w:rsid w:val="009667D9"/>
    <w:rsid w:val="009703CE"/>
    <w:rsid w:val="009704BA"/>
    <w:rsid w:val="00970F0E"/>
    <w:rsid w:val="00971C11"/>
    <w:rsid w:val="009728AC"/>
    <w:rsid w:val="00974D52"/>
    <w:rsid w:val="00975032"/>
    <w:rsid w:val="00975426"/>
    <w:rsid w:val="00975690"/>
    <w:rsid w:val="00975730"/>
    <w:rsid w:val="009757CF"/>
    <w:rsid w:val="009768C6"/>
    <w:rsid w:val="00977908"/>
    <w:rsid w:val="009805DA"/>
    <w:rsid w:val="00980982"/>
    <w:rsid w:val="009819D6"/>
    <w:rsid w:val="00981A49"/>
    <w:rsid w:val="0098218A"/>
    <w:rsid w:val="00982617"/>
    <w:rsid w:val="00982F53"/>
    <w:rsid w:val="009837F1"/>
    <w:rsid w:val="00984533"/>
    <w:rsid w:val="009853DB"/>
    <w:rsid w:val="009878A1"/>
    <w:rsid w:val="009915BC"/>
    <w:rsid w:val="00992537"/>
    <w:rsid w:val="009943D1"/>
    <w:rsid w:val="009947F0"/>
    <w:rsid w:val="00996591"/>
    <w:rsid w:val="00997F59"/>
    <w:rsid w:val="009A05EA"/>
    <w:rsid w:val="009A0913"/>
    <w:rsid w:val="009A0A12"/>
    <w:rsid w:val="009A1308"/>
    <w:rsid w:val="009A1DB2"/>
    <w:rsid w:val="009A234E"/>
    <w:rsid w:val="009A3CAB"/>
    <w:rsid w:val="009A4157"/>
    <w:rsid w:val="009A497E"/>
    <w:rsid w:val="009A5E0E"/>
    <w:rsid w:val="009A5F12"/>
    <w:rsid w:val="009A6C42"/>
    <w:rsid w:val="009A6DC7"/>
    <w:rsid w:val="009A7472"/>
    <w:rsid w:val="009A7AC9"/>
    <w:rsid w:val="009B481F"/>
    <w:rsid w:val="009B54DC"/>
    <w:rsid w:val="009C2688"/>
    <w:rsid w:val="009C2F4B"/>
    <w:rsid w:val="009C36E4"/>
    <w:rsid w:val="009D07D4"/>
    <w:rsid w:val="009D3C18"/>
    <w:rsid w:val="009D4DDF"/>
    <w:rsid w:val="009D652E"/>
    <w:rsid w:val="009D6DD5"/>
    <w:rsid w:val="009D756E"/>
    <w:rsid w:val="009D7DC7"/>
    <w:rsid w:val="009E09E4"/>
    <w:rsid w:val="009E3281"/>
    <w:rsid w:val="009E3EC5"/>
    <w:rsid w:val="009F082A"/>
    <w:rsid w:val="009F0A42"/>
    <w:rsid w:val="009F0AB3"/>
    <w:rsid w:val="009F14A9"/>
    <w:rsid w:val="009F1C0E"/>
    <w:rsid w:val="009F229F"/>
    <w:rsid w:val="009F3183"/>
    <w:rsid w:val="009F4CBC"/>
    <w:rsid w:val="009F51BC"/>
    <w:rsid w:val="009F551D"/>
    <w:rsid w:val="009F55C4"/>
    <w:rsid w:val="009F7C3B"/>
    <w:rsid w:val="00A0053D"/>
    <w:rsid w:val="00A03430"/>
    <w:rsid w:val="00A0401E"/>
    <w:rsid w:val="00A07283"/>
    <w:rsid w:val="00A10C4F"/>
    <w:rsid w:val="00A10D85"/>
    <w:rsid w:val="00A125AC"/>
    <w:rsid w:val="00A12652"/>
    <w:rsid w:val="00A127EF"/>
    <w:rsid w:val="00A140E7"/>
    <w:rsid w:val="00A14579"/>
    <w:rsid w:val="00A14C5D"/>
    <w:rsid w:val="00A15576"/>
    <w:rsid w:val="00A16BE4"/>
    <w:rsid w:val="00A175F6"/>
    <w:rsid w:val="00A200AD"/>
    <w:rsid w:val="00A21E93"/>
    <w:rsid w:val="00A231BB"/>
    <w:rsid w:val="00A23BD8"/>
    <w:rsid w:val="00A24383"/>
    <w:rsid w:val="00A2543D"/>
    <w:rsid w:val="00A25CF4"/>
    <w:rsid w:val="00A27F7C"/>
    <w:rsid w:val="00A31EA0"/>
    <w:rsid w:val="00A32805"/>
    <w:rsid w:val="00A32A35"/>
    <w:rsid w:val="00A3324E"/>
    <w:rsid w:val="00A332F1"/>
    <w:rsid w:val="00A33B76"/>
    <w:rsid w:val="00A343B1"/>
    <w:rsid w:val="00A34FC7"/>
    <w:rsid w:val="00A35B86"/>
    <w:rsid w:val="00A36ECF"/>
    <w:rsid w:val="00A40220"/>
    <w:rsid w:val="00A40520"/>
    <w:rsid w:val="00A40F59"/>
    <w:rsid w:val="00A44C12"/>
    <w:rsid w:val="00A453DC"/>
    <w:rsid w:val="00A5091B"/>
    <w:rsid w:val="00A517F8"/>
    <w:rsid w:val="00A52E23"/>
    <w:rsid w:val="00A53274"/>
    <w:rsid w:val="00A5356B"/>
    <w:rsid w:val="00A53752"/>
    <w:rsid w:val="00A545EC"/>
    <w:rsid w:val="00A54751"/>
    <w:rsid w:val="00A550C5"/>
    <w:rsid w:val="00A553DD"/>
    <w:rsid w:val="00A55ACC"/>
    <w:rsid w:val="00A55DE0"/>
    <w:rsid w:val="00A56584"/>
    <w:rsid w:val="00A5699D"/>
    <w:rsid w:val="00A5754F"/>
    <w:rsid w:val="00A57BF2"/>
    <w:rsid w:val="00A60946"/>
    <w:rsid w:val="00A611CF"/>
    <w:rsid w:val="00A61BFF"/>
    <w:rsid w:val="00A62683"/>
    <w:rsid w:val="00A62D51"/>
    <w:rsid w:val="00A64F4D"/>
    <w:rsid w:val="00A66AD9"/>
    <w:rsid w:val="00A70484"/>
    <w:rsid w:val="00A71EDE"/>
    <w:rsid w:val="00A7222A"/>
    <w:rsid w:val="00A72576"/>
    <w:rsid w:val="00A72778"/>
    <w:rsid w:val="00A72AB1"/>
    <w:rsid w:val="00A73468"/>
    <w:rsid w:val="00A73CBE"/>
    <w:rsid w:val="00A73CC3"/>
    <w:rsid w:val="00A74509"/>
    <w:rsid w:val="00A80290"/>
    <w:rsid w:val="00A8103C"/>
    <w:rsid w:val="00A81206"/>
    <w:rsid w:val="00A82818"/>
    <w:rsid w:val="00A84040"/>
    <w:rsid w:val="00A85354"/>
    <w:rsid w:val="00A86333"/>
    <w:rsid w:val="00A8656F"/>
    <w:rsid w:val="00A86ECA"/>
    <w:rsid w:val="00A87045"/>
    <w:rsid w:val="00A8749D"/>
    <w:rsid w:val="00A90B83"/>
    <w:rsid w:val="00A964C3"/>
    <w:rsid w:val="00A97EC3"/>
    <w:rsid w:val="00AA05EB"/>
    <w:rsid w:val="00AA10C6"/>
    <w:rsid w:val="00AA112A"/>
    <w:rsid w:val="00AA32F0"/>
    <w:rsid w:val="00AA47C9"/>
    <w:rsid w:val="00AA4F0E"/>
    <w:rsid w:val="00AA55F2"/>
    <w:rsid w:val="00AA761E"/>
    <w:rsid w:val="00AA7C1C"/>
    <w:rsid w:val="00AB1240"/>
    <w:rsid w:val="00AB24D1"/>
    <w:rsid w:val="00AB4B51"/>
    <w:rsid w:val="00AB51C9"/>
    <w:rsid w:val="00AB5801"/>
    <w:rsid w:val="00AB7E96"/>
    <w:rsid w:val="00AC0588"/>
    <w:rsid w:val="00AC191A"/>
    <w:rsid w:val="00AC4101"/>
    <w:rsid w:val="00AC60E1"/>
    <w:rsid w:val="00AC610A"/>
    <w:rsid w:val="00AC6E7B"/>
    <w:rsid w:val="00AC71C4"/>
    <w:rsid w:val="00AD08F1"/>
    <w:rsid w:val="00AD50FE"/>
    <w:rsid w:val="00AD5B7E"/>
    <w:rsid w:val="00AD7E8F"/>
    <w:rsid w:val="00AD7FF7"/>
    <w:rsid w:val="00AE0061"/>
    <w:rsid w:val="00AE05B3"/>
    <w:rsid w:val="00AE05BB"/>
    <w:rsid w:val="00AE1ABF"/>
    <w:rsid w:val="00AE379F"/>
    <w:rsid w:val="00AE5E27"/>
    <w:rsid w:val="00AE6AF9"/>
    <w:rsid w:val="00AF02CB"/>
    <w:rsid w:val="00AF03B6"/>
    <w:rsid w:val="00AF1DC0"/>
    <w:rsid w:val="00AF2B59"/>
    <w:rsid w:val="00AF2F96"/>
    <w:rsid w:val="00AF3042"/>
    <w:rsid w:val="00AF4938"/>
    <w:rsid w:val="00AF74E4"/>
    <w:rsid w:val="00AF7A66"/>
    <w:rsid w:val="00B00117"/>
    <w:rsid w:val="00B00C60"/>
    <w:rsid w:val="00B00F2C"/>
    <w:rsid w:val="00B01A19"/>
    <w:rsid w:val="00B021C0"/>
    <w:rsid w:val="00B02389"/>
    <w:rsid w:val="00B02BCA"/>
    <w:rsid w:val="00B02C4F"/>
    <w:rsid w:val="00B02DB4"/>
    <w:rsid w:val="00B02F07"/>
    <w:rsid w:val="00B03CBB"/>
    <w:rsid w:val="00B050B6"/>
    <w:rsid w:val="00B11DC2"/>
    <w:rsid w:val="00B12C8E"/>
    <w:rsid w:val="00B12FCE"/>
    <w:rsid w:val="00B147B1"/>
    <w:rsid w:val="00B15CA9"/>
    <w:rsid w:val="00B16622"/>
    <w:rsid w:val="00B16979"/>
    <w:rsid w:val="00B178D1"/>
    <w:rsid w:val="00B2020F"/>
    <w:rsid w:val="00B20E34"/>
    <w:rsid w:val="00B2184F"/>
    <w:rsid w:val="00B21BCA"/>
    <w:rsid w:val="00B24222"/>
    <w:rsid w:val="00B24954"/>
    <w:rsid w:val="00B24C0A"/>
    <w:rsid w:val="00B250BF"/>
    <w:rsid w:val="00B255A6"/>
    <w:rsid w:val="00B263DF"/>
    <w:rsid w:val="00B26F04"/>
    <w:rsid w:val="00B3033B"/>
    <w:rsid w:val="00B30CAC"/>
    <w:rsid w:val="00B313F5"/>
    <w:rsid w:val="00B33450"/>
    <w:rsid w:val="00B34738"/>
    <w:rsid w:val="00B34F60"/>
    <w:rsid w:val="00B35C57"/>
    <w:rsid w:val="00B36726"/>
    <w:rsid w:val="00B36B5C"/>
    <w:rsid w:val="00B37309"/>
    <w:rsid w:val="00B405A1"/>
    <w:rsid w:val="00B43857"/>
    <w:rsid w:val="00B43E6C"/>
    <w:rsid w:val="00B446F4"/>
    <w:rsid w:val="00B45505"/>
    <w:rsid w:val="00B45F36"/>
    <w:rsid w:val="00B462D8"/>
    <w:rsid w:val="00B4644D"/>
    <w:rsid w:val="00B4697B"/>
    <w:rsid w:val="00B47823"/>
    <w:rsid w:val="00B47D1E"/>
    <w:rsid w:val="00B52A87"/>
    <w:rsid w:val="00B53F02"/>
    <w:rsid w:val="00B54585"/>
    <w:rsid w:val="00B55265"/>
    <w:rsid w:val="00B55869"/>
    <w:rsid w:val="00B57795"/>
    <w:rsid w:val="00B61259"/>
    <w:rsid w:val="00B61888"/>
    <w:rsid w:val="00B62126"/>
    <w:rsid w:val="00B62B7F"/>
    <w:rsid w:val="00B64032"/>
    <w:rsid w:val="00B6427A"/>
    <w:rsid w:val="00B65BA0"/>
    <w:rsid w:val="00B65DF0"/>
    <w:rsid w:val="00B73CF3"/>
    <w:rsid w:val="00B73E2E"/>
    <w:rsid w:val="00B74618"/>
    <w:rsid w:val="00B76055"/>
    <w:rsid w:val="00B7712A"/>
    <w:rsid w:val="00B772B8"/>
    <w:rsid w:val="00B77332"/>
    <w:rsid w:val="00B80248"/>
    <w:rsid w:val="00B8207D"/>
    <w:rsid w:val="00B84B88"/>
    <w:rsid w:val="00B84E44"/>
    <w:rsid w:val="00B85642"/>
    <w:rsid w:val="00B86AC8"/>
    <w:rsid w:val="00B86C75"/>
    <w:rsid w:val="00B876A1"/>
    <w:rsid w:val="00B907F0"/>
    <w:rsid w:val="00B908FC"/>
    <w:rsid w:val="00B91F44"/>
    <w:rsid w:val="00B92FBB"/>
    <w:rsid w:val="00B9336D"/>
    <w:rsid w:val="00B93C09"/>
    <w:rsid w:val="00B94862"/>
    <w:rsid w:val="00B94BC2"/>
    <w:rsid w:val="00B95355"/>
    <w:rsid w:val="00B957A4"/>
    <w:rsid w:val="00B962A1"/>
    <w:rsid w:val="00B96F40"/>
    <w:rsid w:val="00B97489"/>
    <w:rsid w:val="00B9762E"/>
    <w:rsid w:val="00B97E3E"/>
    <w:rsid w:val="00B97EAA"/>
    <w:rsid w:val="00BA00C2"/>
    <w:rsid w:val="00BA0DDC"/>
    <w:rsid w:val="00BA244E"/>
    <w:rsid w:val="00BA3784"/>
    <w:rsid w:val="00BA3AA2"/>
    <w:rsid w:val="00BA3B41"/>
    <w:rsid w:val="00BA3E45"/>
    <w:rsid w:val="00BA72A3"/>
    <w:rsid w:val="00BB0D63"/>
    <w:rsid w:val="00BB1A5D"/>
    <w:rsid w:val="00BB27A5"/>
    <w:rsid w:val="00BB2B8B"/>
    <w:rsid w:val="00BB30B7"/>
    <w:rsid w:val="00BB40E8"/>
    <w:rsid w:val="00BB4EFB"/>
    <w:rsid w:val="00BC01EA"/>
    <w:rsid w:val="00BC0237"/>
    <w:rsid w:val="00BC07A8"/>
    <w:rsid w:val="00BC0893"/>
    <w:rsid w:val="00BC19ED"/>
    <w:rsid w:val="00BC2584"/>
    <w:rsid w:val="00BC26FD"/>
    <w:rsid w:val="00BC3A60"/>
    <w:rsid w:val="00BC5921"/>
    <w:rsid w:val="00BD14C1"/>
    <w:rsid w:val="00BD14E9"/>
    <w:rsid w:val="00BD18AF"/>
    <w:rsid w:val="00BD25F7"/>
    <w:rsid w:val="00BD2F3D"/>
    <w:rsid w:val="00BD3012"/>
    <w:rsid w:val="00BD346F"/>
    <w:rsid w:val="00BD53AD"/>
    <w:rsid w:val="00BD5A23"/>
    <w:rsid w:val="00BD5D5F"/>
    <w:rsid w:val="00BD6579"/>
    <w:rsid w:val="00BD716F"/>
    <w:rsid w:val="00BD74E0"/>
    <w:rsid w:val="00BE3F60"/>
    <w:rsid w:val="00BE4B9C"/>
    <w:rsid w:val="00BE78A8"/>
    <w:rsid w:val="00BF0467"/>
    <w:rsid w:val="00BF0C6B"/>
    <w:rsid w:val="00BF16DE"/>
    <w:rsid w:val="00BF22A1"/>
    <w:rsid w:val="00BF2E18"/>
    <w:rsid w:val="00BF3A7F"/>
    <w:rsid w:val="00BF3F7D"/>
    <w:rsid w:val="00BF49BB"/>
    <w:rsid w:val="00BF4D37"/>
    <w:rsid w:val="00BF64E8"/>
    <w:rsid w:val="00BF6554"/>
    <w:rsid w:val="00BF70ED"/>
    <w:rsid w:val="00C00029"/>
    <w:rsid w:val="00C02A4B"/>
    <w:rsid w:val="00C03061"/>
    <w:rsid w:val="00C034C4"/>
    <w:rsid w:val="00C03AE7"/>
    <w:rsid w:val="00C06151"/>
    <w:rsid w:val="00C06540"/>
    <w:rsid w:val="00C06DB8"/>
    <w:rsid w:val="00C07B47"/>
    <w:rsid w:val="00C10DB4"/>
    <w:rsid w:val="00C1188B"/>
    <w:rsid w:val="00C12FBD"/>
    <w:rsid w:val="00C152C6"/>
    <w:rsid w:val="00C16A3C"/>
    <w:rsid w:val="00C176C1"/>
    <w:rsid w:val="00C17A5A"/>
    <w:rsid w:val="00C203FC"/>
    <w:rsid w:val="00C20762"/>
    <w:rsid w:val="00C207EF"/>
    <w:rsid w:val="00C209AC"/>
    <w:rsid w:val="00C20E1A"/>
    <w:rsid w:val="00C21193"/>
    <w:rsid w:val="00C224F4"/>
    <w:rsid w:val="00C23962"/>
    <w:rsid w:val="00C239CE"/>
    <w:rsid w:val="00C257A1"/>
    <w:rsid w:val="00C25F19"/>
    <w:rsid w:val="00C26E91"/>
    <w:rsid w:val="00C275F5"/>
    <w:rsid w:val="00C3094C"/>
    <w:rsid w:val="00C3144A"/>
    <w:rsid w:val="00C32EB4"/>
    <w:rsid w:val="00C37356"/>
    <w:rsid w:val="00C37CF8"/>
    <w:rsid w:val="00C40A4B"/>
    <w:rsid w:val="00C429AD"/>
    <w:rsid w:val="00C44B4E"/>
    <w:rsid w:val="00C452F2"/>
    <w:rsid w:val="00C45F7B"/>
    <w:rsid w:val="00C47762"/>
    <w:rsid w:val="00C514EC"/>
    <w:rsid w:val="00C52689"/>
    <w:rsid w:val="00C52FBD"/>
    <w:rsid w:val="00C5324A"/>
    <w:rsid w:val="00C543A2"/>
    <w:rsid w:val="00C5515D"/>
    <w:rsid w:val="00C553D1"/>
    <w:rsid w:val="00C55CD3"/>
    <w:rsid w:val="00C5677F"/>
    <w:rsid w:val="00C573B3"/>
    <w:rsid w:val="00C57E95"/>
    <w:rsid w:val="00C6026D"/>
    <w:rsid w:val="00C603FA"/>
    <w:rsid w:val="00C60E69"/>
    <w:rsid w:val="00C625E4"/>
    <w:rsid w:val="00C64115"/>
    <w:rsid w:val="00C678E0"/>
    <w:rsid w:val="00C67DDC"/>
    <w:rsid w:val="00C727BF"/>
    <w:rsid w:val="00C75EFE"/>
    <w:rsid w:val="00C77C45"/>
    <w:rsid w:val="00C77FEE"/>
    <w:rsid w:val="00C81B63"/>
    <w:rsid w:val="00C81D68"/>
    <w:rsid w:val="00C830D1"/>
    <w:rsid w:val="00C8429E"/>
    <w:rsid w:val="00C84906"/>
    <w:rsid w:val="00C851D9"/>
    <w:rsid w:val="00C85651"/>
    <w:rsid w:val="00C8604E"/>
    <w:rsid w:val="00C87AAB"/>
    <w:rsid w:val="00C87F39"/>
    <w:rsid w:val="00C90BE4"/>
    <w:rsid w:val="00C9288B"/>
    <w:rsid w:val="00C92D29"/>
    <w:rsid w:val="00C9463E"/>
    <w:rsid w:val="00CA0CE1"/>
    <w:rsid w:val="00CA0CF0"/>
    <w:rsid w:val="00CA2498"/>
    <w:rsid w:val="00CA5CBF"/>
    <w:rsid w:val="00CA6A7E"/>
    <w:rsid w:val="00CA7222"/>
    <w:rsid w:val="00CB0717"/>
    <w:rsid w:val="00CB1EDD"/>
    <w:rsid w:val="00CB21BC"/>
    <w:rsid w:val="00CB4070"/>
    <w:rsid w:val="00CB6671"/>
    <w:rsid w:val="00CB701F"/>
    <w:rsid w:val="00CC0A94"/>
    <w:rsid w:val="00CC0FE6"/>
    <w:rsid w:val="00CC1155"/>
    <w:rsid w:val="00CC1893"/>
    <w:rsid w:val="00CC1FE6"/>
    <w:rsid w:val="00CC2A59"/>
    <w:rsid w:val="00CC2F4E"/>
    <w:rsid w:val="00CC2FA3"/>
    <w:rsid w:val="00CC4B81"/>
    <w:rsid w:val="00CC4BF1"/>
    <w:rsid w:val="00CC4CB1"/>
    <w:rsid w:val="00CC592A"/>
    <w:rsid w:val="00CC5E98"/>
    <w:rsid w:val="00CC6059"/>
    <w:rsid w:val="00CC6BA3"/>
    <w:rsid w:val="00CC72C2"/>
    <w:rsid w:val="00CC7356"/>
    <w:rsid w:val="00CC78AD"/>
    <w:rsid w:val="00CD0AE7"/>
    <w:rsid w:val="00CD130E"/>
    <w:rsid w:val="00CD15D5"/>
    <w:rsid w:val="00CD2B32"/>
    <w:rsid w:val="00CD3D57"/>
    <w:rsid w:val="00CD49C4"/>
    <w:rsid w:val="00CD4D5F"/>
    <w:rsid w:val="00CD73FE"/>
    <w:rsid w:val="00CE13E0"/>
    <w:rsid w:val="00CE1AC6"/>
    <w:rsid w:val="00CE2878"/>
    <w:rsid w:val="00CE2AF1"/>
    <w:rsid w:val="00CE3881"/>
    <w:rsid w:val="00CE44B2"/>
    <w:rsid w:val="00CE4823"/>
    <w:rsid w:val="00CE6B69"/>
    <w:rsid w:val="00CE7445"/>
    <w:rsid w:val="00CF1661"/>
    <w:rsid w:val="00CF220E"/>
    <w:rsid w:val="00CF24F4"/>
    <w:rsid w:val="00CF327B"/>
    <w:rsid w:val="00CF3AED"/>
    <w:rsid w:val="00CF4315"/>
    <w:rsid w:val="00CF68CB"/>
    <w:rsid w:val="00D010ED"/>
    <w:rsid w:val="00D0190F"/>
    <w:rsid w:val="00D0285F"/>
    <w:rsid w:val="00D028FF"/>
    <w:rsid w:val="00D04C3E"/>
    <w:rsid w:val="00D05C65"/>
    <w:rsid w:val="00D075D7"/>
    <w:rsid w:val="00D076D9"/>
    <w:rsid w:val="00D0775E"/>
    <w:rsid w:val="00D13CFE"/>
    <w:rsid w:val="00D14E30"/>
    <w:rsid w:val="00D1618B"/>
    <w:rsid w:val="00D16362"/>
    <w:rsid w:val="00D1706F"/>
    <w:rsid w:val="00D20342"/>
    <w:rsid w:val="00D20372"/>
    <w:rsid w:val="00D2130F"/>
    <w:rsid w:val="00D2586C"/>
    <w:rsid w:val="00D262FF"/>
    <w:rsid w:val="00D3041A"/>
    <w:rsid w:val="00D312DF"/>
    <w:rsid w:val="00D32C6F"/>
    <w:rsid w:val="00D33B01"/>
    <w:rsid w:val="00D3553E"/>
    <w:rsid w:val="00D35600"/>
    <w:rsid w:val="00D40129"/>
    <w:rsid w:val="00D40C83"/>
    <w:rsid w:val="00D40CF8"/>
    <w:rsid w:val="00D4226F"/>
    <w:rsid w:val="00D422EF"/>
    <w:rsid w:val="00D43053"/>
    <w:rsid w:val="00D44572"/>
    <w:rsid w:val="00D44655"/>
    <w:rsid w:val="00D44C35"/>
    <w:rsid w:val="00D453AD"/>
    <w:rsid w:val="00D4603F"/>
    <w:rsid w:val="00D4687E"/>
    <w:rsid w:val="00D46D94"/>
    <w:rsid w:val="00D47487"/>
    <w:rsid w:val="00D477BE"/>
    <w:rsid w:val="00D51991"/>
    <w:rsid w:val="00D528E2"/>
    <w:rsid w:val="00D576DA"/>
    <w:rsid w:val="00D57D8C"/>
    <w:rsid w:val="00D618E0"/>
    <w:rsid w:val="00D620F5"/>
    <w:rsid w:val="00D62625"/>
    <w:rsid w:val="00D64373"/>
    <w:rsid w:val="00D6453C"/>
    <w:rsid w:val="00D646E5"/>
    <w:rsid w:val="00D66F00"/>
    <w:rsid w:val="00D70782"/>
    <w:rsid w:val="00D707C5"/>
    <w:rsid w:val="00D72407"/>
    <w:rsid w:val="00D72682"/>
    <w:rsid w:val="00D735A4"/>
    <w:rsid w:val="00D74E82"/>
    <w:rsid w:val="00D770E1"/>
    <w:rsid w:val="00D772BF"/>
    <w:rsid w:val="00D777D9"/>
    <w:rsid w:val="00D77E37"/>
    <w:rsid w:val="00D8054A"/>
    <w:rsid w:val="00D80D4E"/>
    <w:rsid w:val="00D80E27"/>
    <w:rsid w:val="00D81108"/>
    <w:rsid w:val="00D85B8C"/>
    <w:rsid w:val="00D87FE1"/>
    <w:rsid w:val="00D902AB"/>
    <w:rsid w:val="00D93692"/>
    <w:rsid w:val="00D96499"/>
    <w:rsid w:val="00D96ADB"/>
    <w:rsid w:val="00DA13B7"/>
    <w:rsid w:val="00DA17C1"/>
    <w:rsid w:val="00DA38E4"/>
    <w:rsid w:val="00DA3932"/>
    <w:rsid w:val="00DA4B56"/>
    <w:rsid w:val="00DA5EBE"/>
    <w:rsid w:val="00DB114D"/>
    <w:rsid w:val="00DB134D"/>
    <w:rsid w:val="00DB21CF"/>
    <w:rsid w:val="00DB361B"/>
    <w:rsid w:val="00DB3882"/>
    <w:rsid w:val="00DB4946"/>
    <w:rsid w:val="00DB641C"/>
    <w:rsid w:val="00DB7B4E"/>
    <w:rsid w:val="00DC0286"/>
    <w:rsid w:val="00DC0710"/>
    <w:rsid w:val="00DC0E0D"/>
    <w:rsid w:val="00DC51E1"/>
    <w:rsid w:val="00DC59B5"/>
    <w:rsid w:val="00DC65BB"/>
    <w:rsid w:val="00DC6BFB"/>
    <w:rsid w:val="00DC75B0"/>
    <w:rsid w:val="00DC76FE"/>
    <w:rsid w:val="00DD0190"/>
    <w:rsid w:val="00DD0FF5"/>
    <w:rsid w:val="00DD1B4C"/>
    <w:rsid w:val="00DD1F5E"/>
    <w:rsid w:val="00DD3127"/>
    <w:rsid w:val="00DD3B93"/>
    <w:rsid w:val="00DD4B03"/>
    <w:rsid w:val="00DD5E5A"/>
    <w:rsid w:val="00DE06C5"/>
    <w:rsid w:val="00DE0D2B"/>
    <w:rsid w:val="00DE1BC8"/>
    <w:rsid w:val="00DE1F07"/>
    <w:rsid w:val="00DE3330"/>
    <w:rsid w:val="00DE348C"/>
    <w:rsid w:val="00DE361D"/>
    <w:rsid w:val="00DE3876"/>
    <w:rsid w:val="00DE3A78"/>
    <w:rsid w:val="00DE3BE8"/>
    <w:rsid w:val="00DE3F86"/>
    <w:rsid w:val="00DE48AF"/>
    <w:rsid w:val="00DE5720"/>
    <w:rsid w:val="00DE5992"/>
    <w:rsid w:val="00DE6DD0"/>
    <w:rsid w:val="00DE711F"/>
    <w:rsid w:val="00DE7EE3"/>
    <w:rsid w:val="00DF11AF"/>
    <w:rsid w:val="00DF19B2"/>
    <w:rsid w:val="00DF1B01"/>
    <w:rsid w:val="00DF2259"/>
    <w:rsid w:val="00DF45BB"/>
    <w:rsid w:val="00DF4D41"/>
    <w:rsid w:val="00DF5B00"/>
    <w:rsid w:val="00DF6866"/>
    <w:rsid w:val="00E0162D"/>
    <w:rsid w:val="00E0509F"/>
    <w:rsid w:val="00E06E9A"/>
    <w:rsid w:val="00E0784F"/>
    <w:rsid w:val="00E1029F"/>
    <w:rsid w:val="00E1286F"/>
    <w:rsid w:val="00E146AD"/>
    <w:rsid w:val="00E1573E"/>
    <w:rsid w:val="00E15A25"/>
    <w:rsid w:val="00E15DD0"/>
    <w:rsid w:val="00E23214"/>
    <w:rsid w:val="00E2382F"/>
    <w:rsid w:val="00E279DC"/>
    <w:rsid w:val="00E31A42"/>
    <w:rsid w:val="00E33915"/>
    <w:rsid w:val="00E33C2C"/>
    <w:rsid w:val="00E34E3E"/>
    <w:rsid w:val="00E42D1D"/>
    <w:rsid w:val="00E5190F"/>
    <w:rsid w:val="00E51DBE"/>
    <w:rsid w:val="00E527DC"/>
    <w:rsid w:val="00E52827"/>
    <w:rsid w:val="00E52E45"/>
    <w:rsid w:val="00E52FCB"/>
    <w:rsid w:val="00E54155"/>
    <w:rsid w:val="00E551FB"/>
    <w:rsid w:val="00E55C5E"/>
    <w:rsid w:val="00E55F84"/>
    <w:rsid w:val="00E561FD"/>
    <w:rsid w:val="00E56460"/>
    <w:rsid w:val="00E62A8C"/>
    <w:rsid w:val="00E62E99"/>
    <w:rsid w:val="00E6352E"/>
    <w:rsid w:val="00E65E04"/>
    <w:rsid w:val="00E66719"/>
    <w:rsid w:val="00E71245"/>
    <w:rsid w:val="00E7220B"/>
    <w:rsid w:val="00E72FE1"/>
    <w:rsid w:val="00E74A59"/>
    <w:rsid w:val="00E7577B"/>
    <w:rsid w:val="00E75966"/>
    <w:rsid w:val="00E76EE1"/>
    <w:rsid w:val="00E77AF7"/>
    <w:rsid w:val="00E8032B"/>
    <w:rsid w:val="00E808C8"/>
    <w:rsid w:val="00E8181F"/>
    <w:rsid w:val="00E82290"/>
    <w:rsid w:val="00E83546"/>
    <w:rsid w:val="00E85ACB"/>
    <w:rsid w:val="00E87C1E"/>
    <w:rsid w:val="00E9056B"/>
    <w:rsid w:val="00E90B68"/>
    <w:rsid w:val="00E91014"/>
    <w:rsid w:val="00E91169"/>
    <w:rsid w:val="00E916A0"/>
    <w:rsid w:val="00E92447"/>
    <w:rsid w:val="00E92791"/>
    <w:rsid w:val="00E92ED3"/>
    <w:rsid w:val="00E932E7"/>
    <w:rsid w:val="00E93586"/>
    <w:rsid w:val="00E9701D"/>
    <w:rsid w:val="00EA0991"/>
    <w:rsid w:val="00EA30C2"/>
    <w:rsid w:val="00EA4150"/>
    <w:rsid w:val="00EA62FD"/>
    <w:rsid w:val="00EA7AEE"/>
    <w:rsid w:val="00EB09F5"/>
    <w:rsid w:val="00EB2C7C"/>
    <w:rsid w:val="00EB3810"/>
    <w:rsid w:val="00EB55C0"/>
    <w:rsid w:val="00EB7069"/>
    <w:rsid w:val="00EB715F"/>
    <w:rsid w:val="00EB7C8E"/>
    <w:rsid w:val="00EC0412"/>
    <w:rsid w:val="00EC051C"/>
    <w:rsid w:val="00EC17A3"/>
    <w:rsid w:val="00EC221F"/>
    <w:rsid w:val="00EC35AF"/>
    <w:rsid w:val="00EC425A"/>
    <w:rsid w:val="00EC4510"/>
    <w:rsid w:val="00EC50BA"/>
    <w:rsid w:val="00EC5300"/>
    <w:rsid w:val="00EC5ACD"/>
    <w:rsid w:val="00EC5F2D"/>
    <w:rsid w:val="00EC6B91"/>
    <w:rsid w:val="00EC70B0"/>
    <w:rsid w:val="00ED10CE"/>
    <w:rsid w:val="00ED1867"/>
    <w:rsid w:val="00ED1A2F"/>
    <w:rsid w:val="00ED2252"/>
    <w:rsid w:val="00ED2DF3"/>
    <w:rsid w:val="00ED39D0"/>
    <w:rsid w:val="00ED426A"/>
    <w:rsid w:val="00ED441E"/>
    <w:rsid w:val="00ED4EA7"/>
    <w:rsid w:val="00ED5C18"/>
    <w:rsid w:val="00EE23D7"/>
    <w:rsid w:val="00EE2548"/>
    <w:rsid w:val="00EE30EB"/>
    <w:rsid w:val="00EF55B3"/>
    <w:rsid w:val="00F012A4"/>
    <w:rsid w:val="00F01A8E"/>
    <w:rsid w:val="00F01D5B"/>
    <w:rsid w:val="00F02EB6"/>
    <w:rsid w:val="00F03305"/>
    <w:rsid w:val="00F0336F"/>
    <w:rsid w:val="00F03EA9"/>
    <w:rsid w:val="00F04A11"/>
    <w:rsid w:val="00F068BF"/>
    <w:rsid w:val="00F06C68"/>
    <w:rsid w:val="00F1117B"/>
    <w:rsid w:val="00F1192A"/>
    <w:rsid w:val="00F1208A"/>
    <w:rsid w:val="00F12368"/>
    <w:rsid w:val="00F1264C"/>
    <w:rsid w:val="00F15A87"/>
    <w:rsid w:val="00F21309"/>
    <w:rsid w:val="00F220D2"/>
    <w:rsid w:val="00F23D67"/>
    <w:rsid w:val="00F26B5D"/>
    <w:rsid w:val="00F31D45"/>
    <w:rsid w:val="00F34545"/>
    <w:rsid w:val="00F3474C"/>
    <w:rsid w:val="00F34BF8"/>
    <w:rsid w:val="00F34F83"/>
    <w:rsid w:val="00F41665"/>
    <w:rsid w:val="00F41D52"/>
    <w:rsid w:val="00F4268B"/>
    <w:rsid w:val="00F43B55"/>
    <w:rsid w:val="00F44339"/>
    <w:rsid w:val="00F44450"/>
    <w:rsid w:val="00F44661"/>
    <w:rsid w:val="00F47AAB"/>
    <w:rsid w:val="00F546A7"/>
    <w:rsid w:val="00F5540A"/>
    <w:rsid w:val="00F576BE"/>
    <w:rsid w:val="00F57D73"/>
    <w:rsid w:val="00F61FAF"/>
    <w:rsid w:val="00F6220C"/>
    <w:rsid w:val="00F6294D"/>
    <w:rsid w:val="00F63B9B"/>
    <w:rsid w:val="00F64584"/>
    <w:rsid w:val="00F6503C"/>
    <w:rsid w:val="00F652AD"/>
    <w:rsid w:val="00F67072"/>
    <w:rsid w:val="00F674FE"/>
    <w:rsid w:val="00F67818"/>
    <w:rsid w:val="00F6787E"/>
    <w:rsid w:val="00F71669"/>
    <w:rsid w:val="00F728A0"/>
    <w:rsid w:val="00F72C80"/>
    <w:rsid w:val="00F73B90"/>
    <w:rsid w:val="00F74263"/>
    <w:rsid w:val="00F74AB4"/>
    <w:rsid w:val="00F758E7"/>
    <w:rsid w:val="00F76845"/>
    <w:rsid w:val="00F76D6A"/>
    <w:rsid w:val="00F771BB"/>
    <w:rsid w:val="00F77292"/>
    <w:rsid w:val="00F77670"/>
    <w:rsid w:val="00F81A68"/>
    <w:rsid w:val="00F831FA"/>
    <w:rsid w:val="00F842D9"/>
    <w:rsid w:val="00F852D1"/>
    <w:rsid w:val="00F858FF"/>
    <w:rsid w:val="00F85C10"/>
    <w:rsid w:val="00F900B9"/>
    <w:rsid w:val="00F91ECB"/>
    <w:rsid w:val="00F97558"/>
    <w:rsid w:val="00F97645"/>
    <w:rsid w:val="00FA0A7E"/>
    <w:rsid w:val="00FA0C2B"/>
    <w:rsid w:val="00FA1014"/>
    <w:rsid w:val="00FA24A3"/>
    <w:rsid w:val="00FA2E1F"/>
    <w:rsid w:val="00FA356E"/>
    <w:rsid w:val="00FA388A"/>
    <w:rsid w:val="00FA3FA2"/>
    <w:rsid w:val="00FA4BC1"/>
    <w:rsid w:val="00FA62B7"/>
    <w:rsid w:val="00FA6921"/>
    <w:rsid w:val="00FA6933"/>
    <w:rsid w:val="00FA6FDF"/>
    <w:rsid w:val="00FB28A7"/>
    <w:rsid w:val="00FB38DD"/>
    <w:rsid w:val="00FB7D81"/>
    <w:rsid w:val="00FC02EB"/>
    <w:rsid w:val="00FC0893"/>
    <w:rsid w:val="00FC1452"/>
    <w:rsid w:val="00FC204B"/>
    <w:rsid w:val="00FC3E26"/>
    <w:rsid w:val="00FC4D74"/>
    <w:rsid w:val="00FC5A17"/>
    <w:rsid w:val="00FC5EF9"/>
    <w:rsid w:val="00FC6DAE"/>
    <w:rsid w:val="00FC749D"/>
    <w:rsid w:val="00FC75DB"/>
    <w:rsid w:val="00FC7F5C"/>
    <w:rsid w:val="00FD01A3"/>
    <w:rsid w:val="00FD3B6C"/>
    <w:rsid w:val="00FD3BAA"/>
    <w:rsid w:val="00FD410B"/>
    <w:rsid w:val="00FD532B"/>
    <w:rsid w:val="00FD550A"/>
    <w:rsid w:val="00FD5933"/>
    <w:rsid w:val="00FD6F2C"/>
    <w:rsid w:val="00FD772F"/>
    <w:rsid w:val="00FD7B13"/>
    <w:rsid w:val="00FE2767"/>
    <w:rsid w:val="00FE37ED"/>
    <w:rsid w:val="00FE4D98"/>
    <w:rsid w:val="00FE75ED"/>
    <w:rsid w:val="00FF500E"/>
    <w:rsid w:val="00FF5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FE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1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53D1"/>
    <w:pPr>
      <w:ind w:leftChars="400" w:left="840"/>
    </w:pPr>
  </w:style>
  <w:style w:type="paragraph" w:styleId="a5">
    <w:name w:val="header"/>
    <w:basedOn w:val="a"/>
    <w:link w:val="a6"/>
    <w:uiPriority w:val="99"/>
    <w:unhideWhenUsed/>
    <w:rsid w:val="00DC75B0"/>
    <w:pPr>
      <w:tabs>
        <w:tab w:val="center" w:pos="4252"/>
        <w:tab w:val="right" w:pos="8504"/>
      </w:tabs>
      <w:snapToGrid w:val="0"/>
    </w:pPr>
    <w:rPr>
      <w:kern w:val="0"/>
      <w:sz w:val="20"/>
    </w:rPr>
  </w:style>
  <w:style w:type="character" w:customStyle="1" w:styleId="a6">
    <w:name w:val="ヘッダー (文字)"/>
    <w:link w:val="a5"/>
    <w:uiPriority w:val="99"/>
    <w:rsid w:val="00DC75B0"/>
    <w:rPr>
      <w:rFonts w:ascii="Century" w:eastAsia="ＭＳ 明朝" w:hAnsi="Century" w:cs="Times New Roman"/>
      <w:szCs w:val="24"/>
    </w:rPr>
  </w:style>
  <w:style w:type="paragraph" w:styleId="a7">
    <w:name w:val="footer"/>
    <w:basedOn w:val="a"/>
    <w:link w:val="a8"/>
    <w:uiPriority w:val="99"/>
    <w:unhideWhenUsed/>
    <w:rsid w:val="00DC75B0"/>
    <w:pPr>
      <w:tabs>
        <w:tab w:val="center" w:pos="4252"/>
        <w:tab w:val="right" w:pos="8504"/>
      </w:tabs>
      <w:snapToGrid w:val="0"/>
    </w:pPr>
    <w:rPr>
      <w:kern w:val="0"/>
      <w:sz w:val="20"/>
    </w:rPr>
  </w:style>
  <w:style w:type="character" w:customStyle="1" w:styleId="a8">
    <w:name w:val="フッター (文字)"/>
    <w:link w:val="a7"/>
    <w:uiPriority w:val="99"/>
    <w:rsid w:val="00DC75B0"/>
    <w:rPr>
      <w:rFonts w:ascii="Century" w:eastAsia="ＭＳ 明朝" w:hAnsi="Century" w:cs="Times New Roman"/>
      <w:szCs w:val="24"/>
    </w:rPr>
  </w:style>
  <w:style w:type="paragraph" w:styleId="a9">
    <w:name w:val="Balloon Text"/>
    <w:basedOn w:val="a"/>
    <w:link w:val="aa"/>
    <w:uiPriority w:val="99"/>
    <w:semiHidden/>
    <w:unhideWhenUsed/>
    <w:rsid w:val="00DC75B0"/>
    <w:rPr>
      <w:rFonts w:ascii="Arial" w:eastAsia="ＭＳ ゴシック" w:hAnsi="Arial"/>
      <w:kern w:val="0"/>
      <w:sz w:val="18"/>
      <w:szCs w:val="18"/>
    </w:rPr>
  </w:style>
  <w:style w:type="character" w:customStyle="1" w:styleId="aa">
    <w:name w:val="吹き出し (文字)"/>
    <w:link w:val="a9"/>
    <w:uiPriority w:val="99"/>
    <w:semiHidden/>
    <w:rsid w:val="00DC75B0"/>
    <w:rPr>
      <w:rFonts w:ascii="Arial" w:eastAsia="ＭＳ ゴシック" w:hAnsi="Arial" w:cs="Times New Roman"/>
      <w:sz w:val="18"/>
      <w:szCs w:val="18"/>
    </w:rPr>
  </w:style>
  <w:style w:type="character" w:styleId="ab">
    <w:name w:val="Hyperlink"/>
    <w:rsid w:val="0019785D"/>
    <w:rPr>
      <w:color w:val="0000FF"/>
      <w:u w:val="single"/>
    </w:rPr>
  </w:style>
  <w:style w:type="character" w:styleId="ac">
    <w:name w:val="FollowedHyperlink"/>
    <w:uiPriority w:val="99"/>
    <w:semiHidden/>
    <w:unhideWhenUsed/>
    <w:rsid w:val="00DE3876"/>
    <w:rPr>
      <w:color w:val="800080"/>
      <w:u w:val="single"/>
    </w:rPr>
  </w:style>
  <w:style w:type="character" w:styleId="ad">
    <w:name w:val="annotation reference"/>
    <w:uiPriority w:val="99"/>
    <w:semiHidden/>
    <w:unhideWhenUsed/>
    <w:rsid w:val="00C152C6"/>
    <w:rPr>
      <w:sz w:val="18"/>
      <w:szCs w:val="18"/>
    </w:rPr>
  </w:style>
  <w:style w:type="paragraph" w:styleId="ae">
    <w:name w:val="annotation text"/>
    <w:basedOn w:val="a"/>
    <w:link w:val="af"/>
    <w:uiPriority w:val="99"/>
    <w:semiHidden/>
    <w:unhideWhenUsed/>
    <w:rsid w:val="00C152C6"/>
    <w:pPr>
      <w:jc w:val="left"/>
    </w:pPr>
    <w:rPr>
      <w:kern w:val="0"/>
      <w:sz w:val="20"/>
    </w:rPr>
  </w:style>
  <w:style w:type="character" w:customStyle="1" w:styleId="af">
    <w:name w:val="コメント文字列 (文字)"/>
    <w:link w:val="ae"/>
    <w:uiPriority w:val="99"/>
    <w:semiHidden/>
    <w:rsid w:val="00C152C6"/>
    <w:rPr>
      <w:rFonts w:ascii="Century" w:eastAsia="ＭＳ 明朝" w:hAnsi="Century" w:cs="Times New Roman"/>
      <w:szCs w:val="24"/>
    </w:rPr>
  </w:style>
  <w:style w:type="paragraph" w:styleId="af0">
    <w:name w:val="annotation subject"/>
    <w:basedOn w:val="ae"/>
    <w:next w:val="ae"/>
    <w:link w:val="af1"/>
    <w:uiPriority w:val="99"/>
    <w:semiHidden/>
    <w:unhideWhenUsed/>
    <w:rsid w:val="00C152C6"/>
    <w:rPr>
      <w:b/>
      <w:bCs/>
    </w:rPr>
  </w:style>
  <w:style w:type="character" w:customStyle="1" w:styleId="af1">
    <w:name w:val="コメント内容 (文字)"/>
    <w:link w:val="af0"/>
    <w:uiPriority w:val="99"/>
    <w:semiHidden/>
    <w:rsid w:val="00C152C6"/>
    <w:rPr>
      <w:rFonts w:ascii="Century" w:eastAsia="ＭＳ 明朝" w:hAnsi="Century" w:cs="Times New Roman"/>
      <w:b/>
      <w:bCs/>
      <w:szCs w:val="24"/>
    </w:rPr>
  </w:style>
  <w:style w:type="paragraph" w:styleId="af2">
    <w:name w:val="footnote text"/>
    <w:basedOn w:val="a"/>
    <w:link w:val="af3"/>
    <w:uiPriority w:val="99"/>
    <w:unhideWhenUsed/>
    <w:rsid w:val="00834368"/>
    <w:pPr>
      <w:snapToGrid w:val="0"/>
      <w:jc w:val="left"/>
    </w:pPr>
    <w:rPr>
      <w:kern w:val="0"/>
      <w:sz w:val="20"/>
    </w:rPr>
  </w:style>
  <w:style w:type="character" w:customStyle="1" w:styleId="af3">
    <w:name w:val="脚注文字列 (文字)"/>
    <w:link w:val="af2"/>
    <w:uiPriority w:val="99"/>
    <w:rsid w:val="00834368"/>
    <w:rPr>
      <w:rFonts w:ascii="Century" w:eastAsia="ＭＳ 明朝" w:hAnsi="Century" w:cs="Times New Roman"/>
      <w:szCs w:val="24"/>
    </w:rPr>
  </w:style>
  <w:style w:type="character" w:styleId="af4">
    <w:name w:val="footnote reference"/>
    <w:uiPriority w:val="99"/>
    <w:semiHidden/>
    <w:unhideWhenUsed/>
    <w:rsid w:val="00834368"/>
    <w:rPr>
      <w:vertAlign w:val="superscript"/>
    </w:rPr>
  </w:style>
  <w:style w:type="paragraph" w:styleId="af5">
    <w:name w:val="Plain Text"/>
    <w:basedOn w:val="a"/>
    <w:link w:val="af6"/>
    <w:uiPriority w:val="99"/>
    <w:semiHidden/>
    <w:unhideWhenUsed/>
    <w:rsid w:val="007235DA"/>
    <w:pPr>
      <w:jc w:val="left"/>
    </w:pPr>
    <w:rPr>
      <w:rFonts w:ascii="ＭＳ ゴシック" w:eastAsia="ＭＳ ゴシック" w:hAnsi="Courier New" w:cs="Courier New"/>
      <w:sz w:val="20"/>
      <w:szCs w:val="21"/>
    </w:rPr>
  </w:style>
  <w:style w:type="character" w:customStyle="1" w:styleId="af6">
    <w:name w:val="書式なし (文字)"/>
    <w:basedOn w:val="a0"/>
    <w:link w:val="af5"/>
    <w:uiPriority w:val="99"/>
    <w:semiHidden/>
    <w:rsid w:val="007235DA"/>
    <w:rPr>
      <w:rFonts w:ascii="ＭＳ ゴシック" w:eastAsia="ＭＳ ゴシック" w:hAnsi="Courier New" w:cs="Courier New"/>
      <w:kern w:val="2"/>
      <w:szCs w:val="21"/>
    </w:rPr>
  </w:style>
  <w:style w:type="character" w:styleId="HTML">
    <w:name w:val="HTML Typewriter"/>
    <w:basedOn w:val="a0"/>
    <w:uiPriority w:val="99"/>
    <w:semiHidden/>
    <w:unhideWhenUsed/>
    <w:rsid w:val="003C1216"/>
    <w:rPr>
      <w:rFonts w:ascii="ＭＳ ゴシック" w:eastAsia="ＭＳ ゴシック" w:hAnsi="ＭＳ ゴシック" w:cs="Courier New" w:hint="eastAsia"/>
      <w:sz w:val="24"/>
      <w:szCs w:val="24"/>
    </w:rPr>
  </w:style>
  <w:style w:type="paragraph" w:styleId="Web">
    <w:name w:val="Normal (Web)"/>
    <w:basedOn w:val="a"/>
    <w:uiPriority w:val="99"/>
    <w:unhideWhenUsed/>
    <w:rsid w:val="008622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1851FB"/>
    <w:rPr>
      <w:color w:val="605E5C"/>
      <w:shd w:val="clear" w:color="auto" w:fill="E1DFDD"/>
    </w:rPr>
  </w:style>
  <w:style w:type="paragraph" w:styleId="af7">
    <w:name w:val="endnote text"/>
    <w:basedOn w:val="a"/>
    <w:link w:val="af8"/>
    <w:uiPriority w:val="99"/>
    <w:semiHidden/>
    <w:unhideWhenUsed/>
    <w:rsid w:val="005909A0"/>
    <w:pPr>
      <w:snapToGrid w:val="0"/>
      <w:jc w:val="left"/>
    </w:pPr>
  </w:style>
  <w:style w:type="character" w:customStyle="1" w:styleId="af8">
    <w:name w:val="文末脚注文字列 (文字)"/>
    <w:basedOn w:val="a0"/>
    <w:link w:val="af7"/>
    <w:uiPriority w:val="99"/>
    <w:semiHidden/>
    <w:rsid w:val="005909A0"/>
    <w:rPr>
      <w:kern w:val="2"/>
      <w:sz w:val="21"/>
      <w:szCs w:val="24"/>
    </w:rPr>
  </w:style>
  <w:style w:type="character" w:styleId="af9">
    <w:name w:val="endnote reference"/>
    <w:basedOn w:val="a0"/>
    <w:uiPriority w:val="99"/>
    <w:semiHidden/>
    <w:unhideWhenUsed/>
    <w:rsid w:val="005909A0"/>
    <w:rPr>
      <w:vertAlign w:val="superscript"/>
    </w:rPr>
  </w:style>
  <w:style w:type="paragraph" w:styleId="afa">
    <w:name w:val="Revision"/>
    <w:hidden/>
    <w:uiPriority w:val="99"/>
    <w:semiHidden/>
    <w:rsid w:val="006644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4132">
      <w:bodyDiv w:val="1"/>
      <w:marLeft w:val="0"/>
      <w:marRight w:val="0"/>
      <w:marTop w:val="0"/>
      <w:marBottom w:val="0"/>
      <w:divBdr>
        <w:top w:val="none" w:sz="0" w:space="0" w:color="auto"/>
        <w:left w:val="none" w:sz="0" w:space="0" w:color="auto"/>
        <w:bottom w:val="none" w:sz="0" w:space="0" w:color="auto"/>
        <w:right w:val="none" w:sz="0" w:space="0" w:color="auto"/>
      </w:divBdr>
      <w:divsChild>
        <w:div w:id="1186556191">
          <w:marLeft w:val="0"/>
          <w:marRight w:val="0"/>
          <w:marTop w:val="0"/>
          <w:marBottom w:val="0"/>
          <w:divBdr>
            <w:top w:val="none" w:sz="0" w:space="0" w:color="auto"/>
            <w:left w:val="none" w:sz="0" w:space="0" w:color="auto"/>
            <w:bottom w:val="none" w:sz="0" w:space="0" w:color="auto"/>
            <w:right w:val="none" w:sz="0" w:space="0" w:color="auto"/>
          </w:divBdr>
          <w:divsChild>
            <w:div w:id="557056195">
              <w:marLeft w:val="0"/>
              <w:marRight w:val="0"/>
              <w:marTop w:val="0"/>
              <w:marBottom w:val="0"/>
              <w:divBdr>
                <w:top w:val="none" w:sz="0" w:space="0" w:color="auto"/>
                <w:left w:val="none" w:sz="0" w:space="0" w:color="auto"/>
                <w:bottom w:val="none" w:sz="0" w:space="0" w:color="auto"/>
                <w:right w:val="none" w:sz="0" w:space="0" w:color="auto"/>
              </w:divBdr>
              <w:divsChild>
                <w:div w:id="1518272569">
                  <w:marLeft w:val="0"/>
                  <w:marRight w:val="0"/>
                  <w:marTop w:val="0"/>
                  <w:marBottom w:val="0"/>
                  <w:divBdr>
                    <w:top w:val="none" w:sz="0" w:space="0" w:color="auto"/>
                    <w:left w:val="none" w:sz="0" w:space="0" w:color="auto"/>
                    <w:bottom w:val="none" w:sz="0" w:space="0" w:color="auto"/>
                    <w:right w:val="none" w:sz="0" w:space="0" w:color="auto"/>
                  </w:divBdr>
                  <w:divsChild>
                    <w:div w:id="2098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5598">
      <w:bodyDiv w:val="1"/>
      <w:marLeft w:val="0"/>
      <w:marRight w:val="0"/>
      <w:marTop w:val="0"/>
      <w:marBottom w:val="0"/>
      <w:divBdr>
        <w:top w:val="none" w:sz="0" w:space="0" w:color="auto"/>
        <w:left w:val="none" w:sz="0" w:space="0" w:color="auto"/>
        <w:bottom w:val="none" w:sz="0" w:space="0" w:color="auto"/>
        <w:right w:val="none" w:sz="0" w:space="0" w:color="auto"/>
      </w:divBdr>
    </w:div>
    <w:div w:id="256059339">
      <w:bodyDiv w:val="1"/>
      <w:marLeft w:val="0"/>
      <w:marRight w:val="0"/>
      <w:marTop w:val="0"/>
      <w:marBottom w:val="0"/>
      <w:divBdr>
        <w:top w:val="none" w:sz="0" w:space="0" w:color="auto"/>
        <w:left w:val="none" w:sz="0" w:space="0" w:color="auto"/>
        <w:bottom w:val="none" w:sz="0" w:space="0" w:color="auto"/>
        <w:right w:val="none" w:sz="0" w:space="0" w:color="auto"/>
      </w:divBdr>
      <w:divsChild>
        <w:div w:id="1379621798">
          <w:marLeft w:val="0"/>
          <w:marRight w:val="0"/>
          <w:marTop w:val="0"/>
          <w:marBottom w:val="0"/>
          <w:divBdr>
            <w:top w:val="none" w:sz="0" w:space="0" w:color="auto"/>
            <w:left w:val="none" w:sz="0" w:space="0" w:color="auto"/>
            <w:bottom w:val="none" w:sz="0" w:space="0" w:color="auto"/>
            <w:right w:val="none" w:sz="0" w:space="0" w:color="auto"/>
          </w:divBdr>
          <w:divsChild>
            <w:div w:id="138621130">
              <w:marLeft w:val="0"/>
              <w:marRight w:val="0"/>
              <w:marTop w:val="0"/>
              <w:marBottom w:val="0"/>
              <w:divBdr>
                <w:top w:val="none" w:sz="0" w:space="0" w:color="auto"/>
                <w:left w:val="none" w:sz="0" w:space="0" w:color="auto"/>
                <w:bottom w:val="none" w:sz="0" w:space="0" w:color="auto"/>
                <w:right w:val="none" w:sz="0" w:space="0" w:color="auto"/>
              </w:divBdr>
              <w:divsChild>
                <w:div w:id="172840109">
                  <w:marLeft w:val="0"/>
                  <w:marRight w:val="0"/>
                  <w:marTop w:val="0"/>
                  <w:marBottom w:val="0"/>
                  <w:divBdr>
                    <w:top w:val="none" w:sz="0" w:space="0" w:color="auto"/>
                    <w:left w:val="none" w:sz="0" w:space="0" w:color="auto"/>
                    <w:bottom w:val="none" w:sz="0" w:space="0" w:color="auto"/>
                    <w:right w:val="none" w:sz="0" w:space="0" w:color="auto"/>
                  </w:divBdr>
                  <w:divsChild>
                    <w:div w:id="1536698821">
                      <w:marLeft w:val="0"/>
                      <w:marRight w:val="0"/>
                      <w:marTop w:val="0"/>
                      <w:marBottom w:val="0"/>
                      <w:divBdr>
                        <w:top w:val="none" w:sz="0" w:space="0" w:color="auto"/>
                        <w:left w:val="none" w:sz="0" w:space="0" w:color="auto"/>
                        <w:bottom w:val="none" w:sz="0" w:space="0" w:color="auto"/>
                        <w:right w:val="none" w:sz="0" w:space="0" w:color="auto"/>
                      </w:divBdr>
                      <w:divsChild>
                        <w:div w:id="626397307">
                          <w:marLeft w:val="0"/>
                          <w:marRight w:val="0"/>
                          <w:marTop w:val="0"/>
                          <w:marBottom w:val="0"/>
                          <w:divBdr>
                            <w:top w:val="none" w:sz="0" w:space="0" w:color="auto"/>
                            <w:left w:val="none" w:sz="0" w:space="0" w:color="auto"/>
                            <w:bottom w:val="none" w:sz="0" w:space="0" w:color="auto"/>
                            <w:right w:val="none" w:sz="0" w:space="0" w:color="auto"/>
                          </w:divBdr>
                          <w:divsChild>
                            <w:div w:id="1558282200">
                              <w:marLeft w:val="0"/>
                              <w:marRight w:val="0"/>
                              <w:marTop w:val="0"/>
                              <w:marBottom w:val="0"/>
                              <w:divBdr>
                                <w:top w:val="none" w:sz="0" w:space="0" w:color="auto"/>
                                <w:left w:val="none" w:sz="0" w:space="0" w:color="auto"/>
                                <w:bottom w:val="none" w:sz="0" w:space="0" w:color="auto"/>
                                <w:right w:val="none" w:sz="0" w:space="0" w:color="auto"/>
                              </w:divBdr>
                              <w:divsChild>
                                <w:div w:id="1317999446">
                                  <w:marLeft w:val="0"/>
                                  <w:marRight w:val="0"/>
                                  <w:marTop w:val="0"/>
                                  <w:marBottom w:val="0"/>
                                  <w:divBdr>
                                    <w:top w:val="none" w:sz="0" w:space="0" w:color="auto"/>
                                    <w:left w:val="none" w:sz="0" w:space="0" w:color="auto"/>
                                    <w:bottom w:val="none" w:sz="0" w:space="0" w:color="auto"/>
                                    <w:right w:val="none" w:sz="0" w:space="0" w:color="auto"/>
                                  </w:divBdr>
                                  <w:divsChild>
                                    <w:div w:id="3060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114903">
      <w:bodyDiv w:val="1"/>
      <w:marLeft w:val="0"/>
      <w:marRight w:val="0"/>
      <w:marTop w:val="0"/>
      <w:marBottom w:val="0"/>
      <w:divBdr>
        <w:top w:val="none" w:sz="0" w:space="0" w:color="auto"/>
        <w:left w:val="none" w:sz="0" w:space="0" w:color="auto"/>
        <w:bottom w:val="none" w:sz="0" w:space="0" w:color="auto"/>
        <w:right w:val="none" w:sz="0" w:space="0" w:color="auto"/>
      </w:divBdr>
    </w:div>
    <w:div w:id="570313333">
      <w:bodyDiv w:val="1"/>
      <w:marLeft w:val="0"/>
      <w:marRight w:val="0"/>
      <w:marTop w:val="0"/>
      <w:marBottom w:val="0"/>
      <w:divBdr>
        <w:top w:val="none" w:sz="0" w:space="0" w:color="auto"/>
        <w:left w:val="none" w:sz="0" w:space="0" w:color="auto"/>
        <w:bottom w:val="none" w:sz="0" w:space="0" w:color="auto"/>
        <w:right w:val="none" w:sz="0" w:space="0" w:color="auto"/>
      </w:divBdr>
    </w:div>
    <w:div w:id="586961877">
      <w:bodyDiv w:val="1"/>
      <w:marLeft w:val="0"/>
      <w:marRight w:val="0"/>
      <w:marTop w:val="0"/>
      <w:marBottom w:val="0"/>
      <w:divBdr>
        <w:top w:val="none" w:sz="0" w:space="0" w:color="auto"/>
        <w:left w:val="none" w:sz="0" w:space="0" w:color="auto"/>
        <w:bottom w:val="none" w:sz="0" w:space="0" w:color="auto"/>
        <w:right w:val="none" w:sz="0" w:space="0" w:color="auto"/>
      </w:divBdr>
    </w:div>
    <w:div w:id="592857597">
      <w:bodyDiv w:val="1"/>
      <w:marLeft w:val="0"/>
      <w:marRight w:val="0"/>
      <w:marTop w:val="0"/>
      <w:marBottom w:val="0"/>
      <w:divBdr>
        <w:top w:val="none" w:sz="0" w:space="0" w:color="auto"/>
        <w:left w:val="none" w:sz="0" w:space="0" w:color="auto"/>
        <w:bottom w:val="none" w:sz="0" w:space="0" w:color="auto"/>
        <w:right w:val="none" w:sz="0" w:space="0" w:color="auto"/>
      </w:divBdr>
    </w:div>
    <w:div w:id="856819670">
      <w:bodyDiv w:val="1"/>
      <w:marLeft w:val="0"/>
      <w:marRight w:val="0"/>
      <w:marTop w:val="0"/>
      <w:marBottom w:val="0"/>
      <w:divBdr>
        <w:top w:val="none" w:sz="0" w:space="0" w:color="auto"/>
        <w:left w:val="none" w:sz="0" w:space="0" w:color="auto"/>
        <w:bottom w:val="none" w:sz="0" w:space="0" w:color="auto"/>
        <w:right w:val="none" w:sz="0" w:space="0" w:color="auto"/>
      </w:divBdr>
    </w:div>
    <w:div w:id="1532844407">
      <w:bodyDiv w:val="1"/>
      <w:marLeft w:val="0"/>
      <w:marRight w:val="0"/>
      <w:marTop w:val="0"/>
      <w:marBottom w:val="0"/>
      <w:divBdr>
        <w:top w:val="none" w:sz="0" w:space="0" w:color="auto"/>
        <w:left w:val="none" w:sz="0" w:space="0" w:color="auto"/>
        <w:bottom w:val="none" w:sz="0" w:space="0" w:color="auto"/>
        <w:right w:val="none" w:sz="0" w:space="0" w:color="auto"/>
      </w:divBdr>
    </w:div>
    <w:div w:id="1671562870">
      <w:bodyDiv w:val="1"/>
      <w:marLeft w:val="0"/>
      <w:marRight w:val="0"/>
      <w:marTop w:val="0"/>
      <w:marBottom w:val="0"/>
      <w:divBdr>
        <w:top w:val="none" w:sz="0" w:space="0" w:color="auto"/>
        <w:left w:val="none" w:sz="0" w:space="0" w:color="auto"/>
        <w:bottom w:val="none" w:sz="0" w:space="0" w:color="auto"/>
        <w:right w:val="none" w:sz="0" w:space="0" w:color="auto"/>
      </w:divBdr>
    </w:div>
    <w:div w:id="208810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Links>
    <vt:vector size="12" baseType="variant">
      <vt:variant>
        <vt:i4>3473416</vt:i4>
      </vt:variant>
      <vt:variant>
        <vt:i4>3</vt:i4>
      </vt:variant>
      <vt:variant>
        <vt:i4>0</vt:i4>
      </vt:variant>
      <vt:variant>
        <vt:i4>5</vt:i4>
      </vt:variant>
      <vt:variant>
        <vt:lpwstr>mailto:koizuka@murc.jp</vt:lpwstr>
      </vt:variant>
      <vt:variant>
        <vt:lpwstr/>
      </vt:variant>
      <vt:variant>
        <vt:i4>8192105</vt:i4>
      </vt:variant>
      <vt:variant>
        <vt:i4>0</vt:i4>
      </vt:variant>
      <vt:variant>
        <vt:i4>0</vt:i4>
      </vt:variant>
      <vt:variant>
        <vt:i4>5</vt:i4>
      </vt:variant>
      <vt:variant>
        <vt:lpwstr>http://www.murc.jp/profile/privacy.html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2022-04-19T10:27:00Z</dcterms:created>
  <dcterms:modified xsi:type="dcterms:W3CDTF">2023-04-05T06:53:00Z</dcterms:modified>
</cp:coreProperties>
</file>