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C97B" w14:textId="77777777" w:rsidR="007C0615" w:rsidRPr="0042202E" w:rsidRDefault="007C0615">
      <w:pPr>
        <w:rPr>
          <w:rFonts w:ascii="ＭＳ ゴシック" w:hAnsi="ＭＳ ゴシック"/>
          <w:sz w:val="22"/>
          <w:szCs w:val="22"/>
        </w:rPr>
      </w:pPr>
      <w:r w:rsidRPr="0042202E">
        <w:rPr>
          <w:rFonts w:ascii="ＭＳ ゴシック" w:hAnsi="ＭＳ ゴシック" w:hint="eastAsia"/>
          <w:sz w:val="22"/>
          <w:szCs w:val="22"/>
        </w:rPr>
        <w:t>様式第１９（第３３条関係）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C24F93" w:rsidRPr="008214AA" w14:paraId="72E2BE21" w14:textId="77777777" w:rsidTr="00D97368">
        <w:trPr>
          <w:trHeight w:val="510"/>
        </w:trPr>
        <w:tc>
          <w:tcPr>
            <w:tcW w:w="5577" w:type="dxa"/>
            <w:vAlign w:val="center"/>
          </w:tcPr>
          <w:p w14:paraId="54343BB0" w14:textId="77777777" w:rsidR="00C24F93" w:rsidRPr="008214AA" w:rsidRDefault="00C24F93" w:rsidP="00D973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7FA4E71A" w14:textId="7526550C" w:rsidR="00C24F93" w:rsidRPr="008978CB" w:rsidRDefault="00C24F93" w:rsidP="00C24F93">
      <w:pPr>
        <w:ind w:right="864" w:firstLineChars="600" w:firstLine="1179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7442DF08" w14:textId="77777777" w:rsidR="007C0615" w:rsidRPr="00454C08" w:rsidRDefault="007C0615" w:rsidP="00454C08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454C08">
        <w:rPr>
          <w:rFonts w:ascii="ＭＳ ゴシック" w:hAnsi="ＭＳ ゴシック" w:hint="eastAsia"/>
          <w:b/>
          <w:sz w:val="28"/>
          <w:szCs w:val="28"/>
        </w:rPr>
        <w:t>（特定）石油販売業廃止届出書</w:t>
      </w:r>
    </w:p>
    <w:p w14:paraId="44732939" w14:textId="20799275" w:rsidR="007C0615" w:rsidRDefault="0011214D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7C0615">
        <w:rPr>
          <w:rFonts w:ascii="ＭＳ ゴシック" w:hAnsi="ＭＳ ゴシック" w:hint="eastAsia"/>
        </w:rPr>
        <w:t>年　　月　　日</w:t>
      </w:r>
    </w:p>
    <w:p w14:paraId="1101382A" w14:textId="77777777" w:rsidR="007C0615" w:rsidRDefault="007C0615">
      <w:pPr>
        <w:rPr>
          <w:rFonts w:ascii="ＭＳ ゴシック" w:hAnsi="ＭＳ ゴシック"/>
        </w:rPr>
      </w:pPr>
    </w:p>
    <w:p w14:paraId="76D46F88" w14:textId="77777777" w:rsidR="00C24F93" w:rsidRDefault="00C24F93">
      <w:pPr>
        <w:rPr>
          <w:rFonts w:ascii="ＭＳ ゴシック" w:hAnsi="ＭＳ ゴシック"/>
        </w:rPr>
      </w:pPr>
    </w:p>
    <w:p w14:paraId="4EC7B129" w14:textId="77777777" w:rsidR="007C0615" w:rsidRDefault="007C0615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経済産業大臣　殿</w:t>
      </w:r>
    </w:p>
    <w:p w14:paraId="5DE45C5E" w14:textId="77777777" w:rsidR="007C0615" w:rsidRDefault="007C0615">
      <w:pPr>
        <w:rPr>
          <w:rFonts w:ascii="ＭＳ ゴシック" w:hAnsi="ＭＳ ゴシック"/>
        </w:rPr>
      </w:pPr>
    </w:p>
    <w:p w14:paraId="1CB86043" w14:textId="77777777" w:rsidR="0042202E" w:rsidRPr="00324BE8" w:rsidRDefault="0042202E" w:rsidP="0042202E">
      <w:pPr>
        <w:ind w:firstLineChars="600" w:firstLine="1179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6851A335" w14:textId="77777777" w:rsidR="0042202E" w:rsidRPr="00324BE8" w:rsidRDefault="0042202E" w:rsidP="0042202E">
      <w:pPr>
        <w:tabs>
          <w:tab w:val="left" w:pos="4536"/>
        </w:tabs>
        <w:ind w:firstLineChars="1000" w:firstLine="1965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1EEF234A" w14:textId="5A99B368" w:rsidR="0042202E" w:rsidRPr="00324BE8" w:rsidRDefault="0042202E" w:rsidP="0042202E">
      <w:pPr>
        <w:ind w:firstLineChars="1200" w:firstLine="2358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57298B19" w14:textId="77777777" w:rsidR="0042202E" w:rsidRPr="00324BE8" w:rsidRDefault="0042202E" w:rsidP="0042202E">
      <w:pPr>
        <w:ind w:firstLineChars="600" w:firstLine="939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6FCA2747" w14:textId="77777777" w:rsidR="0042202E" w:rsidRPr="00324BE8" w:rsidRDefault="0042202E" w:rsidP="0042202E">
      <w:pPr>
        <w:ind w:firstLineChars="1200" w:firstLine="2358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3951CFE5" w14:textId="77777777" w:rsidR="007C0615" w:rsidRPr="0042202E" w:rsidRDefault="0042202E">
      <w:pPr>
        <w:rPr>
          <w:rFonts w:ascii="ＭＳ ゴシック" w:hAnsi="ＭＳ ゴシック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 （電　話）</w:t>
      </w:r>
    </w:p>
    <w:p w14:paraId="12A15CD6" w14:textId="77777777" w:rsidR="007C0615" w:rsidRDefault="007C0615">
      <w:pPr>
        <w:rPr>
          <w:rFonts w:ascii="ＭＳ ゴシック" w:hAnsi="ＭＳ ゴシック"/>
        </w:rPr>
      </w:pPr>
    </w:p>
    <w:p w14:paraId="53732CA5" w14:textId="77777777" w:rsidR="007C0615" w:rsidRDefault="007C0615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（特定）石油販売業を廃止したので、石油の備蓄の確保等に関する法律</w:t>
      </w:r>
      <w:r w:rsidRPr="00C867E4">
        <w:rPr>
          <w:rFonts w:ascii="ＭＳ ゴシック" w:hAnsi="ＭＳ ゴシック" w:hint="eastAsia"/>
          <w:highlight w:val="yellow"/>
        </w:rPr>
        <w:t>第２</w:t>
      </w:r>
      <w:r w:rsidR="00C867E4" w:rsidRPr="00C867E4">
        <w:rPr>
          <w:rFonts w:ascii="ＭＳ ゴシック" w:hAnsi="ＭＳ ゴシック" w:hint="eastAsia"/>
          <w:highlight w:val="yellow"/>
        </w:rPr>
        <w:t>７</w:t>
      </w:r>
      <w:r w:rsidRPr="00C867E4">
        <w:rPr>
          <w:rFonts w:ascii="ＭＳ ゴシック" w:hAnsi="ＭＳ ゴシック" w:hint="eastAsia"/>
          <w:highlight w:val="yellow"/>
        </w:rPr>
        <w:t>条第３項</w:t>
      </w:r>
      <w:r>
        <w:rPr>
          <w:rFonts w:ascii="ＭＳ ゴシック" w:hAnsi="ＭＳ ゴシック" w:hint="eastAsia"/>
        </w:rPr>
        <w:t>において準用する</w:t>
      </w:r>
      <w:r w:rsidRPr="00C867E4">
        <w:rPr>
          <w:rFonts w:ascii="ＭＳ ゴシック" w:hAnsi="ＭＳ ゴシック" w:hint="eastAsia"/>
          <w:highlight w:val="yellow"/>
        </w:rPr>
        <w:t>第２</w:t>
      </w:r>
      <w:r w:rsidR="00C867E4" w:rsidRPr="00C867E4">
        <w:rPr>
          <w:rFonts w:ascii="ＭＳ ゴシック" w:hAnsi="ＭＳ ゴシック" w:hint="eastAsia"/>
          <w:highlight w:val="yellow"/>
        </w:rPr>
        <w:t>６</w:t>
      </w:r>
      <w:r w:rsidRPr="00C867E4">
        <w:rPr>
          <w:rFonts w:ascii="ＭＳ ゴシック" w:hAnsi="ＭＳ ゴシック" w:hint="eastAsia"/>
          <w:highlight w:val="yellow"/>
        </w:rPr>
        <w:t>条第３項</w:t>
      </w:r>
      <w:r>
        <w:rPr>
          <w:rFonts w:ascii="ＭＳ ゴシック" w:hAnsi="ＭＳ ゴシック" w:hint="eastAsia"/>
        </w:rPr>
        <w:t>の規定により届け出ます。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520"/>
      </w:tblGrid>
      <w:tr w:rsidR="007C0615" w14:paraId="5DD9D553" w14:textId="77777777">
        <w:trPr>
          <w:trHeight w:val="534"/>
        </w:trPr>
        <w:tc>
          <w:tcPr>
            <w:tcW w:w="2977" w:type="dxa"/>
            <w:vAlign w:val="center"/>
          </w:tcPr>
          <w:p w14:paraId="0484AAE9" w14:textId="77777777" w:rsidR="007C0615" w:rsidRDefault="007C061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廃止年月日</w:t>
            </w:r>
          </w:p>
        </w:tc>
        <w:tc>
          <w:tcPr>
            <w:tcW w:w="6520" w:type="dxa"/>
            <w:vAlign w:val="center"/>
          </w:tcPr>
          <w:p w14:paraId="709D4E82" w14:textId="77777777" w:rsidR="007C0615" w:rsidRDefault="007C0615">
            <w:pPr>
              <w:rPr>
                <w:rFonts w:ascii="ＭＳ ゴシック" w:hAnsi="ＭＳ ゴシック"/>
              </w:rPr>
            </w:pPr>
          </w:p>
        </w:tc>
      </w:tr>
      <w:tr w:rsidR="007C0615" w14:paraId="367CF72F" w14:textId="77777777">
        <w:trPr>
          <w:trHeight w:val="542"/>
        </w:trPr>
        <w:tc>
          <w:tcPr>
            <w:tcW w:w="2977" w:type="dxa"/>
            <w:vAlign w:val="center"/>
          </w:tcPr>
          <w:p w14:paraId="08D9B3FD" w14:textId="77777777" w:rsidR="007C0615" w:rsidRDefault="007C061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廃止の理由</w:t>
            </w:r>
          </w:p>
        </w:tc>
        <w:tc>
          <w:tcPr>
            <w:tcW w:w="6520" w:type="dxa"/>
            <w:vAlign w:val="center"/>
          </w:tcPr>
          <w:p w14:paraId="22DA946E" w14:textId="77777777" w:rsidR="007C0615" w:rsidRDefault="007C0615">
            <w:pPr>
              <w:rPr>
                <w:rFonts w:ascii="ＭＳ ゴシック" w:hAnsi="ＭＳ ゴシック"/>
              </w:rPr>
            </w:pPr>
          </w:p>
        </w:tc>
      </w:tr>
      <w:tr w:rsidR="00CB3C2C" w14:paraId="4A5BA61C" w14:textId="77777777" w:rsidTr="00554443">
        <w:trPr>
          <w:trHeight w:val="645"/>
        </w:trPr>
        <w:tc>
          <w:tcPr>
            <w:tcW w:w="2977" w:type="dxa"/>
            <w:vAlign w:val="center"/>
          </w:tcPr>
          <w:p w14:paraId="73239AE4" w14:textId="77777777" w:rsidR="00CB3C2C" w:rsidRDefault="00CB3C2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520" w:type="dxa"/>
          </w:tcPr>
          <w:p w14:paraId="37FA0E58" w14:textId="77777777" w:rsidR="00CB3C2C" w:rsidRDefault="00BE7DE7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(廃止</w:t>
            </w:r>
            <w:r w:rsidR="00554443" w:rsidRPr="00554443">
              <w:rPr>
                <w:rFonts w:ascii="ＭＳ ゴシック" w:hAnsi="ＭＳ ゴシック" w:hint="eastAsia"/>
                <w:sz w:val="22"/>
                <w:szCs w:val="22"/>
              </w:rPr>
              <w:t>事業所の名称）</w:t>
            </w:r>
          </w:p>
          <w:p w14:paraId="0F052701" w14:textId="77777777" w:rsidR="00BE7DE7" w:rsidRPr="00554443" w:rsidRDefault="00BE7DE7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53B60D74" w14:textId="77777777" w:rsidR="00554443" w:rsidRDefault="00BE7DE7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 w:rsidR="00554443">
              <w:rPr>
                <w:rFonts w:ascii="ＭＳ ゴシック" w:hAnsi="ＭＳ ゴシック" w:hint="eastAsia"/>
                <w:sz w:val="22"/>
                <w:szCs w:val="22"/>
              </w:rPr>
              <w:t>設備</w:t>
            </w:r>
            <w:r w:rsidR="00554443" w:rsidRPr="00554443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 w:rsidR="00554443">
              <w:rPr>
                <w:rFonts w:ascii="ＭＳ ゴシック" w:hAnsi="ＭＳ ゴシック" w:hint="eastAsia"/>
                <w:sz w:val="22"/>
                <w:szCs w:val="22"/>
              </w:rPr>
              <w:t>廃止方法</w:t>
            </w:r>
            <w:r w:rsidR="00554443" w:rsidRPr="00554443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  <w:p w14:paraId="0A2F0EE9" w14:textId="77777777" w:rsidR="00BE7DE7" w:rsidRPr="00554443" w:rsidRDefault="00BE7DE7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</w:tbl>
    <w:p w14:paraId="3900531E" w14:textId="77777777" w:rsidR="007C0615" w:rsidRDefault="007C0615">
      <w:pPr>
        <w:rPr>
          <w:rFonts w:ascii="ＭＳ ゴシック" w:hAnsi="ＭＳ ゴシック"/>
        </w:rPr>
      </w:pPr>
    </w:p>
    <w:p w14:paraId="5C8182A9" w14:textId="2E655D31" w:rsidR="007C0615" w:rsidRPr="00EF6781" w:rsidRDefault="007C0615">
      <w:pPr>
        <w:rPr>
          <w:rFonts w:ascii="ＭＳ ゴシック" w:hAnsi="ＭＳ ゴシック"/>
          <w:sz w:val="21"/>
          <w:szCs w:val="21"/>
        </w:rPr>
      </w:pPr>
      <w:r w:rsidRPr="00EF6781">
        <w:rPr>
          <w:rFonts w:ascii="ＭＳ ゴシック" w:hAnsi="ＭＳ ゴシック" w:hint="eastAsia"/>
          <w:sz w:val="21"/>
          <w:szCs w:val="21"/>
        </w:rPr>
        <w:t xml:space="preserve">　備考　用紙の大きさは、日本</w:t>
      </w:r>
      <w:r w:rsidR="006141F9">
        <w:rPr>
          <w:rFonts w:ascii="ＭＳ ゴシック" w:hAnsi="ＭＳ ゴシック" w:hint="eastAsia"/>
          <w:sz w:val="21"/>
          <w:szCs w:val="21"/>
        </w:rPr>
        <w:t>産業</w:t>
      </w:r>
      <w:r w:rsidRPr="00EF6781">
        <w:rPr>
          <w:rFonts w:ascii="ＭＳ ゴシック" w:hAnsi="ＭＳ ゴシック" w:hint="eastAsia"/>
          <w:sz w:val="21"/>
          <w:szCs w:val="21"/>
        </w:rPr>
        <w:t>規格Ａ４とする。</w:t>
      </w:r>
    </w:p>
    <w:p w14:paraId="6F7E6249" w14:textId="77777777" w:rsidR="003D396D" w:rsidRDefault="00D97368">
      <w:pPr>
        <w:rPr>
          <w:rFonts w:ascii="ＭＳ ゴシック" w:hAnsi="ＭＳ ゴシック"/>
          <w:sz w:val="21"/>
          <w:szCs w:val="21"/>
        </w:rPr>
      </w:pPr>
      <w:r w:rsidRPr="00EF6781">
        <w:rPr>
          <w:rFonts w:ascii="ＭＳ ゴシック" w:hAnsi="ＭＳ ゴシック" w:hint="eastAsia"/>
          <w:sz w:val="21"/>
          <w:szCs w:val="21"/>
        </w:rPr>
        <w:t xml:space="preserve">　　　　</w:t>
      </w:r>
      <w:r w:rsidR="003D396D">
        <w:rPr>
          <w:rFonts w:ascii="ＭＳ ゴシック" w:hAnsi="ＭＳ ゴシック" w:hint="eastAsia"/>
          <w:sz w:val="21"/>
          <w:szCs w:val="21"/>
        </w:rPr>
        <w:t>廃止の理由、</w:t>
      </w:r>
      <w:r w:rsidRPr="00EF6781">
        <w:rPr>
          <w:rFonts w:ascii="ＭＳ ゴシック" w:hAnsi="ＭＳ ゴシック" w:hint="eastAsia"/>
          <w:sz w:val="21"/>
          <w:szCs w:val="21"/>
        </w:rPr>
        <w:t>設備の処分に関する事項（設備の廃止方法）</w:t>
      </w:r>
      <w:r w:rsidR="003D396D">
        <w:rPr>
          <w:rFonts w:ascii="ＭＳ ゴシック" w:hAnsi="ＭＳ ゴシック" w:hint="eastAsia"/>
          <w:sz w:val="21"/>
          <w:szCs w:val="21"/>
        </w:rPr>
        <w:t>の欄に</w:t>
      </w:r>
      <w:r w:rsidR="00EF6781" w:rsidRPr="00EF6781">
        <w:rPr>
          <w:rFonts w:ascii="ＭＳ ゴシック" w:hAnsi="ＭＳ ゴシック" w:hint="eastAsia"/>
          <w:sz w:val="21"/>
          <w:szCs w:val="21"/>
        </w:rPr>
        <w:t>は</w:t>
      </w:r>
    </w:p>
    <w:p w14:paraId="5E8D8301" w14:textId="77777777" w:rsidR="00D97368" w:rsidRPr="00EF6781" w:rsidRDefault="00EF6781" w:rsidP="003D396D">
      <w:pPr>
        <w:ind w:firstLineChars="400" w:firstLine="746"/>
        <w:rPr>
          <w:rFonts w:ascii="ＭＳ 明朝" w:eastAsia="ＭＳ 明朝" w:hAnsi="ＭＳ 明朝"/>
          <w:sz w:val="21"/>
          <w:szCs w:val="21"/>
        </w:rPr>
      </w:pPr>
      <w:r w:rsidRPr="00EF6781">
        <w:rPr>
          <w:rFonts w:ascii="ＭＳ ゴシック" w:hAnsi="ＭＳ ゴシック" w:hint="eastAsia"/>
          <w:sz w:val="21"/>
          <w:szCs w:val="21"/>
        </w:rPr>
        <w:t>『設備撤去』や『運営者交代』『譲渡』等を記入</w:t>
      </w:r>
      <w:r>
        <w:rPr>
          <w:rFonts w:ascii="ＭＳ ゴシック" w:hAnsi="ＭＳ ゴシック" w:hint="eastAsia"/>
          <w:sz w:val="21"/>
          <w:szCs w:val="21"/>
        </w:rPr>
        <w:t>下さい。</w:t>
      </w:r>
    </w:p>
    <w:sectPr w:rsidR="00D97368" w:rsidRPr="00EF6781">
      <w:headerReference w:type="default" r:id="rId7"/>
      <w:pgSz w:w="11906" w:h="16838" w:code="9"/>
      <w:pgMar w:top="964" w:right="1021" w:bottom="964" w:left="1134" w:header="567" w:footer="567" w:gutter="0"/>
      <w:cols w:space="425"/>
      <w:docGrid w:type="linesAndChars" w:linePitch="346" w:charSpace="-4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26D7" w14:textId="77777777" w:rsidR="00AB7DAB" w:rsidRDefault="00AB7DAB" w:rsidP="007C0615">
      <w:r>
        <w:separator/>
      </w:r>
    </w:p>
  </w:endnote>
  <w:endnote w:type="continuationSeparator" w:id="0">
    <w:p w14:paraId="7D5B9505" w14:textId="77777777" w:rsidR="00AB7DAB" w:rsidRDefault="00AB7DAB" w:rsidP="007C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9A32" w14:textId="77777777" w:rsidR="00AB7DAB" w:rsidRDefault="00AB7DAB" w:rsidP="007C0615">
      <w:r>
        <w:separator/>
      </w:r>
    </w:p>
  </w:footnote>
  <w:footnote w:type="continuationSeparator" w:id="0">
    <w:p w14:paraId="7218347A" w14:textId="77777777" w:rsidR="00AB7DAB" w:rsidRDefault="00AB7DAB" w:rsidP="007C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D317" w14:textId="77777777" w:rsidR="00D97368" w:rsidRDefault="00D97368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148"/>
    <w:multiLevelType w:val="singleLevel"/>
    <w:tmpl w:val="4AB0B4E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0F544755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6B0054A"/>
    <w:multiLevelType w:val="singleLevel"/>
    <w:tmpl w:val="0DCC8CBA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6EE5942"/>
    <w:multiLevelType w:val="singleLevel"/>
    <w:tmpl w:val="4CC8F46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4" w15:restartNumberingAfterBreak="0">
    <w:nsid w:val="17607484"/>
    <w:multiLevelType w:val="singleLevel"/>
    <w:tmpl w:val="98C0703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5" w15:restartNumberingAfterBreak="0">
    <w:nsid w:val="1AE87A0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44128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9B7FB8"/>
    <w:multiLevelType w:val="singleLevel"/>
    <w:tmpl w:val="EFEA94AC"/>
    <w:lvl w:ilvl="0">
      <w:start w:val="1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22861BB3"/>
    <w:multiLevelType w:val="singleLevel"/>
    <w:tmpl w:val="A7946FB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88D6EF6"/>
    <w:multiLevelType w:val="singleLevel"/>
    <w:tmpl w:val="4CC8F46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0" w15:restartNumberingAfterBreak="0">
    <w:nsid w:val="298E683E"/>
    <w:multiLevelType w:val="singleLevel"/>
    <w:tmpl w:val="A5F05554"/>
    <w:lvl w:ilvl="0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9FB4BF4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2" w15:restartNumberingAfterBreak="0">
    <w:nsid w:val="2AF07EA4"/>
    <w:multiLevelType w:val="singleLevel"/>
    <w:tmpl w:val="81A4F3D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3" w15:restartNumberingAfterBreak="0">
    <w:nsid w:val="2BB57ADA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5E85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A4A7A95"/>
    <w:multiLevelType w:val="singleLevel"/>
    <w:tmpl w:val="EDC2B998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 w15:restartNumberingAfterBreak="0">
    <w:nsid w:val="44552CD2"/>
    <w:multiLevelType w:val="singleLevel"/>
    <w:tmpl w:val="796A5F66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7" w15:restartNumberingAfterBreak="0">
    <w:nsid w:val="46706FBB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8" w15:restartNumberingAfterBreak="0">
    <w:nsid w:val="4A7C3431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9" w15:restartNumberingAfterBreak="0">
    <w:nsid w:val="4C4C4953"/>
    <w:multiLevelType w:val="singleLevel"/>
    <w:tmpl w:val="71C2A592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0" w15:restartNumberingAfterBreak="0">
    <w:nsid w:val="52E8601D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1" w15:restartNumberingAfterBreak="0">
    <w:nsid w:val="58782D0E"/>
    <w:multiLevelType w:val="singleLevel"/>
    <w:tmpl w:val="5532BE98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2" w15:restartNumberingAfterBreak="0">
    <w:nsid w:val="644C71BA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8414A21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961703B"/>
    <w:multiLevelType w:val="singleLevel"/>
    <w:tmpl w:val="B66E2F0C"/>
    <w:lvl w:ilvl="0">
      <w:start w:val="1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5" w15:restartNumberingAfterBreak="0">
    <w:nsid w:val="79354BAB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6" w15:restartNumberingAfterBreak="0">
    <w:nsid w:val="7B1C356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F175B97"/>
    <w:multiLevelType w:val="singleLevel"/>
    <w:tmpl w:val="EF0430BE"/>
    <w:lvl w:ilvl="0">
      <w:numFmt w:val="bullet"/>
      <w:lvlText w:val="・"/>
      <w:lvlJc w:val="left"/>
      <w:pPr>
        <w:tabs>
          <w:tab w:val="num" w:pos="540"/>
        </w:tabs>
        <w:ind w:left="540" w:hanging="315"/>
      </w:pPr>
      <w:rPr>
        <w:rFonts w:ascii="ＭＳ ゴシック" w:eastAsia="ＭＳ ゴシック" w:hAnsi="ＭＳ ゴシック" w:hint="eastAsi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22"/>
  </w:num>
  <w:num w:numId="6">
    <w:abstractNumId w:val="18"/>
  </w:num>
  <w:num w:numId="7">
    <w:abstractNumId w:val="23"/>
  </w:num>
  <w:num w:numId="8">
    <w:abstractNumId w:val="25"/>
  </w:num>
  <w:num w:numId="9">
    <w:abstractNumId w:val="13"/>
  </w:num>
  <w:num w:numId="10">
    <w:abstractNumId w:val="20"/>
  </w:num>
  <w:num w:numId="11">
    <w:abstractNumId w:val="26"/>
  </w:num>
  <w:num w:numId="12">
    <w:abstractNumId w:val="21"/>
  </w:num>
  <w:num w:numId="13">
    <w:abstractNumId w:val="15"/>
  </w:num>
  <w:num w:numId="14">
    <w:abstractNumId w:val="16"/>
  </w:num>
  <w:num w:numId="15">
    <w:abstractNumId w:val="2"/>
  </w:num>
  <w:num w:numId="16">
    <w:abstractNumId w:val="10"/>
  </w:num>
  <w:num w:numId="17">
    <w:abstractNumId w:val="24"/>
  </w:num>
  <w:num w:numId="18">
    <w:abstractNumId w:val="7"/>
  </w:num>
  <w:num w:numId="19">
    <w:abstractNumId w:val="5"/>
  </w:num>
  <w:num w:numId="20">
    <w:abstractNumId w:val="19"/>
  </w:num>
  <w:num w:numId="21">
    <w:abstractNumId w:val="9"/>
  </w:num>
  <w:num w:numId="22">
    <w:abstractNumId w:val="3"/>
  </w:num>
  <w:num w:numId="23">
    <w:abstractNumId w:val="4"/>
  </w:num>
  <w:num w:numId="24">
    <w:abstractNumId w:val="8"/>
  </w:num>
  <w:num w:numId="25">
    <w:abstractNumId w:val="27"/>
  </w:num>
  <w:num w:numId="26">
    <w:abstractNumId w:val="14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8"/>
  <w:drawingGridVerticalSpacing w:val="168"/>
  <w:displayHorizontalDrawingGridEvery w:val="0"/>
  <w:displayVerticalDrawingGridEvery w:val="2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E4"/>
    <w:rsid w:val="000A1D3A"/>
    <w:rsid w:val="0011214D"/>
    <w:rsid w:val="00131ADC"/>
    <w:rsid w:val="00223D22"/>
    <w:rsid w:val="003D396D"/>
    <w:rsid w:val="0042202E"/>
    <w:rsid w:val="00454C08"/>
    <w:rsid w:val="00554443"/>
    <w:rsid w:val="006026FA"/>
    <w:rsid w:val="00604F83"/>
    <w:rsid w:val="006141F9"/>
    <w:rsid w:val="00724D88"/>
    <w:rsid w:val="007C0615"/>
    <w:rsid w:val="00AB7DAB"/>
    <w:rsid w:val="00BE7DE7"/>
    <w:rsid w:val="00C24F93"/>
    <w:rsid w:val="00C867E4"/>
    <w:rsid w:val="00CB3C2C"/>
    <w:rsid w:val="00D97368"/>
    <w:rsid w:val="00DA0CEA"/>
    <w:rsid w:val="00E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78D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left="426" w:hanging="426"/>
    </w:pPr>
    <w:rPr>
      <w:rFonts w:ascii="ＭＳ ゴシック" w:hAnsi="ＭＳ ゴシック"/>
    </w:rPr>
  </w:style>
  <w:style w:type="paragraph" w:styleId="2">
    <w:name w:val="Body Text Indent 2"/>
    <w:basedOn w:val="a"/>
    <w:semiHidden/>
    <w:pPr>
      <w:ind w:left="864" w:hanging="216"/>
    </w:pPr>
    <w:rPr>
      <w:rFonts w:ascii="ＭＳ ゴシック" w:hAnsi="ＭＳ ゴシック"/>
    </w:rPr>
  </w:style>
  <w:style w:type="paragraph" w:styleId="3">
    <w:name w:val="Body Text Indent 3"/>
    <w:basedOn w:val="a"/>
    <w:semiHidden/>
    <w:pPr>
      <w:ind w:left="1134" w:hanging="864"/>
    </w:pPr>
    <w:rPr>
      <w:rFonts w:ascii="ＭＳ ゴシック" w:hAnsi="ＭＳ ゴシック"/>
    </w:rPr>
  </w:style>
  <w:style w:type="paragraph" w:styleId="a7">
    <w:name w:val="Block Text"/>
    <w:basedOn w:val="a"/>
    <w:semiHidden/>
    <w:pPr>
      <w:ind w:left="1134" w:right="253" w:hanging="864"/>
    </w:pPr>
    <w:rPr>
      <w:rFonts w:ascii="ＭＳ ゴシック" w:hAnsi="ＭＳ ゴシック"/>
    </w:rPr>
  </w:style>
  <w:style w:type="character" w:customStyle="1" w:styleId="a4">
    <w:name w:val="ヘッダー (文字)"/>
    <w:basedOn w:val="a0"/>
    <w:link w:val="a3"/>
    <w:rsid w:val="00C24F93"/>
    <w:rPr>
      <w:rFonts w:ascii="Arial" w:eastAsia="ＭＳ ゴシック" w:hAnsi="Arial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114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2023-01-26T06:41:00Z</dcterms:created>
  <dcterms:modified xsi:type="dcterms:W3CDTF">2023-01-26T06:41:00Z</dcterms:modified>
</cp:coreProperties>
</file>